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5C" w:rsidRDefault="00C3585C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C3585C">
        <w:rPr>
          <w:rFonts w:ascii="Times New Roman" w:eastAsia="Times New Roman" w:hAnsi="Times New Roman"/>
          <w:b/>
          <w:bCs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6173107" cy="9111166"/>
            <wp:effectExtent l="0" t="0" r="0" b="0"/>
            <wp:docPr id="1" name="Рисунок 1" descr="C:\Users\user1\AppData\Local\Temp\WinScan2PDF_Tmp\2022-06-06_14-21-31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Temp\WinScan2PDF_Tmp\2022-06-06_14-21-31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830" cy="911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85C" w:rsidRDefault="00C3585C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C3585C" w:rsidRDefault="00C3585C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C3585C" w:rsidRDefault="00C3585C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C3585C" w:rsidRDefault="00C3585C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P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927209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Оглавление:</w:t>
      </w: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Информационная карта программы</w:t>
            </w:r>
          </w:p>
        </w:tc>
        <w:tc>
          <w:tcPr>
            <w:tcW w:w="5211" w:type="dxa"/>
          </w:tcPr>
          <w:p w:rsidR="00927209" w:rsidRDefault="00927209" w:rsidP="0092720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3572BE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</w:p>
          <w:p w:rsidR="00927209" w:rsidRDefault="00927209" w:rsidP="0092720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  <w:tc>
          <w:tcPr>
            <w:tcW w:w="5211" w:type="dxa"/>
          </w:tcPr>
          <w:p w:rsidR="00927209" w:rsidRDefault="00927209" w:rsidP="0092720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6564F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4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5211" w:type="dxa"/>
          </w:tcPr>
          <w:p w:rsidR="00927209" w:rsidRDefault="00927209" w:rsidP="0092720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6564F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5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Концепция программы</w:t>
            </w:r>
          </w:p>
        </w:tc>
        <w:tc>
          <w:tcPr>
            <w:tcW w:w="5211" w:type="dxa"/>
          </w:tcPr>
          <w:p w:rsidR="00927209" w:rsidRDefault="00927209" w:rsidP="00132603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132603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8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5211" w:type="dxa"/>
          </w:tcPr>
          <w:p w:rsidR="00927209" w:rsidRDefault="00927209" w:rsidP="0092720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6564F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10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Условия для реализации программы</w:t>
            </w:r>
          </w:p>
        </w:tc>
        <w:tc>
          <w:tcPr>
            <w:tcW w:w="5211" w:type="dxa"/>
          </w:tcPr>
          <w:p w:rsidR="00927209" w:rsidRDefault="00927209" w:rsidP="009961D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132603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  <w:r w:rsidR="009961D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Мониторинг эффективности программы</w:t>
            </w:r>
          </w:p>
        </w:tc>
        <w:tc>
          <w:tcPr>
            <w:tcW w:w="5211" w:type="dxa"/>
          </w:tcPr>
          <w:p w:rsidR="00927209" w:rsidRDefault="00927209" w:rsidP="009961D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3572BE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  <w:r w:rsidR="009961D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</w:p>
        </w:tc>
      </w:tr>
      <w:tr w:rsidR="00927209" w:rsidTr="003572BE">
        <w:tc>
          <w:tcPr>
            <w:tcW w:w="5210" w:type="dxa"/>
          </w:tcPr>
          <w:p w:rsidR="00927209" w:rsidRDefault="00927209" w:rsidP="0092720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5211" w:type="dxa"/>
          </w:tcPr>
          <w:p w:rsidR="00927209" w:rsidRDefault="00927209" w:rsidP="009961D9">
            <w:pPr>
              <w:jc w:val="right"/>
            </w:pPr>
            <w:r w:rsidRPr="00E03C9D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стр.</w:t>
            </w:r>
            <w:r w:rsidR="003572BE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  <w:r w:rsidR="009961D9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3</w:t>
            </w:r>
          </w:p>
        </w:tc>
      </w:tr>
    </w:tbl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1C0582" w:rsidRDefault="001C0582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927209" w:rsidRDefault="00927209" w:rsidP="00927209">
      <w:pPr>
        <w:pStyle w:val="aa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D7D28">
        <w:rPr>
          <w:rFonts w:ascii="Times New Roman" w:hAnsi="Times New Roman"/>
          <w:b/>
          <w:sz w:val="32"/>
          <w:szCs w:val="32"/>
          <w:lang w:eastAsia="ru-RU"/>
        </w:rPr>
        <w:lastRenderedPageBreak/>
        <w:t>Информационная карта программы</w:t>
      </w:r>
    </w:p>
    <w:p w:rsidR="00927209" w:rsidRDefault="00927209" w:rsidP="00927209">
      <w:pPr>
        <w:pStyle w:val="aa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6485"/>
      </w:tblGrid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7D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6485" w:type="dxa"/>
          </w:tcPr>
          <w:p w:rsidR="00927209" w:rsidRPr="00F61864" w:rsidRDefault="00F61864" w:rsidP="001C058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F61864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F61864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загородного оздоровительного лагеря «Чайка»,</w:t>
            </w: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F61864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20</w:t>
            </w:r>
            <w:r w:rsidR="001C0582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 xml:space="preserve">22 </w:t>
            </w:r>
            <w:r w:rsidRPr="00F61864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год.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программы, должность</w:t>
            </w:r>
          </w:p>
        </w:tc>
        <w:tc>
          <w:tcPr>
            <w:tcW w:w="6485" w:type="dxa"/>
          </w:tcPr>
          <w:p w:rsidR="00927209" w:rsidRPr="008D7D28" w:rsidRDefault="0092720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проводящей организации</w:t>
            </w:r>
          </w:p>
        </w:tc>
        <w:tc>
          <w:tcPr>
            <w:tcW w:w="6485" w:type="dxa"/>
          </w:tcPr>
          <w:p w:rsidR="00927209" w:rsidRPr="008D7D28" w:rsidRDefault="0092720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Детский оздоровительный лагерь «Чайка»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485" w:type="dxa"/>
          </w:tcPr>
          <w:p w:rsidR="00927209" w:rsidRPr="000F6D8B" w:rsidRDefault="00F45337" w:rsidP="00F45337">
            <w:pPr>
              <w:pStyle w:val="aa"/>
              <w:jc w:val="both"/>
              <w:rPr>
                <w:rFonts w:ascii="Times New Roman" w:eastAsia="BatangChe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422610, РТ, Лаишевский район,</w:t>
            </w:r>
            <w:r w:rsidR="00927209" w:rsidRPr="000F6D8B">
              <w:rPr>
                <w:rFonts w:ascii="Times New Roman" w:eastAsia="BatangChe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BatangChe" w:hAnsi="Times New Roman"/>
                <w:sz w:val="28"/>
                <w:szCs w:val="28"/>
              </w:rPr>
              <w:t>Космонавтов, д. 2.</w:t>
            </w:r>
            <w:r w:rsidR="00927209" w:rsidRPr="000F6D8B">
              <w:rPr>
                <w:rFonts w:ascii="Times New Roman" w:eastAsia="BatangChe" w:hAnsi="Times New Roman"/>
                <w:sz w:val="28"/>
                <w:szCs w:val="28"/>
              </w:rPr>
              <w:t xml:space="preserve"> 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485" w:type="dxa"/>
          </w:tcPr>
          <w:p w:rsidR="00927209" w:rsidRPr="008D7D28" w:rsidRDefault="00F45337" w:rsidP="00F4533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8(84378) 2-53</w:t>
            </w:r>
            <w:r w:rsidR="00927209" w:rsidRPr="000F6D8B">
              <w:rPr>
                <w:rFonts w:ascii="Times New Roman" w:eastAsia="BatangChe" w:hAnsi="Times New Roman"/>
                <w:sz w:val="28"/>
                <w:szCs w:val="28"/>
              </w:rPr>
              <w:t>-</w:t>
            </w:r>
            <w:r>
              <w:rPr>
                <w:rFonts w:ascii="Times New Roman" w:eastAsia="BatangChe" w:hAnsi="Times New Roman"/>
                <w:sz w:val="28"/>
                <w:szCs w:val="28"/>
              </w:rPr>
              <w:t>57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485" w:type="dxa"/>
          </w:tcPr>
          <w:p w:rsidR="00927209" w:rsidRPr="000F6D8B" w:rsidRDefault="00D96B9F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Laishevo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Ddom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tatar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927209" w:rsidRPr="000F6D8B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6485" w:type="dxa"/>
          </w:tcPr>
          <w:p w:rsidR="00927209" w:rsidRPr="000F6D8B" w:rsidRDefault="00927209" w:rsidP="001C0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Стационарный загородный оздоровительный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летний 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лагерь</w:t>
            </w:r>
          </w:p>
        </w:tc>
      </w:tr>
      <w:tr w:rsidR="00927209" w:rsidTr="004262A7">
        <w:tc>
          <w:tcPr>
            <w:tcW w:w="3369" w:type="dxa"/>
          </w:tcPr>
          <w:p w:rsidR="00927209" w:rsidRPr="008D7D28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485" w:type="dxa"/>
          </w:tcPr>
          <w:p w:rsidR="00927209" w:rsidRPr="00AC7270" w:rsidRDefault="00927209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нятие физического и психологического напряжени</w:t>
            </w:r>
            <w:r w:rsidR="000979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детского организ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ма, накопивше</w:t>
            </w:r>
            <w:r w:rsidR="000979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за учебный год;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обеспеч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ение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максимально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каждого ребенка, раскр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ытие его потенциальных талантов;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услови</w:t>
            </w:r>
            <w:r w:rsidR="000979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1D68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нормального умственного и физического совершенствования.</w:t>
            </w:r>
          </w:p>
        </w:tc>
      </w:tr>
      <w:tr w:rsidR="00927209" w:rsidTr="004262A7">
        <w:tc>
          <w:tcPr>
            <w:tcW w:w="3369" w:type="dxa"/>
          </w:tcPr>
          <w:p w:rsidR="00927209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Направление и специализация программы</w:t>
            </w:r>
          </w:p>
        </w:tc>
        <w:tc>
          <w:tcPr>
            <w:tcW w:w="6485" w:type="dxa"/>
          </w:tcPr>
          <w:p w:rsidR="00927209" w:rsidRDefault="00927209" w:rsidP="001C0582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смена – </w:t>
            </w:r>
            <w:r w:rsidR="00CB62AC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патриотическое направление,</w:t>
            </w:r>
          </w:p>
          <w:p w:rsidR="00927209" w:rsidRDefault="00927209" w:rsidP="001C0582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смена – </w:t>
            </w:r>
            <w:r w:rsidR="00CB62AC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экологическое направление,</w:t>
            </w:r>
          </w:p>
          <w:p w:rsidR="00927209" w:rsidRDefault="00927209" w:rsidP="001C0582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смена – </w:t>
            </w:r>
            <w:r w:rsidR="00A0121D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спортивно-оздоровительное направление,</w:t>
            </w:r>
          </w:p>
          <w:p w:rsidR="00927209" w:rsidRPr="008D7D28" w:rsidRDefault="00927209" w:rsidP="001C0582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 смена – </w:t>
            </w:r>
            <w:r w:rsidR="00A0121D">
              <w:rPr>
                <w:rFonts w:ascii="Times New Roman" w:hAnsi="Times New Roman"/>
                <w:sz w:val="28"/>
                <w:szCs w:val="28"/>
                <w:lang w:eastAsia="ru-RU"/>
              </w:rPr>
              <w:t>краеведческо-туристическое направление,</w:t>
            </w:r>
          </w:p>
        </w:tc>
      </w:tr>
      <w:tr w:rsidR="00927209" w:rsidTr="004262A7">
        <w:tc>
          <w:tcPr>
            <w:tcW w:w="3369" w:type="dxa"/>
          </w:tcPr>
          <w:p w:rsidR="00927209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проведения (дата начала и окончания смены)</w:t>
            </w:r>
          </w:p>
        </w:tc>
        <w:tc>
          <w:tcPr>
            <w:tcW w:w="6485" w:type="dxa"/>
          </w:tcPr>
          <w:p w:rsidR="00927209" w:rsidRPr="00F61864" w:rsidRDefault="00927209" w:rsidP="00426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реализуется в летний период с </w:t>
            </w:r>
            <w:r w:rsidR="00426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июня по 2</w:t>
            </w:r>
            <w:r w:rsidR="00426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августа </w:t>
            </w:r>
            <w:r w:rsidR="000979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 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смена</w:t>
            </w:r>
            <w:r w:rsidR="00A012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A012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E4E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 день)</w:t>
            </w:r>
          </w:p>
        </w:tc>
      </w:tr>
      <w:tr w:rsidR="00927209" w:rsidTr="004262A7">
        <w:tc>
          <w:tcPr>
            <w:tcW w:w="3369" w:type="dxa"/>
          </w:tcPr>
          <w:p w:rsidR="00927209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Официальный язык, используемый в реализации программы</w:t>
            </w:r>
          </w:p>
        </w:tc>
        <w:tc>
          <w:tcPr>
            <w:tcW w:w="6485" w:type="dxa"/>
          </w:tcPr>
          <w:p w:rsidR="00927209" w:rsidRPr="008D7D28" w:rsidRDefault="00927209" w:rsidP="001C05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</w:t>
            </w:r>
          </w:p>
        </w:tc>
      </w:tr>
      <w:tr w:rsidR="00927209" w:rsidTr="004262A7">
        <w:tc>
          <w:tcPr>
            <w:tcW w:w="3369" w:type="dxa"/>
          </w:tcPr>
          <w:p w:rsidR="00927209" w:rsidRDefault="0092720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Общее количество участников (в том числе детей)</w:t>
            </w:r>
          </w:p>
        </w:tc>
        <w:tc>
          <w:tcPr>
            <w:tcW w:w="6485" w:type="dxa"/>
          </w:tcPr>
          <w:p w:rsidR="00927209" w:rsidRPr="008D7D28" w:rsidRDefault="00927209" w:rsidP="001C05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128 человек (32 человека за 1 смену)</w:t>
            </w:r>
          </w:p>
        </w:tc>
      </w:tr>
      <w:tr w:rsidR="00364B19" w:rsidTr="004262A7">
        <w:tc>
          <w:tcPr>
            <w:tcW w:w="3369" w:type="dxa"/>
          </w:tcPr>
          <w:p w:rsidR="00364B19" w:rsidRDefault="00364B19" w:rsidP="002657C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Критерии отбора для участия в программе</w:t>
            </w:r>
          </w:p>
        </w:tc>
        <w:tc>
          <w:tcPr>
            <w:tcW w:w="6485" w:type="dxa"/>
          </w:tcPr>
          <w:p w:rsidR="00364B19" w:rsidRPr="008D7D28" w:rsidRDefault="00364B19" w:rsidP="001C05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Воспитанники Лаишевского детского дома в возрасте от </w:t>
            </w:r>
            <w:r w:rsidR="00A0121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18 лет.</w:t>
            </w:r>
          </w:p>
        </w:tc>
      </w:tr>
      <w:tr w:rsidR="00364B19" w:rsidTr="004262A7">
        <w:tc>
          <w:tcPr>
            <w:tcW w:w="3369" w:type="dxa"/>
          </w:tcPr>
          <w:p w:rsidR="00364B19" w:rsidRDefault="00364B1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Материально-техническое оснащение программы</w:t>
            </w:r>
          </w:p>
        </w:tc>
        <w:tc>
          <w:tcPr>
            <w:tcW w:w="6485" w:type="dxa"/>
          </w:tcPr>
          <w:p w:rsidR="00364B19" w:rsidRPr="008D7D28" w:rsidRDefault="00364B19" w:rsidP="001C05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Материально-техническая база учреждения</w:t>
            </w:r>
            <w:r w:rsidR="0009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9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организатора отдыха</w:t>
            </w:r>
          </w:p>
        </w:tc>
      </w:tr>
      <w:tr w:rsidR="00364B19" w:rsidTr="004262A7">
        <w:tc>
          <w:tcPr>
            <w:tcW w:w="3369" w:type="dxa"/>
          </w:tcPr>
          <w:p w:rsidR="00364B19" w:rsidRDefault="00364B1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Финансирование программы</w:t>
            </w:r>
          </w:p>
        </w:tc>
        <w:tc>
          <w:tcPr>
            <w:tcW w:w="6485" w:type="dxa"/>
          </w:tcPr>
          <w:p w:rsidR="00364B19" w:rsidRPr="008D7D28" w:rsidRDefault="00364B19" w:rsidP="001C058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 счет бюджетных средств</w:t>
            </w:r>
          </w:p>
        </w:tc>
      </w:tr>
      <w:tr w:rsidR="00364B19" w:rsidTr="004262A7">
        <w:tc>
          <w:tcPr>
            <w:tcW w:w="3369" w:type="dxa"/>
          </w:tcPr>
          <w:p w:rsidR="00364B19" w:rsidRDefault="00364B19" w:rsidP="00497BF4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6485" w:type="dxa"/>
          </w:tcPr>
          <w:p w:rsidR="00364B19" w:rsidRDefault="00364B1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Программой предусмотрено:</w:t>
            </w:r>
          </w:p>
          <w:p w:rsidR="00364B19" w:rsidRDefault="00364B1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вовлечение воспитанников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активную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спортивно-оздоровительную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игровую деятельность с целью укрепления здоровья и повышения уровня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мастерства  в различных видах спорта</w:t>
            </w:r>
          </w:p>
          <w:p w:rsidR="00364B19" w:rsidRPr="00D03BC1" w:rsidRDefault="00364B1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базовых знаний о физической культуре и спорте и повышение уровня физической подготовленности для участия в будущей спортивной жизни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детского дома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64B19" w:rsidRPr="00D03BC1" w:rsidRDefault="00364B1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-привлечение к трудовой деятельности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64B19" w:rsidRPr="008D7D28" w:rsidRDefault="00364B19" w:rsidP="00497BF4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-воспитание чувства лидерства, но в то же время сплоченности и единства, взаимопомощи и взаимодействия, а также взаимной ответственности путем вовлечения их в спортивные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мероприятия, в процессе которых формируются данные качества</w:t>
            </w:r>
            <w:r w:rsidR="0009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(индивидуальные состязания, командные виды деятельности)</w:t>
            </w:r>
            <w:r w:rsidRPr="00D03BC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27209" w:rsidRDefault="00927209" w:rsidP="00346F0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7956D9" w:rsidRDefault="007956D9" w:rsidP="0009798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7956D9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Нормативно-правовое обеспечение.</w:t>
      </w:r>
    </w:p>
    <w:p w:rsidR="00497BF4" w:rsidRDefault="00497BF4" w:rsidP="00C03017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715DFF" w:rsidRPr="00497BF4" w:rsidRDefault="00715DFF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B67D2">
        <w:rPr>
          <w:sz w:val="28"/>
          <w:szCs w:val="28"/>
        </w:rPr>
        <w:t xml:space="preserve">Конвенция о правах </w:t>
      </w:r>
      <w:r w:rsidRPr="00497BF4">
        <w:rPr>
          <w:sz w:val="28"/>
          <w:szCs w:val="28"/>
        </w:rPr>
        <w:t>ребенка. (Нью-Йорк, 20 ноября 1989 г.) Утв. Генеральной Ассамблеей ООН</w:t>
      </w:r>
    </w:p>
    <w:p w:rsidR="00715DFF" w:rsidRPr="00497BF4" w:rsidRDefault="00715DFF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Конституция РФ. 1993</w:t>
      </w:r>
    </w:p>
    <w:p w:rsidR="004B67D2" w:rsidRPr="00497BF4" w:rsidRDefault="004B67D2" w:rsidP="00C03017">
      <w:pPr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497BF4">
        <w:rPr>
          <w:rFonts w:ascii="Times New Roman" w:hAnsi="Times New Roman"/>
          <w:color w:val="000000"/>
          <w:sz w:val="28"/>
          <w:szCs w:val="28"/>
        </w:rPr>
        <w:t>Трудовой кодекс Российской Федерации от 30.12.2001 г. № 197-Ф3;</w:t>
      </w:r>
    </w:p>
    <w:p w:rsidR="00715DFF" w:rsidRPr="00497BF4" w:rsidRDefault="00715DFF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Семейный кодекс РФ от 29 декабря 1995 г. N 223-ФЗ (с изм. и доп. от 15 ноября 1997 г., 27 июня 1998 г., 2 января 2000 г.)</w:t>
      </w:r>
    </w:p>
    <w:p w:rsidR="00715DFF" w:rsidRPr="00497BF4" w:rsidRDefault="00715DFF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Федеральный закон от 24 июля 1998 г. N 124-ФЗ "Об основных гарантиях прав ребенка в Российской Федерации" (с изм. и доп. от 20 июля 2000 г.)</w:t>
      </w:r>
    </w:p>
    <w:p w:rsidR="004B67D2" w:rsidRPr="00497BF4" w:rsidRDefault="004B67D2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Федеральный закон об образовании №273-ФЗ от 29.12.2012г.</w:t>
      </w:r>
    </w:p>
    <w:p w:rsidR="00715DFF" w:rsidRPr="00497BF4" w:rsidRDefault="004B67D2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Конституция Республики Татарстан, 1992</w:t>
      </w:r>
    </w:p>
    <w:p w:rsidR="00F77D87" w:rsidRPr="00497BF4" w:rsidRDefault="00F77D87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F77D87">
        <w:rPr>
          <w:sz w:val="28"/>
          <w:szCs w:val="28"/>
        </w:rPr>
        <w:t xml:space="preserve">Приказы </w:t>
      </w:r>
      <w:r w:rsidRPr="00497BF4">
        <w:rPr>
          <w:sz w:val="28"/>
          <w:szCs w:val="28"/>
        </w:rPr>
        <w:t>МОиН РТ</w:t>
      </w:r>
    </w:p>
    <w:p w:rsidR="00F77D87" w:rsidRPr="00497BF4" w:rsidRDefault="00F77D87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F77D87">
        <w:rPr>
          <w:sz w:val="28"/>
          <w:szCs w:val="28"/>
        </w:rPr>
        <w:t>Приказы Управления образования</w:t>
      </w:r>
    </w:p>
    <w:p w:rsidR="00497BF4" w:rsidRPr="00497BF4" w:rsidRDefault="00497BF4" w:rsidP="00C03017">
      <w:pPr>
        <w:pStyle w:val="ab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BF4">
        <w:rPr>
          <w:rFonts w:ascii="Times New Roman" w:eastAsia="Times New Roman" w:hAnsi="Times New Roman"/>
          <w:sz w:val="28"/>
          <w:szCs w:val="28"/>
          <w:lang w:eastAsia="ru-RU"/>
        </w:rPr>
        <w:t>Акт приемки лагеря;</w:t>
      </w:r>
    </w:p>
    <w:p w:rsidR="00F77D87" w:rsidRPr="00497BF4" w:rsidRDefault="004B67D2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Порядок проведения профильных лагерей, лагерей с дневным пребыванием, лагерей труда и отдыха</w:t>
      </w:r>
      <w:r w:rsidR="007956D9" w:rsidRPr="00497BF4">
        <w:rPr>
          <w:sz w:val="28"/>
          <w:szCs w:val="28"/>
        </w:rPr>
        <w:t>.</w:t>
      </w:r>
    </w:p>
    <w:p w:rsidR="00F77D87" w:rsidRPr="00497BF4" w:rsidRDefault="00F77D87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Инструкции по организации и проведению туристических походов и экскурсий;</w:t>
      </w:r>
    </w:p>
    <w:p w:rsidR="00F77D87" w:rsidRPr="00497BF4" w:rsidRDefault="00F77D87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Устав ГБУ «Лаишевского детского дома»</w:t>
      </w:r>
    </w:p>
    <w:p w:rsidR="00497BF4" w:rsidRPr="00497BF4" w:rsidRDefault="00497BF4" w:rsidP="00C03017">
      <w:pPr>
        <w:pStyle w:val="ab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BF4">
        <w:rPr>
          <w:rFonts w:ascii="Times New Roman" w:eastAsia="Times New Roman" w:hAnsi="Times New Roman"/>
          <w:sz w:val="28"/>
          <w:szCs w:val="28"/>
          <w:lang w:eastAsia="ru-RU"/>
        </w:rPr>
        <w:t>Планы работы детского летнего лагеря с дневным пребыванием</w:t>
      </w:r>
    </w:p>
    <w:p w:rsidR="00497BF4" w:rsidRDefault="00F77D87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 xml:space="preserve"> </w:t>
      </w:r>
      <w:r w:rsidR="004B67D2" w:rsidRPr="00497BF4">
        <w:rPr>
          <w:sz w:val="28"/>
          <w:szCs w:val="28"/>
        </w:rPr>
        <w:t>Приказ</w:t>
      </w:r>
      <w:r w:rsidRPr="00497BF4">
        <w:rPr>
          <w:sz w:val="28"/>
          <w:szCs w:val="28"/>
        </w:rPr>
        <w:t xml:space="preserve">ы по лагерю «Чайка» </w:t>
      </w:r>
      <w:r w:rsidR="004B67D2" w:rsidRPr="00497BF4">
        <w:rPr>
          <w:sz w:val="28"/>
          <w:szCs w:val="28"/>
        </w:rPr>
        <w:t xml:space="preserve"> директора ГБУ «Лаишевск</w:t>
      </w:r>
      <w:r w:rsidRPr="00497BF4">
        <w:rPr>
          <w:sz w:val="28"/>
          <w:szCs w:val="28"/>
        </w:rPr>
        <w:t>ого</w:t>
      </w:r>
      <w:r w:rsidR="004B67D2" w:rsidRPr="00497BF4">
        <w:rPr>
          <w:sz w:val="28"/>
          <w:szCs w:val="28"/>
        </w:rPr>
        <w:t xml:space="preserve"> детск</w:t>
      </w:r>
      <w:r w:rsidRPr="00497BF4">
        <w:rPr>
          <w:sz w:val="28"/>
          <w:szCs w:val="28"/>
        </w:rPr>
        <w:t>ого</w:t>
      </w:r>
      <w:r w:rsidR="004B67D2" w:rsidRPr="00497BF4">
        <w:rPr>
          <w:sz w:val="28"/>
          <w:szCs w:val="28"/>
        </w:rPr>
        <w:t xml:space="preserve"> дом</w:t>
      </w:r>
      <w:r w:rsidRPr="00497BF4">
        <w:rPr>
          <w:sz w:val="28"/>
          <w:szCs w:val="28"/>
        </w:rPr>
        <w:t>а</w:t>
      </w:r>
      <w:r w:rsidR="004B67D2" w:rsidRPr="00497BF4">
        <w:rPr>
          <w:sz w:val="28"/>
          <w:szCs w:val="28"/>
        </w:rPr>
        <w:t>»</w:t>
      </w:r>
    </w:p>
    <w:p w:rsidR="004B67D2" w:rsidRPr="00497BF4" w:rsidRDefault="004B67D2" w:rsidP="00C03017">
      <w:pPr>
        <w:pStyle w:val="a5"/>
        <w:numPr>
          <w:ilvl w:val="0"/>
          <w:numId w:val="12"/>
        </w:numPr>
        <w:spacing w:before="40" w:beforeAutospacing="0" w:after="0" w:afterAutospacing="0"/>
        <w:ind w:left="714" w:hanging="357"/>
        <w:jc w:val="both"/>
        <w:rPr>
          <w:sz w:val="28"/>
          <w:szCs w:val="28"/>
        </w:rPr>
      </w:pPr>
      <w:r w:rsidRPr="00497BF4">
        <w:rPr>
          <w:sz w:val="28"/>
          <w:szCs w:val="28"/>
        </w:rPr>
        <w:t>Прочие, сопутствующие локальные акты, регламентирующие деятельность лагеря</w:t>
      </w:r>
      <w:r w:rsidR="00F77D87" w:rsidRPr="00497BF4">
        <w:rPr>
          <w:sz w:val="28"/>
          <w:szCs w:val="28"/>
        </w:rPr>
        <w:t xml:space="preserve"> (Правила внутреннего распорядка лагеря; Правила по технике безопасности, пожарной безопасности и т.п.)</w:t>
      </w:r>
    </w:p>
    <w:p w:rsidR="001C0582" w:rsidRDefault="001C0582" w:rsidP="00C820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C0582" w:rsidRDefault="001C0582" w:rsidP="00C820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1C0582" w:rsidRDefault="001C0582" w:rsidP="00C820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74F73" w:rsidRDefault="00474F73" w:rsidP="00C820D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8D7D2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Пояснительная записка</w:t>
      </w:r>
    </w:p>
    <w:p w:rsidR="002657C8" w:rsidRDefault="002657C8" w:rsidP="008F6500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74F73" w:rsidRPr="002657C8" w:rsidRDefault="00474F73" w:rsidP="001C058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57C8">
        <w:rPr>
          <w:rFonts w:ascii="Times New Roman" w:eastAsia="Times New Roman" w:hAnsi="Times New Roman"/>
          <w:sz w:val="28"/>
          <w:szCs w:val="28"/>
          <w:lang w:eastAsia="ru-RU"/>
        </w:rPr>
        <w:t xml:space="preserve">"Стремись быть смелым, добрым, умным и </w:t>
      </w:r>
    </w:p>
    <w:p w:rsidR="00474F73" w:rsidRPr="002657C8" w:rsidRDefault="00474F73" w:rsidP="001C058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57C8">
        <w:rPr>
          <w:rFonts w:ascii="Times New Roman" w:eastAsia="Times New Roman" w:hAnsi="Times New Roman"/>
          <w:sz w:val="28"/>
          <w:szCs w:val="28"/>
          <w:lang w:eastAsia="ru-RU"/>
        </w:rPr>
        <w:t>радость людям приноси. Стремись к здоровью,</w:t>
      </w:r>
    </w:p>
    <w:p w:rsidR="00474F73" w:rsidRPr="002657C8" w:rsidRDefault="00474F73" w:rsidP="001C058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57C8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ведь отсюда - все устремления души!"</w:t>
      </w:r>
    </w:p>
    <w:p w:rsidR="002657C8" w:rsidRPr="002657C8" w:rsidRDefault="002657C8" w:rsidP="008F6500">
      <w:pPr>
        <w:spacing w:after="0" w:line="360" w:lineRule="auto"/>
        <w:jc w:val="both"/>
        <w:rPr>
          <w:rFonts w:asciiTheme="minorHAnsi" w:eastAsia="Times New Roman" w:hAnsiTheme="minorHAnsi"/>
          <w:sz w:val="28"/>
          <w:szCs w:val="28"/>
          <w:lang w:eastAsia="ru-RU"/>
        </w:rPr>
      </w:pPr>
    </w:p>
    <w:p w:rsidR="00474F73" w:rsidRPr="001D68B6" w:rsidRDefault="00474F73" w:rsidP="008F650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В  "Конвенции  о  правах   ребенка", разработанной  Организацией Объединенных  Наций,  сказано: "Ребенку   для  полноценного  и гармонического   становления  и  развития  необходимо   расти  в атмосфере  счастья, любви  и   понимания". Обострение социально-экономических отношений, расслоение общества, нестабильность экономики вызывают как социальные, так и психологические проблемы, меняя внутренние ощущения и поведение современного человека.  Сегодня, в ситуации стремительных и непрогнозируемых новаций, несовершенство системы обучения неблагоприятно отражается на состоянии здоровья подрастающего поколения. Мы стоим перед фактом дальнейшего ухудшения не только физического, но и психического здоровья детей. Чтобы внутренний мир, духовный склад наших детей был богатым, глубоким, а это по-настоящему возможно лишь тогда, когда "дух" и "тело" находятся в гармонии, необходимы меры физического воспитания и гигиены. Отсутствие единой региональной программы по воспитанию и обучению детей и подростков здоровью, его сохранению и преумножению диктует необходимость создания   ряда образовательных программ, в том числе и программ по организации летнего отдыха. </w:t>
      </w:r>
    </w:p>
    <w:p w:rsidR="00474F73" w:rsidRPr="001D68B6" w:rsidRDefault="00474F73" w:rsidP="008F650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Ведущими идеями предлагаемой разработки являются доступность получения практических знаний в области сохранения и преумножения здоровья, формирование  мотивации здорового образа жизни у детей и подростков во время их пребывания в летнем оздоровительном  лагере. Большое внимание уделяется патриотическому воспитанию ребенка и раскрытию его творческого потенциала. </w:t>
      </w:r>
    </w:p>
    <w:p w:rsidR="00474F73" w:rsidRPr="001D68B6" w:rsidRDefault="00474F73" w:rsidP="008F650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В  ходе  педагогического  общения  с   детьми  и  подростками выявляются   довольно  значи</w:t>
      </w:r>
      <w:r w:rsidR="00097982">
        <w:rPr>
          <w:rFonts w:ascii="Times New Roman" w:eastAsia="Times New Roman" w:hAnsi="Times New Roman"/>
          <w:sz w:val="28"/>
          <w:szCs w:val="28"/>
          <w:lang w:eastAsia="ru-RU"/>
        </w:rPr>
        <w:t>тельные  деформации   ценностно-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мотивационной  сферы, многим   подросткам свойственна  низкая   самооценка, часто  маскируемая   агрессивностью, грубостью, развязностью  в   поведении. Поэтому  становится   очевидной  необходимость  и   возможность развертывания  в  детском   оздоровительном  лагере  программы, направленной  на  физическое  и   психическое оздоровление  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подростков   на  основе  эффективного   использования кадрового, материально-технического  и  природного   потенциала лагеря.  Необходимо помочь детям вырасти жизнеспособными, достойными гражданами своей страны, чтобы в обозримом будущем они смогли взять на себя ответственность в решении задач экономического, политического и культурологического характера. </w:t>
      </w:r>
    </w:p>
    <w:p w:rsidR="00474F73" w:rsidRDefault="00474F73" w:rsidP="008F650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Программа реализуется через игру, способную пробудить детскую любознательность, вовлечь в активное освоение окружающего мира. При выборе игр акцент делается на их видовое многообразие: соревновательного характера чередуются с играми на развитие сотрудничества и взаимопомощи, ролевые игры. Особое внимание уделяется работе с детьми и подростками девиантного поведения. Все мероприятия направлены на восстановление эмоциональной сферы и развитие коммуникативных качеств с учетом индивидуальных особенностей детей и подростков группы “риска”, детей с ограниченными физическими возможностями.</w:t>
      </w:r>
    </w:p>
    <w:p w:rsidR="00474F73" w:rsidRDefault="00474F73" w:rsidP="008F650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небольшим количеством участников смены (32 человека), у педагогов есть возможность индивидуальной работы с детьми. Следовательно,  направленность профиля смены не зависит от возраста ребенка. Одновременно в лагере «Чайка» отдыхают дети от </w:t>
      </w:r>
      <w:r w:rsidR="0015215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18 лет.</w:t>
      </w:r>
    </w:p>
    <w:p w:rsidR="00474F73" w:rsidRDefault="00474F73" w:rsidP="008F65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63B6">
        <w:rPr>
          <w:rFonts w:ascii="Times New Roman" w:hAnsi="Times New Roman"/>
          <w:color w:val="000000"/>
          <w:sz w:val="28"/>
          <w:szCs w:val="28"/>
          <w:u w:val="single"/>
        </w:rPr>
        <w:t>Цель программы</w:t>
      </w:r>
      <w:r w:rsidRPr="000053F9">
        <w:rPr>
          <w:rFonts w:ascii="Times New Roman" w:hAnsi="Times New Roman"/>
          <w:color w:val="000000"/>
          <w:sz w:val="28"/>
          <w:szCs w:val="28"/>
        </w:rPr>
        <w:t xml:space="preserve"> - создание оптимальных условий, обеспечивающих полноценный отдых детей, их оздоровление, нравственное воспитание, реализация творчес</w:t>
      </w:r>
      <w:r>
        <w:rPr>
          <w:rFonts w:ascii="Times New Roman" w:hAnsi="Times New Roman"/>
          <w:color w:val="000000"/>
          <w:sz w:val="28"/>
          <w:szCs w:val="28"/>
        </w:rPr>
        <w:t>кого и двигательного потенциала, повышение уровня знаний.</w:t>
      </w:r>
    </w:p>
    <w:p w:rsidR="00474F73" w:rsidRPr="003A63B6" w:rsidRDefault="00474F73" w:rsidP="00C0301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A63B6">
        <w:rPr>
          <w:rFonts w:ascii="Times New Roman" w:hAnsi="Times New Roman"/>
          <w:sz w:val="28"/>
          <w:szCs w:val="28"/>
          <w:u w:val="single"/>
        </w:rPr>
        <w:t>Задачи программы: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1. Приобщение детей к здоровому образу жизни. Создание системы физического оздоровления детей в условиях коллектива;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2. Реализация социального заказа общества, интересов и потребностей ребенка в сфере свободного времени через аспект физической культуры и спорта;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 xml:space="preserve">3. </w:t>
      </w:r>
      <w:r w:rsidR="00DB03C6">
        <w:rPr>
          <w:rFonts w:ascii="Times New Roman" w:hAnsi="Times New Roman"/>
          <w:sz w:val="28"/>
        </w:rPr>
        <w:t xml:space="preserve"> </w:t>
      </w:r>
      <w:r w:rsidRPr="00474F73">
        <w:rPr>
          <w:rFonts w:ascii="Times New Roman" w:hAnsi="Times New Roman"/>
          <w:sz w:val="28"/>
        </w:rPr>
        <w:t>Изучение и учет познавательных, личных интересов, склонностей, способностей детей для осуществления личностно-ориентированного и развивающего обучения;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lastRenderedPageBreak/>
        <w:t>4. Создание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 характера, помощь в развитии индивидуальных способностей детей;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 xml:space="preserve">5. </w:t>
      </w:r>
      <w:r w:rsidRPr="00474F73">
        <w:rPr>
          <w:rFonts w:ascii="Times New Roman" w:hAnsi="Times New Roman"/>
          <w:color w:val="000000"/>
          <w:sz w:val="28"/>
        </w:rPr>
        <w:t>Вовле</w:t>
      </w:r>
      <w:r w:rsidR="00DB03C6">
        <w:rPr>
          <w:rFonts w:ascii="Times New Roman" w:hAnsi="Times New Roman"/>
          <w:color w:val="000000"/>
          <w:sz w:val="28"/>
        </w:rPr>
        <w:t>ч</w:t>
      </w:r>
      <w:r w:rsidRPr="00474F73">
        <w:rPr>
          <w:rFonts w:ascii="Times New Roman" w:hAnsi="Times New Roman"/>
          <w:color w:val="000000"/>
          <w:sz w:val="28"/>
        </w:rPr>
        <w:t>ь в систематические занятия физической культурой и спортом всех детей, отдыхающих в лагере;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6. Организация содержательного досуга детей и подростков;</w:t>
      </w:r>
    </w:p>
    <w:p w:rsidR="00474F73" w:rsidRP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7. Формирование у детей и подростков навыков общения и толерантности;</w:t>
      </w:r>
    </w:p>
    <w:p w:rsidR="00474F73" w:rsidRDefault="00474F73" w:rsidP="00C03017">
      <w:pPr>
        <w:spacing w:after="0" w:line="360" w:lineRule="auto"/>
        <w:ind w:left="426" w:hanging="426"/>
        <w:jc w:val="both"/>
        <w:rPr>
          <w:rFonts w:ascii="Times New Roman" w:hAnsi="Times New Roman"/>
          <w:sz w:val="28"/>
        </w:rPr>
      </w:pPr>
      <w:r w:rsidRPr="00474F73">
        <w:rPr>
          <w:rFonts w:ascii="Times New Roman" w:hAnsi="Times New Roman"/>
          <w:sz w:val="28"/>
        </w:rPr>
        <w:t>8. Укрепление здоровья детей.</w:t>
      </w:r>
    </w:p>
    <w:p w:rsidR="00C03017" w:rsidRPr="00474F73" w:rsidRDefault="00C03017" w:rsidP="00C03017">
      <w:pPr>
        <w:spacing w:after="0" w:line="360" w:lineRule="auto"/>
        <w:ind w:left="426" w:hanging="426"/>
        <w:jc w:val="both"/>
        <w:rPr>
          <w:rFonts w:ascii="Times New Roman" w:hAnsi="Times New Roman"/>
        </w:rPr>
      </w:pPr>
    </w:p>
    <w:p w:rsidR="00474F73" w:rsidRPr="003A63B6" w:rsidRDefault="00474F73" w:rsidP="00C03017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3A63B6">
        <w:rPr>
          <w:rFonts w:ascii="Times New Roman" w:hAnsi="Times New Roman"/>
          <w:sz w:val="28"/>
          <w:u w:val="single"/>
        </w:rPr>
        <w:t>Программа выполняет следующие функции: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Оздоровительная – направлена на отдых и укрепление здоровья через подвижные игры, спортивные состязания и другие виды деятельности на свежем воздухе и на воде;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Социально-досуговая – находясь в лагере, ребенок включен во взаимоотношения с</w:t>
      </w:r>
      <w:r>
        <w:rPr>
          <w:rFonts w:ascii="Times New Roman" w:hAnsi="Times New Roman"/>
          <w:sz w:val="28"/>
        </w:rPr>
        <w:t xml:space="preserve">о </w:t>
      </w:r>
      <w:r w:rsidRPr="00474F73">
        <w:rPr>
          <w:rFonts w:ascii="Times New Roman" w:hAnsi="Times New Roman"/>
          <w:sz w:val="28"/>
        </w:rPr>
        <w:t>сверстниками и взрослыми;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Воспитывающая – формирование качеств личности в игровых моментах, в моделях жизненных ситуаций;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Развивающая – активизация резервных возможностей организма;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Обучающая – развитие познавательных и организаторских качеств: внимания, фантазии, памяти;</w:t>
      </w:r>
    </w:p>
    <w:p w:rsidR="00474F73" w:rsidRPr="00474F73" w:rsidRDefault="00474F73" w:rsidP="008F6500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 w:rsidRPr="00474F73">
        <w:rPr>
          <w:rFonts w:ascii="Times New Roman" w:hAnsi="Times New Roman"/>
          <w:sz w:val="28"/>
        </w:rPr>
        <w:t>Развлекательная – создание благоприятной атмосферы пребывания в лагере, превращение любой деятельности, даже скучной на первый взгляд (трудовой десант, уборка территории) в увлекательные приключения.</w:t>
      </w:r>
    </w:p>
    <w:p w:rsidR="00C03017" w:rsidRDefault="00C03017" w:rsidP="008F6500">
      <w:pPr>
        <w:pStyle w:val="ab"/>
        <w:spacing w:line="360" w:lineRule="auto"/>
        <w:jc w:val="both"/>
        <w:rPr>
          <w:rFonts w:ascii="Times New Roman" w:hAnsi="Times New Roman"/>
          <w:sz w:val="28"/>
          <w:u w:val="single"/>
        </w:rPr>
      </w:pP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  <w:sz w:val="28"/>
          <w:u w:val="single"/>
        </w:rPr>
      </w:pPr>
      <w:r w:rsidRPr="003A63B6">
        <w:rPr>
          <w:rFonts w:ascii="Times New Roman" w:hAnsi="Times New Roman"/>
          <w:sz w:val="28"/>
          <w:u w:val="single"/>
        </w:rPr>
        <w:t>Принципы, используемые при планировании и проведении лагерной смены.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1. Безусловная безопасность всех мероприятий;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2. Учет особенностей каждой личности;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3. Возможность проявления способностей во всех областях досуговой и творческой деятельности всеми участниками лагеря;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lastRenderedPageBreak/>
        <w:t>4. Достаточное количество оборудования и материалов для организации всей деятельности лагеря;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5.  Распределение эмоциональной и физической нагрузки в течение каждого дня;</w:t>
      </w:r>
    </w:p>
    <w:p w:rsidR="003A63B6" w:rsidRPr="003A63B6" w:rsidRDefault="003A63B6" w:rsidP="008F6500">
      <w:pPr>
        <w:pStyle w:val="ab"/>
        <w:tabs>
          <w:tab w:val="left" w:pos="8378"/>
        </w:tabs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6. Четкое распределение обязанностей и времени между всеми участниками лагеря;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7. Моделирование и создание ситуации успеха при общении разных категорий детей и взрослых;</w:t>
      </w:r>
    </w:p>
    <w:p w:rsidR="003A63B6" w:rsidRPr="003A63B6" w:rsidRDefault="003A63B6" w:rsidP="008F6500">
      <w:pPr>
        <w:pStyle w:val="ab"/>
        <w:spacing w:line="360" w:lineRule="auto"/>
        <w:jc w:val="both"/>
        <w:rPr>
          <w:rFonts w:ascii="Times New Roman" w:hAnsi="Times New Roman"/>
        </w:rPr>
      </w:pPr>
      <w:r w:rsidRPr="003A63B6">
        <w:rPr>
          <w:rFonts w:ascii="Times New Roman" w:hAnsi="Times New Roman"/>
          <w:sz w:val="28"/>
        </w:rPr>
        <w:t>8. Ежедневная рефлексия с возможностью для каждого участника лагеря высказать свое мнение о прошедшем дне.</w:t>
      </w:r>
    </w:p>
    <w:p w:rsidR="003A63B6" w:rsidRDefault="003A63B6" w:rsidP="003F141B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A2E41">
        <w:rPr>
          <w:rFonts w:ascii="Times New Roman" w:hAnsi="Times New Roman"/>
          <w:b/>
          <w:sz w:val="32"/>
          <w:szCs w:val="32"/>
          <w:lang w:eastAsia="ru-RU"/>
        </w:rPr>
        <w:t>Концепция  программы</w:t>
      </w:r>
    </w:p>
    <w:p w:rsidR="00A340F0" w:rsidRPr="00A7514D" w:rsidRDefault="00A340F0" w:rsidP="008F6500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14D">
        <w:rPr>
          <w:rFonts w:ascii="Times New Roman" w:eastAsia="Times New Roman" w:hAnsi="Times New Roman"/>
          <w:sz w:val="28"/>
          <w:szCs w:val="28"/>
          <w:lang w:eastAsia="ru-RU"/>
        </w:rPr>
        <w:t xml:space="preserve">В лагере проводятся программы, подготовленные самими участниками смены (отрядами и педагогом-организатором лагеря). Мероприятия спланированы таким образом, чтобы каждый ребенок любого возраста мог принять в них активное участие. </w:t>
      </w:r>
    </w:p>
    <w:p w:rsidR="00303EF1" w:rsidRDefault="00C03017" w:rsidP="008F650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</w:t>
      </w:r>
      <w:r w:rsidR="00303EF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смена с 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</w:t>
      </w:r>
      <w:r w:rsidR="00303EF1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июня по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</w:t>
      </w:r>
      <w:r w:rsidR="00303EF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303EF1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ию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</w:t>
      </w:r>
      <w:r w:rsidR="00303EF1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я 20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22</w:t>
      </w:r>
      <w:r w:rsidR="00303EF1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 «</w:t>
      </w:r>
      <w:r w:rsidR="000979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Патриотическая</w:t>
      </w:r>
      <w:r w:rsidR="00303EF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303EF1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профильная смена».</w:t>
      </w:r>
    </w:p>
    <w:p w:rsidR="00097982" w:rsidRPr="00A7514D" w:rsidRDefault="00097982" w:rsidP="0009798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14D">
        <w:rPr>
          <w:rFonts w:ascii="Times New Roman" w:eastAsia="Times New Roman" w:hAnsi="Times New Roman"/>
          <w:sz w:val="28"/>
          <w:szCs w:val="28"/>
          <w:lang w:eastAsia="ru-RU"/>
        </w:rPr>
        <w:t xml:space="preserve">Патриотизм – энергия созидания. Ежедневно отдавая почести символам государства, мы тем самым проявляем любовь и уважение к своей Родине, гордость за принадлежность к гражданам России. Комплекс мероприятий патриотической тематики лег в основу воспитательной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7514D">
        <w:rPr>
          <w:rFonts w:ascii="Times New Roman" w:eastAsia="Times New Roman" w:hAnsi="Times New Roman"/>
          <w:sz w:val="28"/>
          <w:szCs w:val="28"/>
          <w:lang w:eastAsia="ru-RU"/>
        </w:rPr>
        <w:t xml:space="preserve"> смен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7514D"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лагеря. </w:t>
      </w:r>
    </w:p>
    <w:p w:rsidR="00C03017" w:rsidRDefault="00C03017" w:rsidP="00C0301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</w:t>
      </w:r>
      <w:r w:rsidRPr="00A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смена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с</w:t>
      </w:r>
      <w:r w:rsidRPr="00A7514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7</w:t>
      </w:r>
      <w:r w:rsidRPr="00A7514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июня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7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ию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я 20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22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 </w:t>
      </w:r>
      <w:r w:rsidR="00A0121D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0979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Эколог</w:t>
      </w:r>
      <w:r w:rsidR="00A0121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ическая </w:t>
      </w:r>
      <w:r w:rsidR="00A0121D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профильная смена». </w:t>
      </w:r>
    </w:p>
    <w:p w:rsidR="00097982" w:rsidRDefault="00097982" w:rsidP="0009798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EF1">
        <w:rPr>
          <w:rFonts w:ascii="Times New Roman" w:eastAsia="Times New Roman" w:hAnsi="Times New Roman"/>
          <w:sz w:val="28"/>
          <w:szCs w:val="28"/>
          <w:lang w:eastAsia="ru-RU"/>
        </w:rPr>
        <w:t>Данная смена направлена на изучение окружающей экологической среды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Проводятся мероприятия, направленные получение детьми теоретических и практических знаний о таких направлениях, как: «воздух», «вода», «солнце», «земля» и пр. В ходе запланированных мероприятий дети участвуют в играх, викторинах, конкурсах и т.п., соответствующих данной тематике. </w:t>
      </w:r>
    </w:p>
    <w:p w:rsidR="00A0121D" w:rsidRDefault="00303EF1" w:rsidP="00A0121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3 смена с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ию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я по 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августа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20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22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 </w:t>
      </w:r>
      <w:r w:rsidR="00A0121D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«Спортивно-оздоровительная профильная смена».</w:t>
      </w:r>
    </w:p>
    <w:p w:rsidR="00A0121D" w:rsidRDefault="00A0121D" w:rsidP="00A0121D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Спортивно-оздоровительная смена лагеря направлена на выявление уже имеющихся спортивных предпочтений и на помощь в определении вида спорта,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которым ребенку хотелось бы заняться. Инструктор помогает детям подобрать нужные виды, темп, скорость выполнения упражнений. Так-же основное направление смены – оздоровление детей, через занятия спортом.</w:t>
      </w:r>
    </w:p>
    <w:p w:rsidR="00A0121D" w:rsidRDefault="00A0121D" w:rsidP="00A0121D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449">
        <w:rPr>
          <w:rFonts w:ascii="Times New Roman" w:eastAsia="Times New Roman" w:hAnsi="Times New Roman"/>
          <w:sz w:val="28"/>
          <w:szCs w:val="28"/>
          <w:lang w:eastAsia="ru-RU"/>
        </w:rPr>
        <w:t>В оздоровительном лагере двигательная активность детей организована в течение дня по расписанию: 1 половина дня – спортивные часы, 2 половина дня – водные процедуры, работа спортивных секций. Ежедневно проводится утренняя гимнастика, которой дети занимаются на свежем воздухе.  На спортивных площадках организованы различные виды спортивных соревнований с учетом их зрелищности и массовости, - это “веселые старты”, волейбол, пионербол.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небольшого количества детей в 1 смену, возможен индивидуальный подход к каждому ребенку, индивидуальные тренировки. </w:t>
      </w:r>
    </w:p>
    <w:p w:rsidR="00A0121D" w:rsidRDefault="00303EF1" w:rsidP="00A0121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4 смена с 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августа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</w:t>
      </w:r>
      <w:r w:rsidR="00F453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августа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20</w:t>
      </w:r>
      <w:r w:rsidR="004262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22</w:t>
      </w:r>
      <w:r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года </w:t>
      </w:r>
      <w:r w:rsidR="00A0121D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</w:t>
      </w:r>
      <w:r w:rsidR="00A0121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Краеведческо-туристическая </w:t>
      </w:r>
      <w:r w:rsidR="00A0121D" w:rsidRPr="00887A1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профильная смена».</w:t>
      </w:r>
    </w:p>
    <w:p w:rsidR="00A0121D" w:rsidRPr="00BD4373" w:rsidRDefault="00A0121D" w:rsidP="00A0121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D4373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r w:rsidR="0009798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D4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79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4373">
        <w:rPr>
          <w:rFonts w:ascii="Times New Roman" w:eastAsia="Times New Roman" w:hAnsi="Times New Roman"/>
          <w:sz w:val="28"/>
          <w:szCs w:val="28"/>
          <w:lang w:eastAsia="ru-RU"/>
        </w:rPr>
        <w:t xml:space="preserve">смены проводится комплекс мероприятий, направленный на подготовку детей  к  туристическим походам за пределы лагеря.  Во время кратковременных и длительных походов дети наблюдают за растениями, насекомыми и птицами, для них организовываются игры по ориентированию на местности “Найди клад”, подвижные игры, игры на знание лекарственных растений нашего края. Организация таких прогулок способствует формированию прочных знаний об особенностях местности, флоры и фауны родного края, </w:t>
      </w:r>
      <w:r w:rsidR="00097982">
        <w:rPr>
          <w:rFonts w:ascii="Times New Roman" w:eastAsia="Times New Roman" w:hAnsi="Times New Roman"/>
          <w:sz w:val="28"/>
          <w:szCs w:val="28"/>
          <w:lang w:eastAsia="ru-RU"/>
        </w:rPr>
        <w:t xml:space="preserve">свойствах тех или иных видов растений, </w:t>
      </w:r>
      <w:r w:rsidRPr="00BD4373">
        <w:rPr>
          <w:rFonts w:ascii="Times New Roman" w:eastAsia="Times New Roman" w:hAnsi="Times New Roman"/>
          <w:sz w:val="28"/>
          <w:szCs w:val="28"/>
          <w:lang w:eastAsia="ru-RU"/>
        </w:rPr>
        <w:t>а также является основой положительных взаимоотношений во временных детских коллективах.</w:t>
      </w:r>
    </w:p>
    <w:p w:rsidR="00303EF1" w:rsidRDefault="00303EF1" w:rsidP="008F6500">
      <w:pPr>
        <w:pStyle w:val="aa"/>
        <w:spacing w:line="36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097982" w:rsidRDefault="00097982" w:rsidP="008F6500">
      <w:pPr>
        <w:pStyle w:val="aa"/>
        <w:spacing w:line="36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A340F0" w:rsidRDefault="00A340F0" w:rsidP="00C820DE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497BF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Содержание программы.</w:t>
      </w:r>
    </w:p>
    <w:p w:rsidR="00A340F0" w:rsidRDefault="00A340F0" w:rsidP="008F6500">
      <w:pPr>
        <w:spacing w:after="0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A340F0" w:rsidRPr="00D03BC1" w:rsidRDefault="00A340F0" w:rsidP="00097982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 xml:space="preserve">Специфика работы </w:t>
      </w:r>
      <w:r>
        <w:rPr>
          <w:rFonts w:ascii="Times New Roman" w:hAnsi="Times New Roman"/>
          <w:sz w:val="28"/>
          <w:szCs w:val="28"/>
          <w:lang w:eastAsia="ru-RU"/>
        </w:rPr>
        <w:t xml:space="preserve">ДОЛ «Чайка» </w:t>
      </w:r>
      <w:r w:rsidRPr="00D03BC1">
        <w:rPr>
          <w:rFonts w:ascii="Times New Roman" w:hAnsi="Times New Roman"/>
          <w:sz w:val="28"/>
          <w:szCs w:val="28"/>
          <w:lang w:eastAsia="ru-RU"/>
        </w:rPr>
        <w:t>включает в себя разноплановую деятельность, объединяет различные направления и формы оздоровления, отдыха и воспитания детей в летний период по направлениям:</w:t>
      </w:r>
    </w:p>
    <w:p w:rsidR="00A340F0" w:rsidRPr="00D03BC1" w:rsidRDefault="00A340F0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-спортивно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-оздоровительное  - </w:t>
      </w:r>
      <w:r w:rsidRPr="00D03BC1">
        <w:rPr>
          <w:rFonts w:ascii="Times New Roman" w:hAnsi="Times New Roman"/>
          <w:sz w:val="28"/>
          <w:szCs w:val="28"/>
          <w:lang w:eastAsia="ru-RU"/>
        </w:rPr>
        <w:t>развивает силу и выносливость, укрепляет здоровье;</w:t>
      </w:r>
    </w:p>
    <w:p w:rsidR="00A340F0" w:rsidRDefault="00A340F0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lastRenderedPageBreak/>
        <w:t>-социально-педагогическое включает в себя деятельность, направленную на расшир</w:t>
      </w:r>
      <w:r>
        <w:rPr>
          <w:rFonts w:ascii="Times New Roman" w:hAnsi="Times New Roman"/>
          <w:sz w:val="28"/>
          <w:szCs w:val="28"/>
          <w:lang w:eastAsia="ru-RU"/>
        </w:rPr>
        <w:t>ение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кругозор</w:t>
      </w:r>
      <w:r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форме проведения и</w:t>
      </w:r>
      <w:r w:rsidRPr="00D03BC1">
        <w:rPr>
          <w:rFonts w:ascii="Times New Roman" w:hAnsi="Times New Roman"/>
          <w:sz w:val="28"/>
          <w:szCs w:val="28"/>
          <w:lang w:eastAsia="ru-RU"/>
        </w:rPr>
        <w:t>нтеллектуально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азвлекательных и спортивных игр, на развитие творческих способностей воспитанников,  в зависимости от профиля смены;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E04A0">
        <w:rPr>
          <w:rFonts w:ascii="Times New Roman" w:hAnsi="Times New Roman"/>
          <w:sz w:val="28"/>
          <w:szCs w:val="28"/>
          <w:lang w:eastAsia="ru-RU"/>
        </w:rPr>
        <w:t xml:space="preserve">Экологическое образование и воспитание детей - это не дань моде, а веление времени, продиктованное самой жизнью: для того, 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миром. Чтобы избежать неблагоприятного влияния на экологию, чтобы не делать экологических ошибок, не создавать ситуаций опасных для здоровья и жизни, современный человек должен обладать элементарными экологическими знаниями и новым экологическим типом мышления. 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04A0">
        <w:rPr>
          <w:rFonts w:ascii="Times New Roman" w:hAnsi="Times New Roman"/>
          <w:sz w:val="28"/>
          <w:szCs w:val="28"/>
          <w:lang w:eastAsia="ru-RU"/>
        </w:rPr>
        <w:t xml:space="preserve">         Задача педагогического коллектива лагеря, в воспитательном плане – сформировать у детей целостный взгляд на природу и место человека в ней, ответственное отношение к окружающей среде, к своему здоровью, к здоровью окружающих. 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04A0">
        <w:rPr>
          <w:rFonts w:ascii="Times New Roman" w:hAnsi="Times New Roman"/>
          <w:sz w:val="28"/>
          <w:szCs w:val="28"/>
          <w:lang w:eastAsia="ru-RU"/>
        </w:rPr>
        <w:t xml:space="preserve">         Результатом реализации данной программы должна стать формирование у детей и подростков осознанного понимания взаимосвязей в природе и развитие умения и навыков правильного взаимодействия с природой.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8E04A0">
        <w:rPr>
          <w:rFonts w:ascii="Times New Roman" w:hAnsi="Times New Roman"/>
          <w:sz w:val="28"/>
          <w:szCs w:val="28"/>
          <w:lang w:eastAsia="ru-RU"/>
        </w:rPr>
        <w:t>Программой предусмотрено: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E04A0">
        <w:rPr>
          <w:rFonts w:ascii="Times New Roman" w:hAnsi="Times New Roman"/>
          <w:sz w:val="28"/>
          <w:szCs w:val="28"/>
        </w:rPr>
        <w:t>проведение наблюдений и исследований;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</w:rPr>
        <w:t>- воспитание экологически целесообразного поведения как показателя духовного развития личности;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</w:rPr>
        <w:t>- формирование экологического мышления и экологической культуры детей</w:t>
      </w:r>
      <w:r>
        <w:rPr>
          <w:rFonts w:ascii="Times New Roman" w:hAnsi="Times New Roman"/>
          <w:sz w:val="28"/>
          <w:szCs w:val="28"/>
        </w:rPr>
        <w:t xml:space="preserve"> и подростков</w:t>
      </w:r>
      <w:r w:rsidRPr="008E04A0">
        <w:rPr>
          <w:rFonts w:ascii="Times New Roman" w:hAnsi="Times New Roman"/>
          <w:sz w:val="28"/>
          <w:szCs w:val="28"/>
        </w:rPr>
        <w:t>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</w:rPr>
        <w:t>- развитие таланта и способностей как особой ценности;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</w:rPr>
        <w:t>- формирование здорового образа жизни детей;</w:t>
      </w:r>
    </w:p>
    <w:p w:rsidR="00216AC9" w:rsidRPr="008E04A0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организация экскурсий</w:t>
      </w:r>
      <w:r w:rsidRPr="008E04A0">
        <w:rPr>
          <w:rFonts w:ascii="Times New Roman" w:hAnsi="Times New Roman"/>
          <w:sz w:val="28"/>
          <w:szCs w:val="28"/>
        </w:rPr>
        <w:t>.</w:t>
      </w:r>
    </w:p>
    <w:p w:rsidR="00216AC9" w:rsidRDefault="00216AC9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121D" w:rsidRPr="00F16544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16544">
        <w:rPr>
          <w:rFonts w:ascii="Times New Roman" w:hAnsi="Times New Roman"/>
          <w:sz w:val="28"/>
          <w:szCs w:val="28"/>
        </w:rPr>
        <w:lastRenderedPageBreak/>
        <w:t xml:space="preserve">Патриотическое воспитание является исключительно важной частью воспитания подрастающего поколения. Это многоплановая, систематическая, целенаправленная и скоординированная деятельность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544">
        <w:rPr>
          <w:rFonts w:ascii="Times New Roman" w:hAnsi="Times New Roman"/>
          <w:sz w:val="28"/>
          <w:szCs w:val="28"/>
        </w:rPr>
        <w:t>государственных органов, общественных объединений и организаций по формированию у детей и молодежи высокого патриотического сознания, чувства верности своему Отечеству, готовности к выполнению гражданского долга важнейших конституционных обязанностей по защите интересов общества.</w:t>
      </w:r>
      <w:r w:rsidRPr="00F16544">
        <w:t xml:space="preserve"> </w:t>
      </w:r>
      <w:r w:rsidRPr="00F16544">
        <w:rPr>
          <w:rFonts w:ascii="Times New Roman" w:hAnsi="Times New Roman"/>
          <w:sz w:val="28"/>
          <w:szCs w:val="28"/>
        </w:rPr>
        <w:t xml:space="preserve">Программа патриотического воспитания определяет содержание, основные пути развития патриотического воспитания </w:t>
      </w:r>
      <w:r>
        <w:rPr>
          <w:rFonts w:ascii="Times New Roman" w:hAnsi="Times New Roman"/>
          <w:sz w:val="28"/>
          <w:szCs w:val="28"/>
        </w:rPr>
        <w:t>детей</w:t>
      </w:r>
      <w:r w:rsidRPr="00F16544">
        <w:rPr>
          <w:rFonts w:ascii="Times New Roman" w:hAnsi="Times New Roman"/>
          <w:sz w:val="28"/>
          <w:szCs w:val="28"/>
        </w:rPr>
        <w:t xml:space="preserve">, направлена на неустанную работу по созданию у </w:t>
      </w:r>
      <w:r>
        <w:rPr>
          <w:rFonts w:ascii="Times New Roman" w:hAnsi="Times New Roman"/>
          <w:sz w:val="28"/>
          <w:szCs w:val="28"/>
        </w:rPr>
        <w:t>детей</w:t>
      </w:r>
      <w:r w:rsidRPr="00F16544">
        <w:rPr>
          <w:rFonts w:ascii="Times New Roman" w:hAnsi="Times New Roman"/>
          <w:sz w:val="28"/>
          <w:szCs w:val="28"/>
        </w:rPr>
        <w:t xml:space="preserve"> чувства гордости за свою Родину и свой народ, уважения к его свершениям и достойным страницам прошлого.</w:t>
      </w:r>
    </w:p>
    <w:p w:rsidR="00A0121D" w:rsidRPr="00B33F5E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  <w:lang w:eastAsia="ru-RU"/>
        </w:rPr>
        <w:t xml:space="preserve">         Задача педагогического коллектива лагеря, в воспитательном плане –</w:t>
      </w:r>
      <w:r w:rsidRPr="00B33F5E">
        <w:rPr>
          <w:rFonts w:ascii="Times New Roman" w:hAnsi="Times New Roman"/>
          <w:sz w:val="28"/>
          <w:szCs w:val="28"/>
        </w:rPr>
        <w:t>создание условий для формирования личности гражданина и патриота России с присущими ему ценностями, взглядами, ориентациями,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3F5E">
        <w:rPr>
          <w:rFonts w:ascii="Times New Roman" w:hAnsi="Times New Roman"/>
          <w:sz w:val="28"/>
          <w:szCs w:val="28"/>
        </w:rPr>
        <w:t>установками, мотивами деятельности и поведения.</w:t>
      </w:r>
    </w:p>
    <w:p w:rsidR="00A0121D" w:rsidRPr="00B33F5E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E04A0">
        <w:rPr>
          <w:rFonts w:ascii="Times New Roman" w:hAnsi="Times New Roman"/>
          <w:sz w:val="28"/>
          <w:szCs w:val="28"/>
          <w:lang w:eastAsia="ru-RU"/>
        </w:rPr>
        <w:t xml:space="preserve">         Результатом реализации данной программы должна стать </w:t>
      </w:r>
      <w:r w:rsidRPr="00B33F5E">
        <w:rPr>
          <w:rFonts w:ascii="Times New Roman" w:hAnsi="Times New Roman"/>
          <w:sz w:val="28"/>
          <w:szCs w:val="28"/>
        </w:rPr>
        <w:t xml:space="preserve">утверждение в сознании, чувствах </w:t>
      </w:r>
      <w:r>
        <w:rPr>
          <w:rFonts w:ascii="Times New Roman" w:hAnsi="Times New Roman"/>
          <w:sz w:val="28"/>
          <w:szCs w:val="28"/>
        </w:rPr>
        <w:t>детей</w:t>
      </w:r>
      <w:r w:rsidRPr="00B33F5E">
        <w:rPr>
          <w:rFonts w:ascii="Times New Roman" w:hAnsi="Times New Roman"/>
          <w:sz w:val="28"/>
          <w:szCs w:val="28"/>
        </w:rPr>
        <w:t xml:space="preserve"> патриотических ценностей, взглядов и убеждений, воспитание уважения к культурному и историческому </w:t>
      </w:r>
    </w:p>
    <w:p w:rsidR="00A0121D" w:rsidRPr="008E04A0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33F5E">
        <w:rPr>
          <w:rFonts w:ascii="Times New Roman" w:hAnsi="Times New Roman"/>
          <w:sz w:val="28"/>
          <w:szCs w:val="28"/>
        </w:rPr>
        <w:t>наследию, прошлому России, к традициям родного края</w:t>
      </w:r>
      <w:r>
        <w:rPr>
          <w:rFonts w:ascii="Times New Roman" w:hAnsi="Times New Roman"/>
          <w:sz w:val="28"/>
          <w:szCs w:val="28"/>
        </w:rPr>
        <w:t>.</w:t>
      </w:r>
    </w:p>
    <w:p w:rsidR="00A0121D" w:rsidRPr="00B33F5E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33F5E">
        <w:rPr>
          <w:rFonts w:ascii="Times New Roman" w:hAnsi="Times New Roman"/>
          <w:sz w:val="28"/>
          <w:szCs w:val="28"/>
        </w:rPr>
        <w:t xml:space="preserve">         Программой предусмотрено:</w:t>
      </w:r>
    </w:p>
    <w:p w:rsidR="00A0121D" w:rsidRPr="00B33F5E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33F5E">
        <w:rPr>
          <w:rFonts w:ascii="Times New Roman" w:hAnsi="Times New Roman"/>
          <w:sz w:val="28"/>
          <w:szCs w:val="28"/>
        </w:rPr>
        <w:t>- совершенствование процесса патриотического воспитания;</w:t>
      </w:r>
    </w:p>
    <w:p w:rsidR="00A0121D" w:rsidRPr="00B33F5E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33F5E">
        <w:rPr>
          <w:rFonts w:ascii="Times New Roman" w:hAnsi="Times New Roman"/>
          <w:sz w:val="28"/>
          <w:szCs w:val="28"/>
        </w:rPr>
        <w:t>- разработка мероприятий, направленных на патриотическое воспитание</w:t>
      </w:r>
      <w:r>
        <w:rPr>
          <w:rFonts w:ascii="Times New Roman" w:hAnsi="Times New Roman"/>
          <w:sz w:val="28"/>
          <w:szCs w:val="28"/>
        </w:rPr>
        <w:t>;</w:t>
      </w:r>
    </w:p>
    <w:p w:rsidR="00A0121D" w:rsidRPr="00524686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4686">
        <w:rPr>
          <w:rFonts w:ascii="Times New Roman" w:hAnsi="Times New Roman"/>
          <w:sz w:val="28"/>
          <w:szCs w:val="28"/>
        </w:rPr>
        <w:t>- использование государственных символов России;</w:t>
      </w:r>
    </w:p>
    <w:p w:rsidR="00A0121D" w:rsidRPr="00524686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4686">
        <w:t xml:space="preserve">- </w:t>
      </w:r>
      <w:r w:rsidRPr="00524686">
        <w:rPr>
          <w:rFonts w:ascii="Times New Roman" w:hAnsi="Times New Roman"/>
          <w:sz w:val="28"/>
          <w:szCs w:val="28"/>
        </w:rPr>
        <w:t>информационное обеспечение в области патриотического воспитания;</w:t>
      </w:r>
    </w:p>
    <w:p w:rsidR="00A0121D" w:rsidRPr="00524686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4686">
        <w:rPr>
          <w:rFonts w:ascii="Times New Roman" w:hAnsi="Times New Roman"/>
          <w:sz w:val="28"/>
          <w:szCs w:val="28"/>
        </w:rPr>
        <w:t>- изучение истории и культуры Отечества и родного края</w:t>
      </w:r>
      <w:r>
        <w:rPr>
          <w:rFonts w:ascii="Times New Roman" w:hAnsi="Times New Roman"/>
          <w:sz w:val="28"/>
          <w:szCs w:val="28"/>
        </w:rPr>
        <w:t>.</w:t>
      </w:r>
    </w:p>
    <w:p w:rsidR="00A0121D" w:rsidRPr="00D03BC1" w:rsidRDefault="00A0121D" w:rsidP="00097982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Понятие «здоровый образ жизни» необхо</w:t>
      </w:r>
      <w:r>
        <w:rPr>
          <w:rFonts w:ascii="Times New Roman" w:hAnsi="Times New Roman"/>
          <w:sz w:val="28"/>
          <w:szCs w:val="28"/>
          <w:lang w:eastAsia="ru-RU"/>
        </w:rPr>
        <w:t xml:space="preserve">димо закладывать еще в детстве.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Находясь в лагере, дети ежедневно включаются в </w:t>
      </w:r>
      <w:r>
        <w:rPr>
          <w:rFonts w:ascii="Times New Roman" w:hAnsi="Times New Roman"/>
          <w:sz w:val="28"/>
          <w:szCs w:val="28"/>
          <w:lang w:eastAsia="ru-RU"/>
        </w:rPr>
        <w:t>спортивно-</w:t>
      </w:r>
      <w:r w:rsidRPr="00D03BC1">
        <w:rPr>
          <w:rFonts w:ascii="Times New Roman" w:hAnsi="Times New Roman"/>
          <w:sz w:val="28"/>
          <w:szCs w:val="28"/>
          <w:lang w:eastAsia="ru-RU"/>
        </w:rPr>
        <w:t>оздоровительный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процесс, для которого характерны: упорядоченный ритм жизни, </w:t>
      </w:r>
      <w:r>
        <w:rPr>
          <w:rFonts w:ascii="Times New Roman" w:hAnsi="Times New Roman"/>
          <w:sz w:val="28"/>
          <w:szCs w:val="28"/>
          <w:lang w:eastAsia="ru-RU"/>
        </w:rPr>
        <w:t xml:space="preserve">правильный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режим питания, закаливание, поддержка мышечного и эмоционального тонуса. </w:t>
      </w:r>
      <w:r>
        <w:rPr>
          <w:rFonts w:ascii="Times New Roman" w:hAnsi="Times New Roman"/>
          <w:sz w:val="28"/>
          <w:szCs w:val="28"/>
          <w:lang w:eastAsia="ru-RU"/>
        </w:rPr>
        <w:t xml:space="preserve">Все мероприятия, реализуемые в рамках настоящей программы, направлены на снятие физического и психологического напряжения детского и подросткового организма,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накопившееся за учебный год, получение новых знаний, поддерживание традиций своей страны и республики, на максимальное развитие творческих, физических и интеллектуальных способностей, на сохранение неповторимости ребенка.  </w:t>
      </w:r>
    </w:p>
    <w:p w:rsidR="00A0121D" w:rsidRPr="00D03BC1" w:rsidRDefault="00A0121D" w:rsidP="00097982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Досуговая деятельность направлена на вовлечение детей в мероприятия с последующим выявлением 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творческих </w:t>
      </w:r>
      <w:r>
        <w:rPr>
          <w:rFonts w:ascii="Times New Roman" w:hAnsi="Times New Roman"/>
          <w:sz w:val="28"/>
          <w:szCs w:val="28"/>
          <w:lang w:eastAsia="ru-RU"/>
        </w:rPr>
        <w:t xml:space="preserve">наклонностей и способностей, раскрытие потенциальных талантов.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0121D" w:rsidRDefault="00A0121D" w:rsidP="00097982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Задача педагогического коллектива лагеря в воспитательном плане состоит в том, чтобы поднять значение здорового образа жизни, организовать свободное время во время летних каникул</w:t>
      </w:r>
      <w:r>
        <w:rPr>
          <w:rFonts w:ascii="Times New Roman" w:hAnsi="Times New Roman"/>
          <w:sz w:val="28"/>
          <w:szCs w:val="28"/>
          <w:lang w:eastAsia="ru-RU"/>
        </w:rPr>
        <w:t>, создать условия для умственного и физического совершенствования</w:t>
      </w:r>
      <w:r w:rsidRPr="00D03BC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Результатом реализации данной программы должна стать потребность у детей и подростков в здоровом образе жизни.</w:t>
      </w:r>
    </w:p>
    <w:p w:rsidR="00A0121D" w:rsidRPr="00D03BC1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 xml:space="preserve">Программой </w:t>
      </w:r>
      <w:r>
        <w:rPr>
          <w:rFonts w:ascii="Times New Roman" w:hAnsi="Times New Roman"/>
          <w:sz w:val="28"/>
          <w:szCs w:val="28"/>
          <w:lang w:eastAsia="ru-RU"/>
        </w:rPr>
        <w:t xml:space="preserve">спортивно-оздоровительной профильной смены </w:t>
      </w:r>
      <w:r w:rsidRPr="00D03BC1">
        <w:rPr>
          <w:rFonts w:ascii="Times New Roman" w:hAnsi="Times New Roman"/>
          <w:sz w:val="28"/>
          <w:szCs w:val="28"/>
          <w:lang w:eastAsia="ru-RU"/>
        </w:rPr>
        <w:t>предусмотрено:</w:t>
      </w:r>
    </w:p>
    <w:p w:rsidR="00A0121D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>вовлечение воспитанников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в активную </w:t>
      </w:r>
      <w:r>
        <w:rPr>
          <w:rFonts w:ascii="Times New Roman" w:hAnsi="Times New Roman"/>
          <w:sz w:val="28"/>
          <w:szCs w:val="28"/>
          <w:lang w:eastAsia="ru-RU"/>
        </w:rPr>
        <w:t>спортивно-оздоровительную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, игровую деятельность с целью укрепления здоровья и повышения уровня </w:t>
      </w:r>
      <w:r>
        <w:rPr>
          <w:rFonts w:ascii="Times New Roman" w:hAnsi="Times New Roman"/>
          <w:sz w:val="28"/>
          <w:szCs w:val="28"/>
          <w:lang w:eastAsia="ru-RU"/>
        </w:rPr>
        <w:t>мастерства  в различных видах спорта</w:t>
      </w:r>
    </w:p>
    <w:p w:rsidR="00A0121D" w:rsidRPr="00D03BC1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расширение базовых знаний о физической культуре и спорте и повышение уровня </w:t>
      </w:r>
    </w:p>
    <w:p w:rsidR="00A0121D" w:rsidRPr="00D03BC1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физической подготовленности для участия в будущей спортивной жизни</w:t>
      </w:r>
      <w:r>
        <w:rPr>
          <w:rFonts w:ascii="Times New Roman" w:hAnsi="Times New Roman"/>
          <w:sz w:val="28"/>
          <w:szCs w:val="28"/>
          <w:lang w:eastAsia="ru-RU"/>
        </w:rPr>
        <w:t xml:space="preserve"> детского дома</w:t>
      </w:r>
      <w:r w:rsidRPr="00D03BC1">
        <w:rPr>
          <w:rFonts w:ascii="Times New Roman" w:hAnsi="Times New Roman"/>
          <w:sz w:val="28"/>
          <w:szCs w:val="28"/>
          <w:lang w:eastAsia="ru-RU"/>
        </w:rPr>
        <w:t>;</w:t>
      </w:r>
    </w:p>
    <w:p w:rsidR="00A0121D" w:rsidRPr="00D03BC1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-привлечение к трудовой деятельности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0121D" w:rsidRPr="00D03BC1" w:rsidRDefault="00A0121D" w:rsidP="00A012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-воспитание чувства лидерства, но в то же время сплоченности и единства, взаимопомощи и взаимодействия, а также взаимной ответственности путем вовлечения их в спортивные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3BC1">
        <w:rPr>
          <w:rFonts w:ascii="Times New Roman" w:hAnsi="Times New Roman"/>
          <w:sz w:val="28"/>
          <w:szCs w:val="28"/>
          <w:lang w:eastAsia="ru-RU"/>
        </w:rPr>
        <w:t>мероприятия, в процессе которых формируются данные качества.</w:t>
      </w:r>
    </w:p>
    <w:p w:rsidR="00A0121D" w:rsidRDefault="00A0121D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D4373" w:rsidRPr="00D03BC1" w:rsidRDefault="00BD4373" w:rsidP="00097982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2C77">
        <w:rPr>
          <w:rFonts w:ascii="Times New Roman" w:hAnsi="Times New Roman"/>
          <w:sz w:val="28"/>
          <w:szCs w:val="28"/>
        </w:rPr>
        <w:t>Туризм, с точки зрения теории физического воспитания, наряду с физической культурой и спортом является важным средством воспитывающего воздействия на детей и подростков</w:t>
      </w:r>
      <w:r>
        <w:t>.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D2C77">
        <w:rPr>
          <w:rFonts w:ascii="Times New Roman" w:hAnsi="Times New Roman"/>
          <w:sz w:val="28"/>
          <w:szCs w:val="28"/>
          <w:lang w:eastAsia="ru-RU"/>
        </w:rPr>
        <w:t>Д</w:t>
      </w:r>
      <w:r w:rsidRPr="008D2C77">
        <w:rPr>
          <w:rFonts w:ascii="Times New Roman" w:hAnsi="Times New Roman"/>
          <w:sz w:val="28"/>
          <w:szCs w:val="28"/>
        </w:rPr>
        <w:t>етско-юношеский туризм трактуется как средство гармоничного развития подростков и юношей, реализуемое в форме отдыха и общественно полезной деятельности, характерным компонентом которого является путешествие (экскурсия, прогулка, поход, экспедиция).</w:t>
      </w:r>
      <w:r>
        <w:t xml:space="preserve"> </w:t>
      </w:r>
      <w:r w:rsidRPr="00B02105">
        <w:rPr>
          <w:rFonts w:ascii="Times New Roman" w:hAnsi="Times New Roman"/>
          <w:sz w:val="28"/>
          <w:szCs w:val="28"/>
        </w:rPr>
        <w:t xml:space="preserve">Краеведческо – туристическая  деятельность детей  является одним из эффективных средств </w:t>
      </w:r>
      <w:r w:rsidRPr="00B02105">
        <w:rPr>
          <w:rFonts w:ascii="Times New Roman" w:hAnsi="Times New Roman"/>
          <w:sz w:val="28"/>
          <w:szCs w:val="28"/>
        </w:rPr>
        <w:lastRenderedPageBreak/>
        <w:t>комплексного воздействия на формирование их личности. В ней при правильном психологическом построении интегрируются на личность все основные стороны воспитания: идейно-политическое, нравственное, трудовое, эстетическое, физическое, значительно расширяется кругозор детей  - идет интенсивное умственное развитие.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D4373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D03BC1">
        <w:rPr>
          <w:rFonts w:ascii="Times New Roman" w:hAnsi="Times New Roman"/>
          <w:sz w:val="28"/>
          <w:szCs w:val="28"/>
          <w:lang w:eastAsia="ru-RU"/>
        </w:rPr>
        <w:t>Задача педагогического коллектива лагеря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в воспитательном плане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03BC1">
        <w:rPr>
          <w:rFonts w:ascii="Times New Roman" w:hAnsi="Times New Roman"/>
          <w:sz w:val="28"/>
          <w:szCs w:val="28"/>
          <w:lang w:eastAsia="ru-RU"/>
        </w:rPr>
        <w:t xml:space="preserve"> состои</w:t>
      </w:r>
      <w:r>
        <w:rPr>
          <w:rFonts w:ascii="Times New Roman" w:hAnsi="Times New Roman"/>
          <w:sz w:val="28"/>
          <w:szCs w:val="28"/>
          <w:lang w:eastAsia="ru-RU"/>
        </w:rPr>
        <w:t xml:space="preserve">т в том, чтобы поднять значение походов в леса, парки и музеи. </w:t>
      </w:r>
      <w:r w:rsidRPr="00B02105">
        <w:rPr>
          <w:rFonts w:ascii="Times New Roman" w:hAnsi="Times New Roman"/>
          <w:sz w:val="28"/>
          <w:szCs w:val="28"/>
          <w:lang w:eastAsia="ru-RU"/>
        </w:rPr>
        <w:t>В</w:t>
      </w:r>
      <w:r w:rsidRPr="00B02105">
        <w:rPr>
          <w:rFonts w:ascii="Times New Roman" w:hAnsi="Times New Roman"/>
          <w:sz w:val="28"/>
          <w:szCs w:val="28"/>
        </w:rPr>
        <w:t xml:space="preserve"> походе юные туристы знакомятся с богатством родной природы, историческими и культурными памятниками, с жизнью страны. У ребят рождается и крепнет желание стать участниками труда своего народа. Они учатся находить новое, прогрессивное, видеть отмирающее, уходящее. Не пассивными, равнодушными наблюдателями, а активными борцами воспитывает их правильная позиция педагога и туристского коллектива</w:t>
      </w:r>
      <w:r>
        <w:t xml:space="preserve">. </w:t>
      </w:r>
    </w:p>
    <w:p w:rsidR="00BD4373" w:rsidRPr="00D03BC1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DF3A76">
        <w:rPr>
          <w:rFonts w:ascii="Times New Roman" w:hAnsi="Times New Roman"/>
          <w:sz w:val="28"/>
          <w:szCs w:val="28"/>
          <w:lang w:eastAsia="ru-RU"/>
        </w:rPr>
        <w:t>Результатом</w:t>
      </w:r>
      <w:r>
        <w:rPr>
          <w:rFonts w:ascii="Times New Roman" w:hAnsi="Times New Roman"/>
          <w:sz w:val="28"/>
          <w:szCs w:val="28"/>
          <w:lang w:eastAsia="ru-RU"/>
        </w:rPr>
        <w:t xml:space="preserve"> реализации данной программы должна стать воспитание у детей и подростков любви к своей Родине и природе родного края.</w:t>
      </w:r>
    </w:p>
    <w:p w:rsidR="00BD4373" w:rsidRPr="00D03BC1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3BC1">
        <w:rPr>
          <w:rFonts w:ascii="Times New Roman" w:hAnsi="Times New Roman"/>
          <w:sz w:val="28"/>
          <w:szCs w:val="28"/>
          <w:lang w:eastAsia="ru-RU"/>
        </w:rPr>
        <w:t>Программой предусмотрено: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5D3E">
        <w:rPr>
          <w:rFonts w:ascii="Times New Roman" w:hAnsi="Times New Roman"/>
          <w:sz w:val="28"/>
          <w:szCs w:val="28"/>
        </w:rPr>
        <w:t>- способствование возрождению духовности, национального сознания, любви к родной стране у подрастающего поколения;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5D3E">
        <w:rPr>
          <w:rFonts w:ascii="Times New Roman" w:hAnsi="Times New Roman"/>
          <w:sz w:val="28"/>
          <w:szCs w:val="28"/>
        </w:rPr>
        <w:t>- воспитание уважения к человеку и его труда;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5D3E">
        <w:rPr>
          <w:rFonts w:ascii="Times New Roman" w:hAnsi="Times New Roman"/>
          <w:sz w:val="28"/>
          <w:szCs w:val="28"/>
        </w:rPr>
        <w:t>- повышение результативности обучения и воспитания с помощью ярких примеров из окружающей среды;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5D3E">
        <w:rPr>
          <w:rFonts w:ascii="Times New Roman" w:hAnsi="Times New Roman"/>
          <w:sz w:val="28"/>
          <w:szCs w:val="28"/>
        </w:rPr>
        <w:t>- обогащение опытом совместной деятельности, общения;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личностного развития</w:t>
      </w:r>
      <w:r w:rsidRPr="00C25D3E">
        <w:rPr>
          <w:rFonts w:ascii="Times New Roman" w:hAnsi="Times New Roman"/>
          <w:sz w:val="28"/>
          <w:szCs w:val="28"/>
        </w:rPr>
        <w:t xml:space="preserve"> каждого </w:t>
      </w:r>
      <w:r>
        <w:rPr>
          <w:rFonts w:ascii="Times New Roman" w:hAnsi="Times New Roman"/>
          <w:sz w:val="28"/>
          <w:szCs w:val="28"/>
        </w:rPr>
        <w:t>ребенка</w:t>
      </w:r>
      <w:r w:rsidRPr="00C25D3E">
        <w:rPr>
          <w:rFonts w:ascii="Times New Roman" w:hAnsi="Times New Roman"/>
          <w:sz w:val="28"/>
          <w:szCs w:val="28"/>
        </w:rPr>
        <w:t>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способствование</w:t>
      </w:r>
      <w:r w:rsidRPr="00C25D3E">
        <w:rPr>
          <w:rFonts w:ascii="Times New Roman" w:hAnsi="Times New Roman"/>
          <w:sz w:val="28"/>
          <w:szCs w:val="28"/>
        </w:rPr>
        <w:t xml:space="preserve"> оздоровлению, повышению уровня физической подготовленности детей, подростков и молодежи;</w:t>
      </w:r>
    </w:p>
    <w:p w:rsidR="00BD4373" w:rsidRPr="00C25D3E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умения</w:t>
      </w:r>
      <w:r w:rsidRPr="00C25D3E">
        <w:rPr>
          <w:rFonts w:ascii="Times New Roman" w:hAnsi="Times New Roman"/>
          <w:sz w:val="28"/>
          <w:szCs w:val="28"/>
        </w:rPr>
        <w:t xml:space="preserve"> пополнять собранными во время походов и экскурсий материалам краеведческие музеи или уголки, создавать новые;</w:t>
      </w:r>
    </w:p>
    <w:p w:rsidR="00BD4373" w:rsidRPr="00D03BC1" w:rsidRDefault="00BD4373" w:rsidP="008F6500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обучение</w:t>
      </w:r>
      <w:r w:rsidRPr="00C25D3E">
        <w:rPr>
          <w:rFonts w:ascii="Times New Roman" w:hAnsi="Times New Roman"/>
          <w:sz w:val="28"/>
          <w:szCs w:val="28"/>
        </w:rPr>
        <w:t xml:space="preserve"> постоянно</w:t>
      </w:r>
      <w:r>
        <w:rPr>
          <w:rFonts w:ascii="Times New Roman" w:hAnsi="Times New Roman"/>
          <w:sz w:val="28"/>
          <w:szCs w:val="28"/>
        </w:rPr>
        <w:t>му наблюдению</w:t>
      </w:r>
      <w:r w:rsidRPr="00C25D3E">
        <w:rPr>
          <w:rFonts w:ascii="Times New Roman" w:hAnsi="Times New Roman"/>
          <w:sz w:val="28"/>
          <w:szCs w:val="28"/>
        </w:rPr>
        <w:t xml:space="preserve"> за экологическим состоянием окружающе</w:t>
      </w:r>
      <w:r>
        <w:rPr>
          <w:rFonts w:ascii="Times New Roman" w:hAnsi="Times New Roman"/>
          <w:sz w:val="28"/>
          <w:szCs w:val="28"/>
        </w:rPr>
        <w:t>й среды и своевременное знакомство</w:t>
      </w:r>
      <w:r w:rsidRPr="00C25D3E">
        <w:rPr>
          <w:rFonts w:ascii="Times New Roman" w:hAnsi="Times New Roman"/>
          <w:sz w:val="28"/>
          <w:szCs w:val="28"/>
        </w:rPr>
        <w:t xml:space="preserve"> с результатами исследований общественность</w:t>
      </w:r>
      <w:r>
        <w:rPr>
          <w:rFonts w:ascii="Times New Roman" w:hAnsi="Times New Roman"/>
          <w:sz w:val="28"/>
          <w:szCs w:val="28"/>
        </w:rPr>
        <w:t>.</w:t>
      </w:r>
    </w:p>
    <w:p w:rsidR="00DF758C" w:rsidRDefault="00216AC9" w:rsidP="00A0121D">
      <w:pPr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</w:pPr>
      <w:r>
        <w:tab/>
      </w:r>
    </w:p>
    <w:p w:rsidR="003A63B6" w:rsidRPr="0024377F" w:rsidRDefault="003A63B6" w:rsidP="008F6500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24377F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Задачи организации летнего отдыха детей:</w:t>
      </w:r>
      <w:r w:rsidRPr="0024377F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</w:p>
    <w:p w:rsidR="003A63B6" w:rsidRPr="001D68B6" w:rsidRDefault="003A63B6" w:rsidP="008F65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Создание благоприятных условий для интеллектуальной, физической и психологической реабилитации школьников после напряженного учебного года и разностороннего развития личности в условиях лета.</w:t>
      </w:r>
    </w:p>
    <w:p w:rsidR="003A63B6" w:rsidRPr="001D68B6" w:rsidRDefault="003A63B6" w:rsidP="008F65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Воспитание гражданина с демократической культурой высокого уровня, гуманистической направленностью, умеющего действовать в интересах совершенствования своей личности, общества и Отечества.</w:t>
      </w:r>
    </w:p>
    <w:p w:rsidR="003A63B6" w:rsidRPr="00A340F0" w:rsidRDefault="003A63B6" w:rsidP="008F6500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A340F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Задачи, решаемые при организации летнего оздоровительного лагеря:</w:t>
      </w:r>
    </w:p>
    <w:p w:rsidR="003A63B6" w:rsidRPr="001D68B6" w:rsidRDefault="003A63B6" w:rsidP="008F65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Воспитание положительного отношения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государственным символам и традициям;</w:t>
      </w:r>
    </w:p>
    <w:p w:rsidR="003A63B6" w:rsidRPr="001D68B6" w:rsidRDefault="003A63B6" w:rsidP="008F65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Создание в оздоровительном лагере воспитательной среды, обеспечивающей условия для самоутверждения, самостоятельности, инициативы учащихся;</w:t>
      </w:r>
    </w:p>
    <w:p w:rsidR="003A63B6" w:rsidRDefault="003A63B6" w:rsidP="008F650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Организация содружества и сотворчества детей и взрослых.</w:t>
      </w:r>
    </w:p>
    <w:p w:rsidR="00497BF4" w:rsidRDefault="00497BF4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121D" w:rsidRDefault="00A0121D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982" w:rsidRDefault="00097982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982" w:rsidRDefault="00097982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982" w:rsidRDefault="00097982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7982" w:rsidRDefault="00097982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121D" w:rsidRDefault="00A0121D" w:rsidP="008F6500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0449" w:rsidRPr="00DF758C" w:rsidRDefault="00DE1F85" w:rsidP="00DF758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75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Этапы реализации программы </w:t>
      </w:r>
      <w:r w:rsidR="00D235A3" w:rsidRPr="00DF75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DF75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235A3" w:rsidRPr="00DF75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актуальны для каждой смены.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1"/>
        <w:gridCol w:w="2932"/>
        <w:gridCol w:w="2586"/>
        <w:gridCol w:w="3777"/>
      </w:tblGrid>
      <w:tr w:rsidR="006510CC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и способы проведения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Результаты</w:t>
            </w:r>
          </w:p>
        </w:tc>
      </w:tr>
      <w:tr w:rsidR="006510CC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Подготовительный </w:t>
            </w:r>
            <w:r w:rsidR="00D235A3"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этап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:</w:t>
            </w:r>
          </w:p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 работа с педколлективом;</w:t>
            </w:r>
          </w:p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работа с обслуживающим персоналом.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Собеседование, знакомство с програм</w:t>
            </w:r>
            <w:r w:rsidR="00A54A38"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 лагерной смены, инструктажи.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Ознакомление сотрудников лагеря с обязанностями, утверждение внутреннего распорядка лагеря, системы деятельности работы лагеря по охране жизни и здоровья детей, знание особенностей и специфики смены. Выстраивание системы работы педагогического 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коллектива по реализации поставленных целей и задач.</w:t>
            </w:r>
          </w:p>
        </w:tc>
      </w:tr>
      <w:tr w:rsidR="006510CC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Организационный </w:t>
            </w:r>
            <w:r w:rsidR="00D235A3"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этап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: </w:t>
            </w:r>
          </w:p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отрядов; знакомство с лагерем; организация деятельности служб самоуправления; </w:t>
            </w:r>
          </w:p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планирование предстоящей деятельности.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Операция “Уют”</w:t>
            </w:r>
            <w:r w:rsidR="00A54A38"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генеральная уборка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6510CC" w:rsidRPr="00DF758C" w:rsidRDefault="00A54A38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Устав, законы, традиции лагеря, входная диагностика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представление о смене, её тематике, определение планов работы отрядов, корректировка планов в зависимости от интересов участников смены, выбор ролей и видов деятельности.</w:t>
            </w:r>
          </w:p>
          <w:p w:rsidR="006510CC" w:rsidRPr="00DF758C" w:rsidRDefault="006510CC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служб самоуправления. Принятие законов коллективной жизнедеятельности.</w:t>
            </w:r>
          </w:p>
        </w:tc>
      </w:tr>
      <w:tr w:rsidR="00D235A3" w:rsidRPr="00DF758C" w:rsidTr="008F775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5A3" w:rsidRPr="00DF758C" w:rsidRDefault="00D235A3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5A3" w:rsidRPr="00DF758C" w:rsidRDefault="00D235A3" w:rsidP="00D77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097982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Патриотическая смена: </w:t>
            </w:r>
          </w:p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государственным символам и традициям;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Тренинги, беседы, конкурсы, игры, викторины, выпуски стенгазет, встречи с почетными гостями. 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Овладение и использование в практической деятельности полученных знаний, умений, навыков выбранного вида деятельности. Знание и уважение к гражданской символике, знание песен военных лет и песен гражданской тематики, общелагерных и отрядных песен.</w:t>
            </w:r>
          </w:p>
        </w:tc>
      </w:tr>
      <w:tr w:rsidR="00097982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Экологическая смена: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изучение окружающей среды, способы ее охраны.</w:t>
            </w:r>
          </w:p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Экологические десанты, субботники беседы, изучение природы родного края, составление эссе, докладов, беседы, </w:t>
            </w: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викторины, конкурсы, выпуски стенгазет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0979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Приобретение знаний об окружающей среде, о природе родного края, трудовые навыки – во время экологических десантов и субботников.</w:t>
            </w:r>
          </w:p>
        </w:tc>
      </w:tr>
      <w:tr w:rsidR="00097982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Спортивно-оздоровительная смена: </w:t>
            </w:r>
          </w:p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ориентация на здоровьесбережение, приобретение навыков здорового образа жизни, овладение приемами саморегуляции, здоровьесберегающих технологий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игры, состязания, соревнования, оздоровительные часы, походы,  спартакиады по различным видам спорта на первенство ДОЛ, подвижные игры.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Укрепление здоровья, приобретение навыков здорового образа жизни, овладение приемами саморегуляции, выявление спортивных лидеров, накопление опыта, выявление готовности поделиться знаниями и умениями с окружающими людьми.</w:t>
            </w:r>
          </w:p>
        </w:tc>
      </w:tr>
      <w:tr w:rsidR="00097982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A012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Краеведческо-туристическая смена: </w:t>
            </w:r>
          </w:p>
          <w:p w:rsidR="00097982" w:rsidRPr="00DF758C" w:rsidRDefault="00097982" w:rsidP="00097982">
            <w:pPr>
              <w:pStyle w:val="a5"/>
              <w:spacing w:before="0" w:beforeAutospacing="0" w:after="0" w:afterAutospacing="0"/>
            </w:pPr>
            <w:r w:rsidRPr="00DF758C">
              <w:rPr>
                <w:sz w:val="28"/>
                <w:szCs w:val="28"/>
              </w:rPr>
              <w:t>Направлена на</w:t>
            </w:r>
            <w:r w:rsidRPr="00DF758C">
              <w:rPr>
                <w:sz w:val="28"/>
                <w:szCs w:val="28"/>
                <w:u w:val="single"/>
              </w:rPr>
              <w:t xml:space="preserve"> </w:t>
            </w:r>
            <w:r w:rsidRPr="00DF758C">
              <w:rPr>
                <w:sz w:val="28"/>
                <w:szCs w:val="28"/>
              </w:rPr>
              <w:t>создание у молодежи условий для совершенствования туристических знаний, развития  физической и краеведческой активности, патриотизме и бережном отношении к природе родного края.</w:t>
            </w:r>
          </w:p>
          <w:p w:rsidR="00097982" w:rsidRPr="00DF758C" w:rsidRDefault="00097982" w:rsidP="00D7799E">
            <w:pPr>
              <w:pStyle w:val="a5"/>
            </w:pPr>
            <w:r w:rsidRPr="00DF758C">
              <w:t> </w:t>
            </w:r>
          </w:p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Конкурсы, игры, викторины, пешие прогулки, экскурсии, проведение мастер-классов, сбор лекарственных трав, посещение музея, парка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pStyle w:val="a5"/>
              <w:rPr>
                <w:sz w:val="28"/>
                <w:szCs w:val="28"/>
              </w:rPr>
            </w:pPr>
            <w:r w:rsidRPr="00DF758C">
              <w:rPr>
                <w:sz w:val="28"/>
                <w:szCs w:val="28"/>
              </w:rPr>
              <w:t xml:space="preserve">В процессе туристической подготовки участники туристических летних смен накапливают и реализуют туристические знания, выполняют задания руководителя по пройденным занятиям, закрепляют туристические навыки. В процессе обучения на тренировках и в походах участники учатся  самостоятельно принимать решения как члены единого коллектива, готовятся к взрослой жизни, хорошо представляют ответственность за свои поступки. Все это направлено на формирование у подростков из различных социальных слоев творческой самореализации методом синтеза умственной и физической активности, сплочению в туристической группе. Итогом туристической подготовки </w:t>
            </w:r>
            <w:r w:rsidRPr="00DF758C">
              <w:rPr>
                <w:sz w:val="28"/>
                <w:szCs w:val="28"/>
              </w:rPr>
              <w:lastRenderedPageBreak/>
              <w:t>станет совместное продвижение к поставленным целям в путешествиях по родному району, самоощущению себя как части единого дружного коллектива, общества и народа со своей уникальной и богатой историей, его духовными и природными богатствами.</w:t>
            </w:r>
          </w:p>
        </w:tc>
      </w:tr>
      <w:tr w:rsidR="00097982" w:rsidRPr="00DF758C" w:rsidTr="000979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Итоговый этап. Подведение итогов работы всех направлений. Награждение активных участников смены.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Выходная диагностика, подведение итогов работы служб самоуправления, временных творческих групп, выставка работ, закрытие смены, итоговый сбор, общий костер ДОЛ, операция “Нас здесь не было” – генеральная уборка</w:t>
            </w:r>
          </w:p>
        </w:tc>
        <w:tc>
          <w:tcPr>
            <w:tcW w:w="3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982" w:rsidRPr="00DF758C" w:rsidRDefault="00097982" w:rsidP="00D77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5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 методического материала по итогам смены. Анализ работы.</w:t>
            </w:r>
          </w:p>
        </w:tc>
      </w:tr>
    </w:tbl>
    <w:p w:rsidR="006510CC" w:rsidRDefault="006510CC" w:rsidP="003A63B6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6510CC" w:rsidRPr="00DE1F85" w:rsidRDefault="006510CC" w:rsidP="008F6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DE1F85">
        <w:rPr>
          <w:rFonts w:ascii="Times New Roman" w:hAnsi="Times New Roman"/>
          <w:sz w:val="28"/>
          <w:szCs w:val="28"/>
          <w:u w:val="single"/>
        </w:rPr>
        <w:t>Формы и методы, используемые при реализации программы</w:t>
      </w:r>
      <w:r w:rsidRPr="00DE1F85">
        <w:rPr>
          <w:rFonts w:ascii="Times New Roman" w:hAnsi="Times New Roman"/>
          <w:sz w:val="28"/>
          <w:szCs w:val="28"/>
        </w:rPr>
        <w:t>,</w:t>
      </w:r>
      <w:r w:rsidR="00097982">
        <w:rPr>
          <w:rFonts w:ascii="Times New Roman" w:hAnsi="Times New Roman"/>
          <w:sz w:val="28"/>
          <w:szCs w:val="28"/>
        </w:rPr>
        <w:t xml:space="preserve"> выбираются с учетом возрастных, умственных и физических </w:t>
      </w:r>
      <w:r w:rsidRPr="00DE1F85">
        <w:rPr>
          <w:rFonts w:ascii="Times New Roman" w:hAnsi="Times New Roman"/>
          <w:sz w:val="28"/>
          <w:szCs w:val="28"/>
        </w:rPr>
        <w:t>особенностей детей:</w:t>
      </w:r>
    </w:p>
    <w:p w:rsidR="006510CC" w:rsidRPr="00DE1F85" w:rsidRDefault="006510CC" w:rsidP="008F6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  <w:u w:val="single"/>
        </w:rPr>
        <w:t>в обучении</w:t>
      </w:r>
      <w:r w:rsidRPr="00DE1F85">
        <w:rPr>
          <w:rFonts w:ascii="Times New Roman" w:hAnsi="Times New Roman"/>
          <w:sz w:val="28"/>
          <w:szCs w:val="28"/>
        </w:rPr>
        <w:t>:</w:t>
      </w:r>
    </w:p>
    <w:p w:rsidR="006510CC" w:rsidRPr="00DE1F85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t>- практический (игры-упражнения, ролевые игры, тренировочные упражнения, тренинги, самостоятельная работа);</w:t>
      </w:r>
    </w:p>
    <w:p w:rsidR="006510CC" w:rsidRPr="00DE1F85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t>- наглядный (инструктор по физкультуре демонстрирует упражнения детям);</w:t>
      </w:r>
    </w:p>
    <w:p w:rsidR="006510CC" w:rsidRPr="00DE1F85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t>- словесный (инструктажи, рассказ, беседы, объяснение, разъяснения);</w:t>
      </w:r>
    </w:p>
    <w:p w:rsidR="00A0121D" w:rsidRDefault="00A0121D" w:rsidP="00A0121D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510CC" w:rsidRPr="00DE1F85" w:rsidRDefault="006510CC" w:rsidP="00A012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  <w:u w:val="single"/>
        </w:rPr>
        <w:t>в воспитании</w:t>
      </w:r>
      <w:r w:rsidRPr="00DE1F85">
        <w:rPr>
          <w:rFonts w:ascii="Times New Roman" w:hAnsi="Times New Roman"/>
          <w:sz w:val="28"/>
          <w:szCs w:val="28"/>
        </w:rPr>
        <w:t>:</w:t>
      </w:r>
    </w:p>
    <w:p w:rsidR="006510CC" w:rsidRPr="00DE1F85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t>- методы формирования сознания личности, направленные на формирование устойчивых убеждений (рассказ, дискуссия, этическая беседа, пример);</w:t>
      </w:r>
    </w:p>
    <w:p w:rsidR="006510CC" w:rsidRPr="00DE1F85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lastRenderedPageBreak/>
        <w:t>- методы организации деятельности и формирования опыта общественного поведения (воспитывающая ситуация, приучение, упражнения);</w:t>
      </w:r>
    </w:p>
    <w:p w:rsidR="006510CC" w:rsidRDefault="006510CC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F85">
        <w:rPr>
          <w:rFonts w:ascii="Times New Roman" w:hAnsi="Times New Roman"/>
          <w:sz w:val="28"/>
          <w:szCs w:val="28"/>
        </w:rPr>
        <w:t>- методы стимулирования поведения и деятельности (соревнования, поощрения).</w:t>
      </w:r>
    </w:p>
    <w:p w:rsidR="00A0121D" w:rsidRDefault="00A0121D" w:rsidP="00A01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4F37" w:rsidRDefault="00564F37" w:rsidP="00A54A3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7B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Режим дня лагеря «Чайка»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887A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887A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июня по 2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="00887A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августа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года.</w:t>
      </w:r>
    </w:p>
    <w:p w:rsidR="00564F37" w:rsidRDefault="00564F37" w:rsidP="00564F3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72"/>
        <w:gridCol w:w="2631"/>
        <w:gridCol w:w="4951"/>
      </w:tblGrid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8.00-8.15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Подъем «Доброе утро!»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 xml:space="preserve">8.15-8.30   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F40CE3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Водные процедуры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8.30-8.45</w:t>
            </w:r>
          </w:p>
        </w:tc>
        <w:tc>
          <w:tcPr>
            <w:tcW w:w="7582" w:type="dxa"/>
            <w:gridSpan w:val="2"/>
          </w:tcPr>
          <w:p w:rsidR="00564F37" w:rsidRPr="00497BF4" w:rsidRDefault="00F40CE3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Зарядка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 xml:space="preserve">8.45-9.15 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Завтрак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 xml:space="preserve">9.15-9.30    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Линейка (Построение)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9.30-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40CE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40CE3">
              <w:rPr>
                <w:rFonts w:ascii="Times New Roman" w:hAnsi="Times New Roman"/>
                <w:sz w:val="28"/>
                <w:szCs w:val="28"/>
              </w:rPr>
              <w:t>00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Трудовой десант: отрядные дела, уборка территории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1</w:t>
            </w:r>
            <w:r w:rsidR="00F40CE3">
              <w:rPr>
                <w:rFonts w:ascii="Times New Roman" w:hAnsi="Times New Roman"/>
                <w:sz w:val="28"/>
                <w:szCs w:val="28"/>
              </w:rPr>
              <w:t>1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>.</w:t>
            </w:r>
            <w:r w:rsidR="00F40CE3">
              <w:rPr>
                <w:rFonts w:ascii="Times New Roman" w:hAnsi="Times New Roman"/>
                <w:sz w:val="28"/>
                <w:szCs w:val="28"/>
              </w:rPr>
              <w:t>00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12.00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7582" w:type="dxa"/>
            <w:gridSpan w:val="2"/>
          </w:tcPr>
          <w:p w:rsidR="00564F37" w:rsidRPr="00497BF4" w:rsidRDefault="00887A10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профилю смены, тренировки, согласно плану</w:t>
            </w:r>
          </w:p>
        </w:tc>
      </w:tr>
      <w:tr w:rsidR="00564F37" w:rsidTr="00DD7C4B">
        <w:trPr>
          <w:trHeight w:val="305"/>
        </w:trPr>
        <w:tc>
          <w:tcPr>
            <w:tcW w:w="2272" w:type="dxa"/>
          </w:tcPr>
          <w:p w:rsidR="00564F37" w:rsidRPr="00497BF4" w:rsidRDefault="00564F37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  <w:r w:rsidR="00F40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.30-1</w:t>
            </w:r>
            <w:r w:rsidR="00F40CE3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 xml:space="preserve">.00     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Обед</w:t>
            </w:r>
          </w:p>
        </w:tc>
      </w:tr>
      <w:tr w:rsidR="00F40CE3" w:rsidTr="00DD7C4B">
        <w:trPr>
          <w:trHeight w:val="305"/>
        </w:trPr>
        <w:tc>
          <w:tcPr>
            <w:tcW w:w="2272" w:type="dxa"/>
          </w:tcPr>
          <w:p w:rsidR="00F40CE3" w:rsidRDefault="00F40CE3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13.00-14.00</w:t>
            </w:r>
          </w:p>
        </w:tc>
        <w:tc>
          <w:tcPr>
            <w:tcW w:w="7582" w:type="dxa"/>
            <w:gridSpan w:val="2"/>
          </w:tcPr>
          <w:p w:rsidR="00F40CE3" w:rsidRDefault="00F40CE3" w:rsidP="00DD7C4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7BF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Занятия по интересам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14.00-16.00</w:t>
            </w:r>
          </w:p>
        </w:tc>
        <w:tc>
          <w:tcPr>
            <w:tcW w:w="7582" w:type="dxa"/>
            <w:gridSpan w:val="2"/>
          </w:tcPr>
          <w:p w:rsidR="00564F37" w:rsidRPr="00497BF4" w:rsidRDefault="00DD7C4B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Дневной сон</w:t>
            </w:r>
            <w:r w:rsidR="00564F37" w:rsidRPr="00497BF4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 xml:space="preserve">16.00.-16.30    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Полдник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noProof/>
                <w:sz w:val="28"/>
                <w:szCs w:val="28"/>
              </w:rPr>
              <w:t>16.30-17.30</w:t>
            </w:r>
          </w:p>
        </w:tc>
        <w:tc>
          <w:tcPr>
            <w:tcW w:w="7582" w:type="dxa"/>
            <w:gridSpan w:val="2"/>
          </w:tcPr>
          <w:p w:rsidR="00564F37" w:rsidRPr="00497BF4" w:rsidRDefault="00F40CE3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Трудовой десант: полив огорода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 xml:space="preserve">17.30-18.30      </w:t>
            </w:r>
          </w:p>
        </w:tc>
        <w:tc>
          <w:tcPr>
            <w:tcW w:w="7582" w:type="dxa"/>
            <w:gridSpan w:val="2"/>
          </w:tcPr>
          <w:p w:rsidR="00564F37" w:rsidRPr="00497BF4" w:rsidRDefault="00F40CE3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профилю смены, тренировки, согласно плану</w:t>
            </w:r>
          </w:p>
        </w:tc>
      </w:tr>
      <w:tr w:rsidR="00564F37" w:rsidTr="00DD7C4B">
        <w:trPr>
          <w:trHeight w:val="349"/>
        </w:trPr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18.30-19.00</w:t>
            </w:r>
          </w:p>
        </w:tc>
        <w:tc>
          <w:tcPr>
            <w:tcW w:w="7582" w:type="dxa"/>
            <w:gridSpan w:val="2"/>
          </w:tcPr>
          <w:p w:rsidR="00564F37" w:rsidRPr="00497BF4" w:rsidRDefault="00564F37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hAnsi="Times New Roman"/>
                <w:sz w:val="28"/>
                <w:szCs w:val="28"/>
              </w:rPr>
              <w:t>19.00-</w:t>
            </w:r>
            <w:r>
              <w:rPr>
                <w:rFonts w:ascii="Times New Roman" w:hAnsi="Times New Roman"/>
                <w:sz w:val="28"/>
                <w:szCs w:val="28"/>
              </w:rPr>
              <w:t>20.0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>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582" w:type="dxa"/>
            <w:gridSpan w:val="2"/>
          </w:tcPr>
          <w:p w:rsidR="00564F37" w:rsidRPr="00497BF4" w:rsidRDefault="00F40CE3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Развлекательные мероприятия, согласно плану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564F37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>-</w:t>
            </w:r>
            <w:r w:rsidR="00F40CE3">
              <w:rPr>
                <w:rFonts w:ascii="Times New Roman" w:hAnsi="Times New Roman"/>
                <w:sz w:val="28"/>
                <w:szCs w:val="28"/>
              </w:rPr>
              <w:t>20.15</w:t>
            </w:r>
            <w:r w:rsidRPr="00497BF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582" w:type="dxa"/>
            <w:gridSpan w:val="2"/>
          </w:tcPr>
          <w:p w:rsidR="00564F37" w:rsidRPr="00497BF4" w:rsidRDefault="007F7C20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Линейка</w:t>
            </w:r>
          </w:p>
        </w:tc>
      </w:tr>
      <w:tr w:rsidR="00F40CE3" w:rsidTr="00DD7C4B">
        <w:tc>
          <w:tcPr>
            <w:tcW w:w="2272" w:type="dxa"/>
          </w:tcPr>
          <w:p w:rsidR="00F40CE3" w:rsidRDefault="00F40CE3" w:rsidP="00097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20.15-</w:t>
            </w:r>
            <w:r w:rsidR="00782A38">
              <w:rPr>
                <w:rFonts w:ascii="Times New Roman" w:hAnsi="Times New Roman"/>
                <w:sz w:val="28"/>
                <w:szCs w:val="28"/>
              </w:rPr>
              <w:t>20.30</w:t>
            </w:r>
          </w:p>
        </w:tc>
        <w:tc>
          <w:tcPr>
            <w:tcW w:w="7582" w:type="dxa"/>
            <w:gridSpan w:val="2"/>
          </w:tcPr>
          <w:p w:rsidR="00F40CE3" w:rsidRDefault="007F7C20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Второй ужин</w:t>
            </w:r>
          </w:p>
        </w:tc>
      </w:tr>
      <w:tr w:rsidR="00564F37" w:rsidTr="00DD7C4B">
        <w:tc>
          <w:tcPr>
            <w:tcW w:w="2272" w:type="dxa"/>
          </w:tcPr>
          <w:p w:rsidR="00564F37" w:rsidRPr="00497BF4" w:rsidRDefault="00782A38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20.30- 21</w:t>
            </w:r>
            <w:r w:rsidR="00564F37" w:rsidRPr="00497BF4">
              <w:rPr>
                <w:rFonts w:ascii="Times New Roman" w:hAnsi="Times New Roman"/>
                <w:sz w:val="28"/>
                <w:szCs w:val="28"/>
              </w:rPr>
              <w:t xml:space="preserve">.00               </w:t>
            </w:r>
          </w:p>
        </w:tc>
        <w:tc>
          <w:tcPr>
            <w:tcW w:w="7582" w:type="dxa"/>
            <w:gridSpan w:val="2"/>
          </w:tcPr>
          <w:p w:rsidR="00564F37" w:rsidRPr="00497BF4" w:rsidRDefault="00782A38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ко сну. Водные процедуры</w:t>
            </w:r>
          </w:p>
        </w:tc>
      </w:tr>
      <w:tr w:rsidR="00782A38" w:rsidTr="00DD7C4B">
        <w:tc>
          <w:tcPr>
            <w:tcW w:w="2272" w:type="dxa"/>
          </w:tcPr>
          <w:p w:rsidR="00782A38" w:rsidRDefault="00782A38" w:rsidP="00DD7C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21.00</w:t>
            </w:r>
          </w:p>
        </w:tc>
        <w:tc>
          <w:tcPr>
            <w:tcW w:w="7582" w:type="dxa"/>
            <w:gridSpan w:val="2"/>
          </w:tcPr>
          <w:p w:rsidR="00782A38" w:rsidRDefault="00782A38" w:rsidP="00DD7C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97BF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Отбой</w:t>
            </w:r>
          </w:p>
        </w:tc>
      </w:tr>
      <w:tr w:rsidR="000C70D7" w:rsidTr="00DD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03" w:type="dxa"/>
            <w:gridSpan w:val="2"/>
          </w:tcPr>
          <w:p w:rsidR="00097982" w:rsidRDefault="00097982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A5586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51E90" w:rsidRDefault="000C70D7" w:rsidP="00A5586C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7799E" w:rsidRDefault="00D7799E" w:rsidP="00A5586C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C70D7" w:rsidRPr="00A5586C" w:rsidRDefault="000C70D7" w:rsidP="00A5586C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r w:rsidR="00A5586C"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Р.Х.Валиуллина</w:t>
            </w:r>
          </w:p>
          <w:p w:rsidR="00A5586C" w:rsidRPr="00A5586C" w:rsidRDefault="000C70D7" w:rsidP="00A5586C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ГБУ «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Лаишевск</w:t>
            </w:r>
            <w:r w:rsidR="00A5586C"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</w:t>
            </w:r>
            <w:r w:rsidR="00A5586C"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</w:t>
            </w:r>
            <w:r w:rsidR="00A5586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1" w:type="dxa"/>
          </w:tcPr>
          <w:p w:rsidR="00097982" w:rsidRDefault="00097982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97982" w:rsidRDefault="00097982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51E90" w:rsidRDefault="00A5586C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DD7C4B" w:rsidRDefault="00DD7C4B" w:rsidP="00051E9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C70D7" w:rsidRPr="00A5586C" w:rsidRDefault="00A5586C" w:rsidP="00051E90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r w:rsidR="00DD7C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/__________________  </w:t>
            </w:r>
          </w:p>
          <w:p w:rsidR="00A5586C" w:rsidRPr="00A5586C" w:rsidRDefault="00A5586C" w:rsidP="00051E90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«Чайка»                                  </w:t>
            </w:r>
          </w:p>
        </w:tc>
      </w:tr>
    </w:tbl>
    <w:p w:rsidR="000C70D7" w:rsidRDefault="000C70D7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319E4" w:rsidRDefault="00E319E4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5AB3" w:rsidRDefault="00F95AB3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План-сетка  профильной </w:t>
      </w:r>
      <w:r w:rsidR="002767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патриотической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смены</w:t>
      </w:r>
    </w:p>
    <w:p w:rsidR="00F95AB3" w:rsidRDefault="00F95AB3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оздоровительного лагеря «Чайка» </w:t>
      </w:r>
    </w:p>
    <w:p w:rsidR="00F95AB3" w:rsidRDefault="00F95AB3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июня 20</w:t>
      </w:r>
      <w:r w:rsidR="00DD7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года)</w:t>
      </w:r>
    </w:p>
    <w:p w:rsidR="00C60FFE" w:rsidRDefault="00C60FFE" w:rsidP="00A60A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418"/>
        <w:gridCol w:w="2410"/>
        <w:gridCol w:w="991"/>
        <w:gridCol w:w="851"/>
        <w:gridCol w:w="2410"/>
        <w:gridCol w:w="1807"/>
        <w:gridCol w:w="36"/>
      </w:tblGrid>
      <w:tr w:rsidR="005629D9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F95AB3" w:rsidRPr="0081295C" w:rsidRDefault="00F95AB3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дня</w:t>
            </w:r>
          </w:p>
        </w:tc>
        <w:tc>
          <w:tcPr>
            <w:tcW w:w="2410" w:type="dxa"/>
          </w:tcPr>
          <w:p w:rsidR="00F95AB3" w:rsidRDefault="00F95AB3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выбранному профилю</w:t>
            </w:r>
          </w:p>
          <w:p w:rsidR="00E319E4" w:rsidRPr="0081295C" w:rsidRDefault="00E319E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F95AB3" w:rsidRPr="0081295C" w:rsidRDefault="00F95AB3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Ответственный</w:t>
            </w:r>
          </w:p>
        </w:tc>
        <w:tc>
          <w:tcPr>
            <w:tcW w:w="2410" w:type="dxa"/>
          </w:tcPr>
          <w:p w:rsidR="00F95AB3" w:rsidRPr="0081295C" w:rsidRDefault="00F95AB3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Досуговые мероприятия</w:t>
            </w:r>
          </w:p>
        </w:tc>
        <w:tc>
          <w:tcPr>
            <w:tcW w:w="1843" w:type="dxa"/>
            <w:gridSpan w:val="2"/>
          </w:tcPr>
          <w:p w:rsidR="00F95AB3" w:rsidRPr="0081295C" w:rsidRDefault="00F95AB3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</w:t>
            </w:r>
            <w:r w:rsidR="00DD7C4B"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8B6F20"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ный</w:t>
            </w:r>
          </w:p>
        </w:tc>
      </w:tr>
      <w:tr w:rsidR="00066B62" w:rsidRPr="0081295C" w:rsidTr="000759BB">
        <w:trPr>
          <w:gridBefore w:val="1"/>
          <w:wBefore w:w="108" w:type="dxa"/>
        </w:trPr>
        <w:tc>
          <w:tcPr>
            <w:tcW w:w="1418" w:type="dxa"/>
            <w:vMerge w:val="restart"/>
          </w:tcPr>
          <w:p w:rsidR="00066B62" w:rsidRPr="0081295C" w:rsidRDefault="00066B62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ежед</w:t>
            </w: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-но</w:t>
            </w:r>
          </w:p>
        </w:tc>
        <w:tc>
          <w:tcPr>
            <w:tcW w:w="4252" w:type="dxa"/>
            <w:gridSpan w:val="3"/>
          </w:tcPr>
          <w:p w:rsidR="00066B62" w:rsidRPr="0081295C" w:rsidRDefault="00066B62" w:rsidP="008B6F20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4253" w:type="dxa"/>
            <w:gridSpan w:val="3"/>
          </w:tcPr>
          <w:p w:rsidR="00066B62" w:rsidRPr="0081295C" w:rsidRDefault="00066B62" w:rsidP="008B6F20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Инструктор по физ.культуре</w:t>
            </w:r>
          </w:p>
        </w:tc>
      </w:tr>
      <w:tr w:rsidR="003D5440" w:rsidRPr="0081295C" w:rsidTr="000759BB">
        <w:trPr>
          <w:gridBefore w:val="1"/>
          <w:wBefore w:w="108" w:type="dxa"/>
        </w:trPr>
        <w:tc>
          <w:tcPr>
            <w:tcW w:w="1418" w:type="dxa"/>
            <w:vMerge/>
          </w:tcPr>
          <w:p w:rsidR="003D5440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3"/>
          </w:tcPr>
          <w:p w:rsidR="003D5440" w:rsidRPr="0081295C" w:rsidRDefault="003D5440" w:rsidP="003D5440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Выполнение нарядов</w:t>
            </w:r>
          </w:p>
        </w:tc>
        <w:tc>
          <w:tcPr>
            <w:tcW w:w="4253" w:type="dxa"/>
            <w:gridSpan w:val="3"/>
          </w:tcPr>
          <w:p w:rsidR="003D5440" w:rsidRPr="0081295C" w:rsidRDefault="003D5440" w:rsidP="003D5440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3D5440" w:rsidRPr="0081295C" w:rsidTr="000759BB">
        <w:trPr>
          <w:gridBefore w:val="1"/>
          <w:wBefore w:w="108" w:type="dxa"/>
        </w:trPr>
        <w:tc>
          <w:tcPr>
            <w:tcW w:w="1418" w:type="dxa"/>
            <w:vMerge/>
          </w:tcPr>
          <w:p w:rsidR="003D5440" w:rsidRPr="0081295C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3"/>
          </w:tcPr>
          <w:p w:rsidR="003D5440" w:rsidRPr="00891D34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4253" w:type="dxa"/>
            <w:gridSpan w:val="3"/>
          </w:tcPr>
          <w:p w:rsidR="003D5440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06.06</w:t>
            </w:r>
          </w:p>
          <w:p w:rsidR="00884945" w:rsidRPr="0081295C" w:rsidRDefault="00884945" w:rsidP="00E77E2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Выявление интересов воспитанников, их предпочтений </w:t>
            </w:r>
          </w:p>
          <w:p w:rsidR="00884945" w:rsidRDefault="00884945" w:rsidP="008849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Открытие смены.</w:t>
            </w:r>
          </w:p>
          <w:p w:rsidR="00884945" w:rsidRPr="0081295C" w:rsidRDefault="00884945" w:rsidP="00884945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990FC6" w:rsidRDefault="00884945" w:rsidP="00990FC6">
            <w:pPr>
              <w:spacing w:after="0" w:line="240" w:lineRule="auto"/>
              <w:rPr>
                <w:rFonts w:ascii="Times New Roman" w:hAnsi="Times New Roman" w:cs="Browallia New"/>
                <w:sz w:val="28"/>
                <w:szCs w:val="28"/>
              </w:rPr>
            </w:pPr>
            <w:r w:rsidRPr="0081295C">
              <w:rPr>
                <w:rFonts w:ascii="Times New Roman" w:hAnsi="Times New Roman" w:cs="Browallia New"/>
                <w:sz w:val="28"/>
                <w:szCs w:val="28"/>
              </w:rPr>
              <w:t xml:space="preserve">Проведение инструктажей </w:t>
            </w:r>
          </w:p>
          <w:p w:rsidR="00990FC6" w:rsidRPr="00990FC6" w:rsidRDefault="00990FC6" w:rsidP="00990FC6">
            <w:pPr>
              <w:spacing w:after="0" w:line="240" w:lineRule="auto"/>
              <w:rPr>
                <w:rFonts w:ascii="Times New Roman" w:hAnsi="Times New Roman" w:cs="Browallia New"/>
                <w:sz w:val="8"/>
                <w:szCs w:val="8"/>
              </w:rPr>
            </w:pPr>
          </w:p>
          <w:p w:rsidR="00884945" w:rsidRDefault="00884945" w:rsidP="00990FC6">
            <w:pPr>
              <w:spacing w:after="0" w:line="240" w:lineRule="auto"/>
              <w:rPr>
                <w:rFonts w:ascii="Times New Roman" w:hAnsi="Times New Roman" w:cs="Browallia New"/>
                <w:sz w:val="28"/>
                <w:szCs w:val="28"/>
              </w:rPr>
            </w:pPr>
            <w:r w:rsidRPr="0081295C">
              <w:rPr>
                <w:rFonts w:ascii="Times New Roman" w:hAnsi="Times New Roman" w:cs="Browallia New"/>
                <w:sz w:val="28"/>
                <w:szCs w:val="28"/>
              </w:rPr>
              <w:t>Правила</w:t>
            </w:r>
            <w:r w:rsidRPr="0081295C">
              <w:rPr>
                <w:rFonts w:ascii="Agency FB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hAnsi="Times New Roman" w:cs="Browallia New"/>
                <w:sz w:val="28"/>
                <w:szCs w:val="28"/>
              </w:rPr>
              <w:t>техники</w:t>
            </w:r>
            <w:r w:rsidRPr="0081295C">
              <w:rPr>
                <w:rFonts w:ascii="Agency FB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hAnsi="Times New Roman" w:cs="Browallia New"/>
                <w:sz w:val="28"/>
                <w:szCs w:val="28"/>
              </w:rPr>
              <w:t>безопасности</w:t>
            </w:r>
          </w:p>
          <w:p w:rsidR="00990FC6" w:rsidRPr="00990FC6" w:rsidRDefault="00990FC6" w:rsidP="00990FC6">
            <w:pPr>
              <w:spacing w:after="0" w:line="240" w:lineRule="auto"/>
              <w:rPr>
                <w:rFonts w:asciiTheme="minorHAnsi" w:hAnsiTheme="minorHAnsi" w:cs="Browallia New"/>
                <w:sz w:val="8"/>
                <w:szCs w:val="8"/>
              </w:rPr>
            </w:pPr>
          </w:p>
          <w:p w:rsidR="00884945" w:rsidRDefault="00884945" w:rsidP="00990FC6">
            <w:pPr>
              <w:spacing w:after="0" w:line="240" w:lineRule="auto"/>
              <w:rPr>
                <w:rFonts w:ascii="Times New Roman" w:hAnsi="Times New Roman" w:cs="Browallia New"/>
                <w:sz w:val="28"/>
                <w:szCs w:val="28"/>
              </w:rPr>
            </w:pPr>
            <w:r w:rsidRPr="0081295C">
              <w:rPr>
                <w:rFonts w:ascii="Times New Roman" w:hAnsi="Times New Roman" w:cs="Browallia New"/>
                <w:sz w:val="28"/>
                <w:szCs w:val="28"/>
              </w:rPr>
              <w:t>Противопожарная</w:t>
            </w:r>
            <w:r w:rsidRPr="0081295C">
              <w:rPr>
                <w:rFonts w:ascii="Agency FB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hAnsi="Times New Roman" w:cs="Browallia New"/>
                <w:sz w:val="28"/>
                <w:szCs w:val="28"/>
              </w:rPr>
              <w:t>безопасность</w:t>
            </w:r>
          </w:p>
          <w:p w:rsidR="00990FC6" w:rsidRPr="00990FC6" w:rsidRDefault="00990FC6" w:rsidP="00990FC6">
            <w:pPr>
              <w:spacing w:after="0" w:line="240" w:lineRule="auto"/>
              <w:rPr>
                <w:rFonts w:ascii="Agency FB" w:hAnsi="Agency FB" w:cs="Browallia New"/>
                <w:sz w:val="8"/>
                <w:szCs w:val="8"/>
              </w:rPr>
            </w:pPr>
          </w:p>
          <w:p w:rsidR="00884945" w:rsidRPr="0081295C" w:rsidRDefault="00884945" w:rsidP="00990F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1295C">
              <w:rPr>
                <w:rFonts w:ascii="Times New Roman" w:eastAsiaTheme="minorHAnsi" w:hAnsi="Times New Roman" w:cs="Browallia New"/>
                <w:sz w:val="28"/>
                <w:szCs w:val="28"/>
              </w:rPr>
              <w:t>Правила</w:t>
            </w:r>
            <w:r w:rsidRPr="0081295C">
              <w:rPr>
                <w:rFonts w:ascii="Agency FB" w:eastAsiaTheme="minorHAnsi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eastAsiaTheme="minorHAnsi" w:hAnsi="Times New Roman" w:cs="Browallia New"/>
                <w:sz w:val="28"/>
                <w:szCs w:val="28"/>
              </w:rPr>
              <w:t>внутреннего</w:t>
            </w:r>
            <w:r w:rsidRPr="0081295C">
              <w:rPr>
                <w:rFonts w:ascii="Agency FB" w:eastAsiaTheme="minorHAnsi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eastAsiaTheme="minorHAnsi" w:hAnsi="Times New Roman" w:cs="Browallia New"/>
                <w:sz w:val="28"/>
                <w:szCs w:val="28"/>
              </w:rPr>
              <w:t>распорядка</w:t>
            </w:r>
            <w:r w:rsidRPr="0081295C">
              <w:rPr>
                <w:rFonts w:ascii="Agency FB" w:eastAsiaTheme="minorHAnsi" w:hAnsi="Agency FB" w:cs="Browallia New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eastAsiaTheme="minorHAnsi" w:hAnsi="Times New Roman" w:cs="Browallia New"/>
                <w:sz w:val="28"/>
                <w:szCs w:val="28"/>
              </w:rPr>
              <w:t>дня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день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07.06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Развлекательно-познавательное мероприятие </w:t>
            </w:r>
          </w:p>
          <w:p w:rsidR="00884945" w:rsidRPr="0081295C" w:rsidRDefault="00884945" w:rsidP="00884945">
            <w:pPr>
              <w:pStyle w:val="aa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«Родной свой край  люби  и знай»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Оформление уголка  лагеря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81295C" w:rsidTr="00990FC6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 день</w:t>
            </w:r>
          </w:p>
          <w:p w:rsidR="00884945" w:rsidRPr="00884945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Музыкальный час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«Родина моя»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990FC6" w:rsidRDefault="00990FC6" w:rsidP="00990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Блиц-турнир по шашакам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 день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09.06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Развлекательное мероприятие</w:t>
            </w: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«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Международный день друзей</w:t>
            </w: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1295C">
              <w:rPr>
                <w:rFonts w:ascii="Times New Roman" w:eastAsiaTheme="minorHAnsi" w:hAnsi="Times New Roman"/>
                <w:sz w:val="28"/>
                <w:szCs w:val="28"/>
              </w:rPr>
              <w:t>Эстафета «Быстрее! Выше! Сильнее!»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Викторина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«Удивительный мир вокруг нас»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Спартакиада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11.06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«Поделки из природного материала»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 день</w:t>
            </w:r>
          </w:p>
          <w:p w:rsidR="00884945" w:rsidRPr="0081295C" w:rsidRDefault="00884945" w:rsidP="00E319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12.06 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Познавательно-развлекательное мероприятие, посвященное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Дню России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Операция «Уют»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13.06</w:t>
            </w:r>
          </w:p>
          <w:p w:rsidR="00884945" w:rsidRPr="007B76D5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Викторина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«Умники и умницы»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14.06</w:t>
            </w:r>
          </w:p>
          <w:p w:rsidR="00884945" w:rsidRPr="007B76D5" w:rsidRDefault="00884945" w:rsidP="007B76D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Игра по станциям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«Города России»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Блиц</w:t>
            </w:r>
            <w:r w:rsidRPr="0081295C">
              <w:rPr>
                <w:rFonts w:ascii="Agency FB" w:hAnsi="Agency FB"/>
                <w:sz w:val="28"/>
                <w:szCs w:val="28"/>
              </w:rPr>
              <w:t>-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турнир</w:t>
            </w:r>
            <w:r w:rsidRPr="0081295C">
              <w:rPr>
                <w:rFonts w:ascii="Agency FB" w:hAnsi="Agency FB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по</w:t>
            </w:r>
            <w:r w:rsidRPr="0081295C">
              <w:rPr>
                <w:rFonts w:ascii="Agency FB" w:hAnsi="Agency FB"/>
                <w:sz w:val="28"/>
                <w:szCs w:val="28"/>
              </w:rPr>
              <w:t xml:space="preserve">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дартсу</w:t>
            </w:r>
            <w:r w:rsidRPr="0081295C">
              <w:rPr>
                <w:rFonts w:ascii="Agency FB" w:hAnsi="Agency FB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 день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15.06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Выпуск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стенгазеты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«А в нашем лагере»</w:t>
            </w:r>
          </w:p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Дет.совет</w:t>
            </w:r>
          </w:p>
        </w:tc>
        <w:tc>
          <w:tcPr>
            <w:tcW w:w="2410" w:type="dxa"/>
          </w:tcPr>
          <w:p w:rsidR="00884945" w:rsidRPr="007B76D5" w:rsidRDefault="00884945" w:rsidP="00884945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Спортивно-</w:t>
            </w: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>занимательное мероприятие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 xml:space="preserve">  «Веселые забавы»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Педагог-</w:t>
            </w: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организатор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11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</w:p>
          <w:p w:rsidR="00884945" w:rsidRPr="0081295C" w:rsidRDefault="00884945" w:rsidP="00884945">
            <w:pPr>
              <w:pStyle w:val="aa"/>
              <w:rPr>
                <w:b/>
                <w:sz w:val="28"/>
                <w:szCs w:val="28"/>
              </w:rPr>
            </w:pP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«Наша огромная семья</w:t>
            </w:r>
            <w:r w:rsidRPr="0081295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Спортивные игры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«Зооэстафета»</w:t>
            </w:r>
          </w:p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Мед.сестра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Игра-квест</w:t>
            </w:r>
          </w:p>
          <w:p w:rsidR="00884945" w:rsidRPr="0081295C" w:rsidRDefault="00884945" w:rsidP="00884945">
            <w:pPr>
              <w:pStyle w:val="aa"/>
              <w:rPr>
                <w:b/>
                <w:sz w:val="28"/>
                <w:szCs w:val="28"/>
              </w:rPr>
            </w:pP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«В поисках артефактов»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Блиц-турнир по настольному теннису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eastAsia="Batang" w:hAnsi="Times New Roman"/>
                <w:sz w:val="28"/>
                <w:szCs w:val="28"/>
              </w:rPr>
              <w:t xml:space="preserve">Конкурс рисунков </w:t>
            </w:r>
            <w:r w:rsidRPr="0081295C">
              <w:rPr>
                <w:rFonts w:ascii="Times New Roman" w:eastAsia="Batang" w:hAnsi="Times New Roman"/>
                <w:b/>
                <w:sz w:val="28"/>
                <w:szCs w:val="28"/>
              </w:rPr>
              <w:t>«Моя малая родина»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84945" w:rsidRPr="00FC3496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FC3496" w:rsidRDefault="00884945" w:rsidP="008B6F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 день</w:t>
            </w: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4945" w:rsidRPr="00FC3496" w:rsidRDefault="00884945" w:rsidP="00CB7E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19.06</w:t>
            </w:r>
          </w:p>
          <w:p w:rsidR="00884945" w:rsidRPr="00FC3496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FC3496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Веселые игры и конкурсы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«Если мы едины – мы не победимы»</w:t>
            </w:r>
          </w:p>
        </w:tc>
        <w:tc>
          <w:tcPr>
            <w:tcW w:w="1842" w:type="dxa"/>
            <w:gridSpan w:val="2"/>
          </w:tcPr>
          <w:p w:rsidR="00884945" w:rsidRPr="00FC3496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FC3496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 «Знатоки футбола»</w:t>
            </w:r>
          </w:p>
          <w:p w:rsidR="00884945" w:rsidRPr="00FC3496" w:rsidRDefault="00884945" w:rsidP="00884945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4945" w:rsidRPr="00FC3496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Игра-путешествие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«По карте Татарстана»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«Турнир по мини-шахматам»</w:t>
            </w:r>
          </w:p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Выпуск стенгазеты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«Гос. символика РФ»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Веселые старты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125C60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125C60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25C6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 день</w:t>
            </w:r>
          </w:p>
          <w:p w:rsidR="00884945" w:rsidRPr="00125C60" w:rsidRDefault="00884945" w:rsidP="008B6F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25C60">
              <w:rPr>
                <w:rFonts w:ascii="Times New Roman" w:hAnsi="Times New Roman"/>
                <w:b/>
                <w:sz w:val="28"/>
                <w:szCs w:val="28"/>
              </w:rPr>
              <w:t>22.06</w:t>
            </w:r>
          </w:p>
          <w:p w:rsidR="00884945" w:rsidRPr="00125C60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25C60">
              <w:rPr>
                <w:rFonts w:ascii="Times New Roman" w:hAnsi="Times New Roman"/>
                <w:sz w:val="28"/>
                <w:szCs w:val="28"/>
              </w:rPr>
              <w:t>Торжественная линейка, посвященная Дню Памяти</w:t>
            </w:r>
          </w:p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25C60">
              <w:rPr>
                <w:rFonts w:ascii="Times New Roman" w:hAnsi="Times New Roman"/>
                <w:sz w:val="28"/>
                <w:szCs w:val="28"/>
              </w:rPr>
              <w:t xml:space="preserve">Участие в районных мероприятиях </w:t>
            </w:r>
          </w:p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125C60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884945" w:rsidRPr="00125C60" w:rsidRDefault="00884945" w:rsidP="00884945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125C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5C60">
              <w:rPr>
                <w:rFonts w:ascii="Times New Roman" w:hAnsi="Times New Roman"/>
                <w:b/>
                <w:sz w:val="28"/>
                <w:szCs w:val="28"/>
              </w:rPr>
              <w:t>«Миру-мир!»</w:t>
            </w:r>
          </w:p>
        </w:tc>
        <w:tc>
          <w:tcPr>
            <w:tcW w:w="1842" w:type="dxa"/>
            <w:gridSpan w:val="2"/>
          </w:tcPr>
          <w:p w:rsidR="00884945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Начальник лагеря </w:t>
            </w:r>
          </w:p>
          <w:p w:rsidR="00884945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884945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4B62F9" w:rsidRDefault="004B62F9" w:rsidP="004B6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125C60" w:rsidRDefault="00884945" w:rsidP="004B6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r w:rsidRPr="00125C60">
              <w:rPr>
                <w:rFonts w:ascii="Times New Roman" w:eastAsia="Times New Roman" w:hAnsi="Times New Roman"/>
                <w:bCs/>
                <w:sz w:val="28"/>
                <w:szCs w:val="28"/>
              </w:rPr>
              <w:t>едагог-организатор</w:t>
            </w:r>
          </w:p>
        </w:tc>
        <w:tc>
          <w:tcPr>
            <w:tcW w:w="2410" w:type="dxa"/>
          </w:tcPr>
          <w:p w:rsidR="00884945" w:rsidRPr="00125C60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C60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843" w:type="dxa"/>
            <w:gridSpan w:val="2"/>
          </w:tcPr>
          <w:p w:rsidR="00884945" w:rsidRPr="00125C60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25C60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884945" w:rsidRPr="007B76D5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7B76D5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B76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 день</w:t>
            </w:r>
          </w:p>
          <w:p w:rsidR="00884945" w:rsidRPr="007B76D5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B76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23.06</w:t>
            </w:r>
          </w:p>
          <w:p w:rsidR="00884945" w:rsidRPr="007B76D5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7B76D5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6D5">
              <w:rPr>
                <w:rFonts w:ascii="Times New Roman" w:hAnsi="Times New Roman"/>
                <w:sz w:val="28"/>
                <w:szCs w:val="28"/>
              </w:rPr>
              <w:t>Патриотическая викторина</w:t>
            </w:r>
          </w:p>
          <w:p w:rsidR="00884945" w:rsidRPr="007B76D5" w:rsidRDefault="00884945" w:rsidP="00884945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7B76D5">
              <w:rPr>
                <w:rFonts w:ascii="Times New Roman" w:hAnsi="Times New Roman"/>
                <w:b/>
                <w:sz w:val="28"/>
                <w:szCs w:val="28"/>
              </w:rPr>
              <w:t>«Будущее в наших руках»</w:t>
            </w:r>
          </w:p>
        </w:tc>
        <w:tc>
          <w:tcPr>
            <w:tcW w:w="1842" w:type="dxa"/>
            <w:gridSpan w:val="2"/>
          </w:tcPr>
          <w:p w:rsidR="00884945" w:rsidRPr="007B76D5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B76D5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7B76D5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6D5">
              <w:rPr>
                <w:rFonts w:ascii="Times New Roman" w:hAnsi="Times New Roman"/>
                <w:sz w:val="28"/>
                <w:szCs w:val="28"/>
              </w:rPr>
              <w:t xml:space="preserve">Спортивная игра по станциям </w:t>
            </w:r>
            <w:r w:rsidRPr="007B76D5">
              <w:rPr>
                <w:rFonts w:ascii="Times New Roman" w:hAnsi="Times New Roman"/>
                <w:b/>
                <w:sz w:val="28"/>
                <w:szCs w:val="28"/>
              </w:rPr>
              <w:t>«Моя Родина - Россия»</w:t>
            </w:r>
          </w:p>
        </w:tc>
        <w:tc>
          <w:tcPr>
            <w:tcW w:w="1843" w:type="dxa"/>
            <w:gridSpan w:val="2"/>
          </w:tcPr>
          <w:p w:rsidR="00884945" w:rsidRPr="007B76D5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Беседа с элементами игры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«Знай! Это мой край!»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Спортивно-развлекательная игра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«Зарничка»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0759BB">
        <w:trPr>
          <w:gridBefore w:val="1"/>
          <w:wBefore w:w="108" w:type="dxa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 день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25.06</w:t>
            </w:r>
          </w:p>
          <w:p w:rsidR="00884945" w:rsidRPr="0081295C" w:rsidRDefault="00884945" w:rsidP="00CB7E5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>День кино</w:t>
            </w:r>
          </w:p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>Просмотр фильма с последующим обсуждением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Педагог-</w:t>
            </w: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организатор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Акция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 xml:space="preserve">«Чистые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пятки» </w:t>
            </w:r>
            <w:r w:rsidRPr="0081295C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Инструктор </w:t>
            </w: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 физ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-ре</w:t>
            </w:r>
          </w:p>
        </w:tc>
      </w:tr>
      <w:tr w:rsidR="00884945" w:rsidRPr="0081295C" w:rsidTr="00884945">
        <w:trPr>
          <w:gridBefore w:val="1"/>
          <w:wBefore w:w="108" w:type="dxa"/>
          <w:trHeight w:val="1060"/>
        </w:trPr>
        <w:tc>
          <w:tcPr>
            <w:tcW w:w="1418" w:type="dxa"/>
          </w:tcPr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21 день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1295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26.06</w:t>
            </w:r>
          </w:p>
          <w:p w:rsidR="00884945" w:rsidRPr="0081295C" w:rsidRDefault="00884945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410" w:type="dxa"/>
          </w:tcPr>
          <w:p w:rsidR="00884945" w:rsidRPr="0081295C" w:rsidRDefault="00884945" w:rsidP="00884945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 xml:space="preserve">Операция  </w:t>
            </w:r>
            <w:r w:rsidRPr="0081295C">
              <w:rPr>
                <w:rFonts w:ascii="Times New Roman" w:hAnsi="Times New Roman"/>
                <w:b/>
                <w:sz w:val="28"/>
                <w:szCs w:val="28"/>
              </w:rPr>
              <w:t>«Нас здесь не было»</w:t>
            </w:r>
          </w:p>
        </w:tc>
        <w:tc>
          <w:tcPr>
            <w:tcW w:w="1842" w:type="dxa"/>
            <w:gridSpan w:val="2"/>
          </w:tcPr>
          <w:p w:rsidR="00884945" w:rsidRPr="0081295C" w:rsidRDefault="00884945" w:rsidP="00884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воспитатели</w:t>
            </w:r>
          </w:p>
        </w:tc>
        <w:tc>
          <w:tcPr>
            <w:tcW w:w="2410" w:type="dxa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Закрытие смены. Дискотека.</w:t>
            </w:r>
          </w:p>
        </w:tc>
        <w:tc>
          <w:tcPr>
            <w:tcW w:w="1843" w:type="dxa"/>
            <w:gridSpan w:val="2"/>
          </w:tcPr>
          <w:p w:rsidR="00884945" w:rsidRPr="0081295C" w:rsidRDefault="00884945" w:rsidP="0088494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1295C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D5440" w:rsidRPr="0081295C" w:rsidTr="00DD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927" w:type="dxa"/>
            <w:gridSpan w:val="4"/>
          </w:tcPr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6643B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Pr="0081295C" w:rsidRDefault="003D5440" w:rsidP="006643BB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  <w:r w:rsidRPr="008129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D5440" w:rsidRPr="0081295C" w:rsidRDefault="003D5440" w:rsidP="006643BB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D5440" w:rsidRPr="0081295C" w:rsidRDefault="003D5440" w:rsidP="006643BB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sz w:val="24"/>
                <w:szCs w:val="24"/>
                <w:lang w:eastAsia="ru-RU"/>
              </w:rPr>
              <w:t>_____________Р.Х.Валиуллина</w:t>
            </w:r>
          </w:p>
          <w:p w:rsidR="003D5440" w:rsidRPr="0081295C" w:rsidRDefault="003D5440" w:rsidP="006643BB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 ГБУ «Лаишевский детский дом»</w:t>
            </w:r>
          </w:p>
        </w:tc>
        <w:tc>
          <w:tcPr>
            <w:tcW w:w="5068" w:type="dxa"/>
            <w:gridSpan w:val="3"/>
          </w:tcPr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319E4" w:rsidRDefault="00E319E4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3D5440" w:rsidRPr="0081295C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D5440" w:rsidRPr="00A5586C" w:rsidRDefault="003D5440" w:rsidP="0081295C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/__________________  </w:t>
            </w:r>
          </w:p>
          <w:p w:rsidR="003D5440" w:rsidRPr="0081295C" w:rsidRDefault="003D5440" w:rsidP="0081295C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«Чайка»                                  </w:t>
            </w:r>
          </w:p>
        </w:tc>
      </w:tr>
      <w:tr w:rsidR="003D5440" w:rsidRPr="0081295C" w:rsidTr="00DD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927" w:type="dxa"/>
            <w:gridSpan w:val="4"/>
          </w:tcPr>
          <w:p w:rsidR="003D5440" w:rsidRPr="00272812" w:rsidRDefault="003D5440" w:rsidP="006643BB">
            <w:pPr>
              <w:pStyle w:val="aa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68" w:type="dxa"/>
            <w:gridSpan w:val="3"/>
          </w:tcPr>
          <w:p w:rsidR="003D5440" w:rsidRPr="00272812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3D5440" w:rsidRPr="00272812" w:rsidRDefault="003D5440" w:rsidP="00D7799E">
            <w:pPr>
              <w:pStyle w:val="aa"/>
              <w:jc w:val="right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7D6A26" w:rsidRDefault="007D6A26" w:rsidP="007D6A2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План-сетка  профильной </w:t>
      </w:r>
      <w:r w:rsidR="00585BE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эколог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ической смены</w:t>
      </w:r>
    </w:p>
    <w:p w:rsidR="007D6A26" w:rsidRDefault="007D6A26" w:rsidP="007D6A26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оздоровительного лагеря «Чайка» </w:t>
      </w:r>
    </w:p>
    <w:p w:rsidR="00F95AB3" w:rsidRDefault="007D6A26" w:rsidP="00F95A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95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(2</w:t>
      </w:r>
      <w:r w:rsidR="00585BE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F95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июня – 1</w:t>
      </w:r>
      <w:r w:rsidR="00585BE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F95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июля 20</w:t>
      </w:r>
      <w:r w:rsidR="00585BE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 w:rsidR="00F95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года)</w:t>
      </w:r>
    </w:p>
    <w:p w:rsidR="00E319E4" w:rsidRPr="00272812" w:rsidRDefault="00E319E4" w:rsidP="00F95AB3">
      <w:pPr>
        <w:spacing w:after="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41"/>
        <w:gridCol w:w="844"/>
        <w:gridCol w:w="857"/>
        <w:gridCol w:w="2552"/>
        <w:gridCol w:w="1524"/>
        <w:gridCol w:w="319"/>
      </w:tblGrid>
      <w:tr w:rsidR="007D6A26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26" w:rsidRPr="002B22B3" w:rsidRDefault="007D6A26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дня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26" w:rsidRPr="00FC3496" w:rsidRDefault="007D6A26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Мероприятия по выбранному профилю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26" w:rsidRPr="00FC3496" w:rsidRDefault="007D6A26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</w:t>
            </w:r>
            <w:r w:rsidR="00FC3496"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-</w:t>
            </w: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26" w:rsidRPr="00FC3496" w:rsidRDefault="007D6A26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Досуговые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26" w:rsidRPr="00FC3496" w:rsidRDefault="007D6A26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</w:t>
            </w:r>
            <w:r w:rsidR="00FC3496"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-</w:t>
            </w:r>
            <w:r w:rsidRPr="00FC349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ный</w:t>
            </w:r>
          </w:p>
        </w:tc>
      </w:tr>
      <w:tr w:rsidR="00066B62" w:rsidRPr="00FC3496" w:rsidTr="00416987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B62" w:rsidRPr="002B22B3" w:rsidRDefault="00E319E4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="00066B62" w:rsidRPr="002B22B3">
              <w:rPr>
                <w:rFonts w:ascii="Times New Roman" w:eastAsia="Times New Roman" w:hAnsi="Times New Roman"/>
                <w:bCs/>
                <w:sz w:val="28"/>
                <w:szCs w:val="28"/>
              </w:rPr>
              <w:t>жед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066B62" w:rsidRPr="002B22B3">
              <w:rPr>
                <w:rFonts w:ascii="Times New Roman" w:eastAsia="Times New Roman" w:hAnsi="Times New Roman"/>
                <w:bCs/>
                <w:sz w:val="28"/>
                <w:szCs w:val="28"/>
              </w:rPr>
              <w:t>но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62" w:rsidRPr="00FC3496" w:rsidRDefault="00066B6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Утренняя зарядка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62" w:rsidRPr="00FC3496" w:rsidRDefault="00066B6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D5440" w:rsidRPr="00FC3496" w:rsidTr="00416987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440" w:rsidRPr="002B22B3" w:rsidRDefault="003D5440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FC3496" w:rsidRDefault="003D5440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Выполнение нарядов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FC3496" w:rsidRDefault="003D5440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воспитатели</w:t>
            </w:r>
          </w:p>
        </w:tc>
      </w:tr>
      <w:tr w:rsidR="003D5440" w:rsidRPr="00FC3496" w:rsidTr="00416987"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2B22B3" w:rsidRDefault="003D5440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891D34" w:rsidRDefault="003D5440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Default="003D5440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</w:tr>
      <w:tr w:rsidR="00272812" w:rsidRPr="00FC3496" w:rsidTr="00416987">
        <w:trPr>
          <w:trHeight w:val="10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27 июня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C3496">
              <w:rPr>
                <w:rFonts w:ascii="Times New Roman" w:eastAsiaTheme="minorHAnsi" w:hAnsi="Times New Roman"/>
                <w:sz w:val="28"/>
                <w:szCs w:val="28"/>
              </w:rPr>
              <w:t>Выпуск стенгазет: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eastAsiaTheme="minorHAnsi" w:hAnsi="Times New Roman"/>
                <w:b/>
                <w:sz w:val="28"/>
                <w:szCs w:val="28"/>
              </w:rPr>
              <w:t>«Наш отряд – я быть здесь рад!»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Открытие смены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«Минута славы»</w:t>
            </w:r>
          </w:p>
          <w:p w:rsidR="00272812" w:rsidRPr="00FC3496" w:rsidRDefault="00272812" w:rsidP="00272812">
            <w:pPr>
              <w:spacing w:after="0" w:line="240" w:lineRule="auto"/>
              <w:rPr>
                <w:rFonts w:asciiTheme="minorHAnsi" w:eastAsiaTheme="minorHAnsi" w:hAnsiTheme="minorHAnsi" w:cs="Browallia New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Эко-Дискотека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28 июня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«Интеллектуаль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ный  биатлон»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Развлекательное мероприятие</w:t>
            </w:r>
          </w:p>
          <w:p w:rsidR="00272812" w:rsidRPr="00FC3496" w:rsidRDefault="00272812" w:rsidP="0027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«Ура, Жара!»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Педагог-организатор, инструктор по физ-ре </w:t>
            </w:r>
          </w:p>
        </w:tc>
      </w:tr>
      <w:tr w:rsidR="00272812" w:rsidRPr="00FC3496" w:rsidTr="00416987">
        <w:trPr>
          <w:trHeight w:val="106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29 июня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Theme="minorHAnsi" w:hAnsiTheme="minorHAnsi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Экологический средник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«Зеленый мир вокруг нас»</w:t>
            </w: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72812" w:rsidRPr="00FC3496" w:rsidRDefault="00272812" w:rsidP="00272812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«Летний драйв!»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Педагог-организатор, инструктор по физ-ре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30 июня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tabs>
                <w:tab w:val="left" w:pos="2535"/>
              </w:tabs>
              <w:rPr>
                <w:rFonts w:ascii="Times New Roman" w:eastAsia="Batang" w:hAnsi="Times New Roman"/>
                <w:sz w:val="28"/>
                <w:szCs w:val="28"/>
              </w:rPr>
            </w:pPr>
            <w:r w:rsidRPr="00FC3496">
              <w:rPr>
                <w:rFonts w:ascii="Times New Roman" w:eastAsia="Batang" w:hAnsi="Times New Roman"/>
                <w:sz w:val="28"/>
                <w:szCs w:val="28"/>
              </w:rPr>
              <w:t xml:space="preserve"> Занятие </w:t>
            </w:r>
            <w:r w:rsidRPr="00FC3496">
              <w:rPr>
                <w:rFonts w:ascii="Times New Roman" w:eastAsia="Batang" w:hAnsi="Times New Roman"/>
                <w:b/>
                <w:sz w:val="28"/>
                <w:szCs w:val="28"/>
              </w:rPr>
              <w:t>«Мастерим своими руками»</w:t>
            </w:r>
            <w:r w:rsidRPr="00FC3496">
              <w:rPr>
                <w:rFonts w:ascii="Times New Roman" w:eastAsia="Batang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Рейд</w:t>
            </w:r>
            <w:r w:rsidRPr="00FC3496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eastAsiaTheme="minorHAnsi" w:hAnsi="Times New Roman"/>
                <w:b/>
                <w:sz w:val="28"/>
                <w:szCs w:val="28"/>
              </w:rPr>
              <w:t>«Чистота-залог здоровья»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Воспитатели, мед.сестра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«Чистые игры»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Зеленая дискотека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  <w:r w:rsidRPr="002B22B3">
              <w:rPr>
                <w:rFonts w:ascii="Times New Roman" w:hAnsi="Times New Roman"/>
              </w:rPr>
              <w:t xml:space="preserve"> </w:t>
            </w: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Интерактивная игра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«Поле чудес»</w:t>
            </w:r>
          </w:p>
          <w:p w:rsidR="00272812" w:rsidRPr="00272812" w:rsidRDefault="00272812" w:rsidP="00272812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72812" w:rsidRPr="00ED7E65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Пятиминутка здоровья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«О вреде  и пользе солнца»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  <w:p w:rsidR="00272812" w:rsidRP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«Краски лета»</w:t>
            </w:r>
          </w:p>
          <w:p w:rsidR="00272812" w:rsidRPr="00272812" w:rsidRDefault="00272812" w:rsidP="00272812">
            <w:pPr>
              <w:pStyle w:val="aa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  <w:r w:rsidRPr="00FC3496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  <w:p w:rsidR="00272812" w:rsidRP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«Вместе  мы сила»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Операция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«Уют»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Генеральная уборка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272812" w:rsidRPr="00FC3496" w:rsidTr="00416987">
        <w:trPr>
          <w:trHeight w:val="4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«Волшебные мелки»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Воспитатели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Викторина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«Марафон сказок»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«Умники и умницы»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Веселые старты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Экологический средник 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«Зеленый мир вокруг нас»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C3496">
              <w:rPr>
                <w:rFonts w:ascii="Times New Roman" w:eastAsia="Batang" w:hAnsi="Times New Roman"/>
                <w:sz w:val="28"/>
                <w:szCs w:val="28"/>
              </w:rPr>
              <w:t xml:space="preserve">Игра </w:t>
            </w:r>
            <w:r w:rsidRPr="00FC3496">
              <w:rPr>
                <w:rFonts w:ascii="Times New Roman" w:eastAsia="Batang" w:hAnsi="Times New Roman"/>
                <w:b/>
                <w:sz w:val="28"/>
                <w:szCs w:val="28"/>
              </w:rPr>
              <w:t>«Счастливый случай»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tabs>
                <w:tab w:val="left" w:pos="2535"/>
              </w:tabs>
              <w:rPr>
                <w:rFonts w:ascii="Times New Roman" w:eastAsia="Batang" w:hAnsi="Times New Roman"/>
                <w:sz w:val="28"/>
                <w:szCs w:val="28"/>
              </w:rPr>
            </w:pPr>
            <w:r w:rsidRPr="00FC3496">
              <w:rPr>
                <w:rFonts w:ascii="Times New Roman" w:eastAsia="Batang" w:hAnsi="Times New Roman"/>
                <w:sz w:val="28"/>
                <w:szCs w:val="28"/>
              </w:rPr>
              <w:t xml:space="preserve">Занятие </w:t>
            </w:r>
            <w:r w:rsidRPr="00FC3496">
              <w:rPr>
                <w:rFonts w:ascii="Times New Roman" w:eastAsia="Batang" w:hAnsi="Times New Roman"/>
                <w:b/>
                <w:sz w:val="28"/>
                <w:szCs w:val="28"/>
              </w:rPr>
              <w:t>«Мастерим своими руками»</w:t>
            </w:r>
            <w:r w:rsidRPr="00FC3496">
              <w:rPr>
                <w:rFonts w:ascii="Times New Roman" w:eastAsia="Batang" w:hAnsi="Times New Roman"/>
                <w:sz w:val="28"/>
                <w:szCs w:val="28"/>
              </w:rPr>
              <w:t xml:space="preserve"> из природных материалов для </w:t>
            </w:r>
            <w:r w:rsidRPr="00FC3496">
              <w:rPr>
                <w:rFonts w:ascii="Times New Roman" w:eastAsia="Batang" w:hAnsi="Times New Roman"/>
                <w:sz w:val="28"/>
                <w:szCs w:val="28"/>
              </w:rPr>
              <w:lastRenderedPageBreak/>
              <w:t>конкурса поделок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Педагог-организатор</w:t>
            </w: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Караоке-конкурс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«С песней по жизни»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12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«Чистые игры»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Викторина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«По страницам любимых мультфильмов»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Просмотр мультфильма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Конкурс фотографий 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«Моя  планета»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Пятиминутка здоровья «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Сигарета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опасный враг человека»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  <w:p w:rsidR="00272812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Игра-занятие </w:t>
            </w:r>
          </w:p>
          <w:p w:rsidR="00272812" w:rsidRPr="00FC3496" w:rsidRDefault="00272812" w:rsidP="00272812">
            <w:pPr>
              <w:pStyle w:val="aa"/>
              <w:rPr>
                <w:rFonts w:ascii="Times New Roman" w:eastAsia="Batang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«В гостях у Лесовичка»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Интеллектуальная игра на тему экологии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«А правда, </w:t>
            </w:r>
          </w:p>
          <w:p w:rsidR="00272812" w:rsidRPr="00FC3496" w:rsidRDefault="00272812" w:rsidP="00272812">
            <w:pPr>
              <w:pStyle w:val="aa"/>
              <w:rPr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ли что?»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Операция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«Уют»</w:t>
            </w:r>
          </w:p>
          <w:p w:rsidR="00272812" w:rsidRDefault="00272812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Генеральная уборка</w:t>
            </w:r>
          </w:p>
          <w:p w:rsidR="00272812" w:rsidRPr="00FC3496" w:rsidRDefault="00272812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Блиц-турнир по бадминтону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Инструктор по физ-ре 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«Природа - наш дом родной»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Интеллектуальная викторина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«Своя игра»</w:t>
            </w: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на тему Живопись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Выпуск  стенгазеты о редких растениях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«Красная книга»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Мастер класс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«Пуговичный мир»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Экологический средник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«Зеленый мир вокруг нас»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«Футбольный фристайл»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«Мир глазами детей»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Конкурс «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Самый начитанный ребенок»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«Чистые игры»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Пятиминутка здоровья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«Клещ-маленький, но опасный»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72812" w:rsidRPr="00FC3496" w:rsidRDefault="00272812" w:rsidP="0027281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Игра-квест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«В поисках сокровищ»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20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</w:p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>Выпуск стенгазеты по итогам первой смены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«Экология это…»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272812" w:rsidRPr="00FC3496" w:rsidTr="004169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 день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B22B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 июля</w:t>
            </w:r>
          </w:p>
          <w:p w:rsidR="00272812" w:rsidRPr="002B22B3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Операция </w:t>
            </w:r>
            <w:r w:rsidRPr="00FC3496">
              <w:rPr>
                <w:rFonts w:ascii="Times New Roman" w:hAnsi="Times New Roman"/>
                <w:b/>
                <w:sz w:val="28"/>
                <w:szCs w:val="28"/>
              </w:rPr>
              <w:t>«Нас здесь не было»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295C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C3496">
              <w:rPr>
                <w:rFonts w:ascii="Times New Roman" w:hAnsi="Times New Roman"/>
                <w:sz w:val="28"/>
                <w:szCs w:val="28"/>
              </w:rPr>
              <w:t xml:space="preserve"> Закрытие смены. Дискотека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12" w:rsidRPr="00FC3496" w:rsidRDefault="00272812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C3496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D5440" w:rsidRPr="00FC3496" w:rsidTr="00FC3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9" w:type="dxa"/>
        </w:trPr>
        <w:tc>
          <w:tcPr>
            <w:tcW w:w="4921" w:type="dxa"/>
            <w:gridSpan w:val="4"/>
          </w:tcPr>
          <w:p w:rsidR="003D5440" w:rsidRPr="002B22B3" w:rsidRDefault="003D5440" w:rsidP="00272812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gridSpan w:val="3"/>
          </w:tcPr>
          <w:p w:rsidR="003D5440" w:rsidRPr="00FC3496" w:rsidRDefault="003D5440" w:rsidP="00272812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7640" w:rsidRDefault="000B7640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7640" w:rsidRDefault="000B7640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6987" w:rsidRDefault="00416987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65"/>
      </w:tblGrid>
      <w:tr w:rsidR="002B22B3" w:rsidTr="00066B62">
        <w:tc>
          <w:tcPr>
            <w:tcW w:w="4989" w:type="dxa"/>
          </w:tcPr>
          <w:p w:rsidR="002B22B3" w:rsidRDefault="002B22B3" w:rsidP="00B2707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B22B3" w:rsidRDefault="002B22B3" w:rsidP="00B2707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22B3" w:rsidRPr="00A5586C" w:rsidRDefault="002B22B3" w:rsidP="00B2707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_____________Р.Х.Валиуллина</w:t>
            </w:r>
          </w:p>
          <w:p w:rsidR="002B22B3" w:rsidRPr="00A5586C" w:rsidRDefault="002B22B3" w:rsidP="00B2707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ГБУ «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Лаишевск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5" w:type="dxa"/>
          </w:tcPr>
          <w:p w:rsidR="00066B62" w:rsidRDefault="00066B62" w:rsidP="00066B62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066B62" w:rsidRPr="0081295C" w:rsidRDefault="00066B62" w:rsidP="00066B62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66B62" w:rsidRPr="00A5586C" w:rsidRDefault="00066B62" w:rsidP="00066B62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/__________________  </w:t>
            </w:r>
          </w:p>
          <w:p w:rsidR="002B22B3" w:rsidRPr="00A5586C" w:rsidRDefault="00066B62" w:rsidP="00066B62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«Чайка»                                  </w:t>
            </w:r>
          </w:p>
        </w:tc>
      </w:tr>
    </w:tbl>
    <w:p w:rsidR="002B22B3" w:rsidRPr="00250E42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План-сетка  профильной спортивно-оздоровительной смены</w:t>
      </w:r>
    </w:p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оздоровительного лагеря «Чайка» </w:t>
      </w:r>
    </w:p>
    <w:p w:rsidR="002B22B3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</w:t>
      </w:r>
      <w:r w:rsidR="00066B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18 июля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B76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66B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августа 20</w:t>
      </w:r>
      <w:r w:rsidR="00066B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года)</w:t>
      </w:r>
    </w:p>
    <w:p w:rsidR="002B22B3" w:rsidRPr="00250E42" w:rsidRDefault="002B22B3" w:rsidP="002B22B3">
      <w:pPr>
        <w:spacing w:after="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42"/>
        <w:gridCol w:w="1053"/>
        <w:gridCol w:w="648"/>
        <w:gridCol w:w="85"/>
        <w:gridCol w:w="198"/>
        <w:gridCol w:w="2268"/>
        <w:gridCol w:w="142"/>
        <w:gridCol w:w="1524"/>
        <w:gridCol w:w="319"/>
      </w:tblGrid>
      <w:tr w:rsidR="002B22B3" w:rsidRPr="00973144" w:rsidTr="0056648E">
        <w:tc>
          <w:tcPr>
            <w:tcW w:w="1384" w:type="dxa"/>
          </w:tcPr>
          <w:p w:rsidR="002B22B3" w:rsidRPr="00973144" w:rsidRDefault="002B22B3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дня</w:t>
            </w:r>
          </w:p>
        </w:tc>
        <w:tc>
          <w:tcPr>
            <w:tcW w:w="2552" w:type="dxa"/>
            <w:gridSpan w:val="2"/>
          </w:tcPr>
          <w:p w:rsidR="002B22B3" w:rsidRDefault="002B22B3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выбранному профилю</w:t>
            </w:r>
          </w:p>
          <w:p w:rsidR="0056648E" w:rsidRPr="00973144" w:rsidRDefault="0056648E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gridSpan w:val="3"/>
          </w:tcPr>
          <w:p w:rsidR="002B22B3" w:rsidRPr="00973144" w:rsidRDefault="002B22B3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Ответствен</w:t>
            </w:r>
            <w:r w:rsidR="0056648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466" w:type="dxa"/>
            <w:gridSpan w:val="2"/>
          </w:tcPr>
          <w:p w:rsidR="002B22B3" w:rsidRPr="00973144" w:rsidRDefault="002B22B3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Досуговые мероприятия </w:t>
            </w:r>
          </w:p>
        </w:tc>
        <w:tc>
          <w:tcPr>
            <w:tcW w:w="1985" w:type="dxa"/>
            <w:gridSpan w:val="3"/>
          </w:tcPr>
          <w:p w:rsidR="002B22B3" w:rsidRPr="00973144" w:rsidRDefault="002B22B3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</w:t>
            </w:r>
            <w:r w:rsidR="0056648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ный </w:t>
            </w:r>
          </w:p>
        </w:tc>
      </w:tr>
      <w:tr w:rsidR="00066B62" w:rsidRPr="00973144" w:rsidTr="0056648E">
        <w:tc>
          <w:tcPr>
            <w:tcW w:w="1384" w:type="dxa"/>
            <w:vMerge w:val="restart"/>
          </w:tcPr>
          <w:p w:rsidR="00066B62" w:rsidRPr="00973144" w:rsidRDefault="00066B62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66B62" w:rsidRDefault="00066B62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ежед-но</w:t>
            </w:r>
          </w:p>
          <w:p w:rsidR="00E10F2B" w:rsidRDefault="00E10F2B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E10F2B" w:rsidRPr="00973144" w:rsidRDefault="00E10F2B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066B62" w:rsidRPr="00973144" w:rsidRDefault="00066B62" w:rsidP="00B2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4253" w:type="dxa"/>
            <w:gridSpan w:val="4"/>
          </w:tcPr>
          <w:p w:rsidR="00066B62" w:rsidRPr="00973144" w:rsidRDefault="00066B62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Инструктор по физ-ре</w:t>
            </w:r>
          </w:p>
        </w:tc>
      </w:tr>
      <w:tr w:rsidR="00E10F2B" w:rsidRPr="00973144" w:rsidTr="0056648E">
        <w:tc>
          <w:tcPr>
            <w:tcW w:w="1384" w:type="dxa"/>
            <w:vMerge/>
          </w:tcPr>
          <w:p w:rsidR="00E10F2B" w:rsidRPr="00973144" w:rsidRDefault="00E10F2B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E10F2B" w:rsidRPr="00973144" w:rsidRDefault="00E10F2B" w:rsidP="003D5440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144">
              <w:rPr>
                <w:rFonts w:ascii="Times New Roman" w:hAnsi="Times New Roman"/>
                <w:sz w:val="28"/>
                <w:szCs w:val="28"/>
                <w:lang w:eastAsia="ru-RU"/>
              </w:rPr>
              <w:t>Спорт. Тренировка по видам спорта</w:t>
            </w:r>
          </w:p>
        </w:tc>
        <w:tc>
          <w:tcPr>
            <w:tcW w:w="4253" w:type="dxa"/>
            <w:gridSpan w:val="4"/>
          </w:tcPr>
          <w:p w:rsidR="00E10F2B" w:rsidRPr="00973144" w:rsidRDefault="00E10F2B" w:rsidP="003D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Инструктор по физ-ре</w:t>
            </w:r>
          </w:p>
        </w:tc>
      </w:tr>
      <w:tr w:rsidR="00E10F2B" w:rsidRPr="00973144" w:rsidTr="0056648E">
        <w:tc>
          <w:tcPr>
            <w:tcW w:w="1384" w:type="dxa"/>
            <w:vMerge/>
          </w:tcPr>
          <w:p w:rsidR="00E10F2B" w:rsidRPr="00973144" w:rsidRDefault="00E10F2B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E10F2B" w:rsidRPr="00973144" w:rsidRDefault="00E10F2B" w:rsidP="003D5440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3144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нарядов</w:t>
            </w:r>
          </w:p>
        </w:tc>
        <w:tc>
          <w:tcPr>
            <w:tcW w:w="4253" w:type="dxa"/>
            <w:gridSpan w:val="4"/>
          </w:tcPr>
          <w:p w:rsidR="00E10F2B" w:rsidRPr="00973144" w:rsidRDefault="00E10F2B" w:rsidP="003D5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лагеря, восп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татели</w:t>
            </w:r>
          </w:p>
        </w:tc>
      </w:tr>
      <w:tr w:rsidR="003D5440" w:rsidRPr="00973144" w:rsidTr="0056648E">
        <w:tc>
          <w:tcPr>
            <w:tcW w:w="1384" w:type="dxa"/>
            <w:vMerge/>
          </w:tcPr>
          <w:p w:rsidR="003D5440" w:rsidRPr="00973144" w:rsidRDefault="003D5440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6"/>
          </w:tcPr>
          <w:p w:rsidR="003D5440" w:rsidRPr="00891D34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4253" w:type="dxa"/>
            <w:gridSpan w:val="4"/>
          </w:tcPr>
          <w:p w:rsidR="003D5440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066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Выявление интересов воспитанников, их предпочтений в спорте.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Открытие смены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Водное шоу</w:t>
            </w: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 xml:space="preserve"> Дискотека.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 июля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Default="00884945" w:rsidP="0027281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Зарница</w:t>
            </w:r>
          </w:p>
          <w:p w:rsidR="00272812" w:rsidRPr="002C6508" w:rsidRDefault="00272812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</w:p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«Правила личной гигиены»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  <w:p w:rsidR="00884945" w:rsidRPr="002C6508" w:rsidRDefault="00884945" w:rsidP="00272812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Интерактивная программа, посвященная </w:t>
            </w:r>
            <w:r w:rsidRPr="002C650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ЗОЖ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1285240</wp:posOffset>
                  </wp:positionH>
                  <wp:positionV relativeFrom="paragraph">
                    <wp:posOffset>308610</wp:posOffset>
                  </wp:positionV>
                  <wp:extent cx="1657350" cy="1924050"/>
                  <wp:effectExtent l="19050" t="0" r="0" b="0"/>
                  <wp:wrapNone/>
                  <wp:docPr id="41" name="Рисунок 10" descr="C:\Users\User\Desktop\Оленина ППР\Чайка нов\Программа 2020\Картинки\049677e3c31874d074268549e8d9936c--garden-games-jo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ленина ППР\Чайка нов\Программа 2020\Картинки\049677e3c31874d074268549e8d9936c--garden-games-jo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3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>Блиц-турнир по шахматам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272812" w:rsidRDefault="00884945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 xml:space="preserve">Рейд </w:t>
            </w: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«Чистота-залог здоровья»</w:t>
            </w:r>
          </w:p>
          <w:p w:rsidR="00272812" w:rsidRDefault="00272812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272812" w:rsidRDefault="00272812" w:rsidP="0027281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Квест-игра</w:t>
            </w:r>
          </w:p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«Следопыт»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</w:t>
            </w:r>
          </w:p>
          <w:p w:rsidR="00884945" w:rsidRPr="002C6508" w:rsidRDefault="00884945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медсестра</w:t>
            </w:r>
          </w:p>
          <w:p w:rsidR="00272812" w:rsidRDefault="00272812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Default="00884945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  <w:p w:rsidR="0056648E" w:rsidRPr="002C6508" w:rsidRDefault="0056648E" w:rsidP="00272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4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Спортивное мероприятие</w:t>
            </w:r>
          </w:p>
          <w:p w:rsidR="00884945" w:rsidRDefault="00884945" w:rsidP="00566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«Большая игра»</w:t>
            </w:r>
          </w:p>
          <w:p w:rsidR="0056648E" w:rsidRPr="002C6508" w:rsidRDefault="0056648E" w:rsidP="00566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>Выпуск стенгазеты: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«В здоровом теле – здоровый дух</w:t>
            </w:r>
          </w:p>
        </w:tc>
        <w:tc>
          <w:tcPr>
            <w:tcW w:w="1843" w:type="dxa"/>
            <w:gridSpan w:val="3"/>
          </w:tcPr>
          <w:p w:rsidR="00884945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56648E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648E" w:rsidRPr="002C6508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>Конкурс рисунков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«Волшебные краски лета»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1361440</wp:posOffset>
                  </wp:positionH>
                  <wp:positionV relativeFrom="paragraph">
                    <wp:posOffset>14605</wp:posOffset>
                  </wp:positionV>
                  <wp:extent cx="1476375" cy="2143125"/>
                  <wp:effectExtent l="19050" t="0" r="9525" b="0"/>
                  <wp:wrapNone/>
                  <wp:docPr id="51" name="Рисунок 4" descr="C:\Users\User\Desktop\Оленина ППР\Чайка нов\Программа 2020\Картинки\3a59cc6bf201686dd37d970d68902e63--kids-sports-teaching-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Оленина ППР\Чайка нов\Программа 2020\Картинки\3a59cc6bf201686dd37d970d68902e63--kids-sports-teaching-k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5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 июля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Блиц-турнир по шашкам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Игровая программа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«Интеллектуаль</w:t>
            </w:r>
            <w:r w:rsidR="0056648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ный марафон»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6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 июля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Спортивно-развлекательное мероприятие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«Большие гонки»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>Беседа</w:t>
            </w: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«Меры доврачебной помощи»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648E" w:rsidRPr="002C6508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«Чистые пятки»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Квест-игра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«Следопыт»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56648E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648E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7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Блиц-турнир по дартсу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Инструктор </w:t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Операция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«Уют»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Игра-квест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«Найди сокровища пиратов»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Начальник лагеря, </w:t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воспитатели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rPr>
          <w:trHeight w:val="409"/>
        </w:trPr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8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25 июля</w:t>
            </w:r>
          </w:p>
          <w:p w:rsidR="00884945" w:rsidRPr="00973144" w:rsidRDefault="00884945" w:rsidP="00A63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Спортивное многоборье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«Путешествие в страну Лето»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9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 июля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Турнир по бадминтону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«Виват, Россия!»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10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27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Соревнования по волейболу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Беседа 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«Кишечные инфекции и их профилактика»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 xml:space="preserve">Рейд </w:t>
            </w: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«Чистота-залог здоровья»</w:t>
            </w:r>
          </w:p>
          <w:p w:rsidR="00884945" w:rsidRDefault="00884945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56648E" w:rsidRPr="002C6508" w:rsidRDefault="0056648E" w:rsidP="0056648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Выпуск стенгазеты «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А в нашем лагере»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</w:t>
            </w:r>
          </w:p>
          <w:p w:rsidR="00884945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Медсестра</w:t>
            </w:r>
          </w:p>
          <w:p w:rsidR="0056648E" w:rsidRPr="002C6508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11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28 июля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Блиц-турнир по настольному теннису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Юмористическая викторина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«Чудесная карусель»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12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29 июля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Посиделки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 xml:space="preserve"> «Мои любимые песни»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13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571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30 июля </w:t>
            </w:r>
          </w:p>
          <w:p w:rsidR="00884945" w:rsidRPr="00973144" w:rsidRDefault="00884945" w:rsidP="00571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Игра по станциям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«Спортландия»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«Чистые пятки»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  <w:p w:rsidR="00884945" w:rsidRPr="0056648E" w:rsidRDefault="00884945" w:rsidP="0056648E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«Я рисую лето»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537845</wp:posOffset>
                  </wp:positionV>
                  <wp:extent cx="1514475" cy="2476500"/>
                  <wp:effectExtent l="19050" t="0" r="9525" b="0"/>
                  <wp:wrapNone/>
                  <wp:docPr id="42" name="Рисунок 27" descr="C:\Users\User\Desktop\Оленина ППР\Чайка нов\Программа 2020\Картинки\soccer-player-27047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Оленина ППР\Чайка нов\Программа 2020\Картинки\soccer-player-27047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14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июля 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Веселые старты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Операция «Уют»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Генеральная уборка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«Умники и умницы</w:t>
            </w:r>
            <w:r w:rsidRPr="002C65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воспитатели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15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250E42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 августа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Турнир по мини-футболу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56648E" w:rsidRDefault="00884945" w:rsidP="0056648E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«Осторожно, клещ»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6418580</wp:posOffset>
                  </wp:positionH>
                  <wp:positionV relativeFrom="paragraph">
                    <wp:posOffset>-75565</wp:posOffset>
                  </wp:positionV>
                  <wp:extent cx="1514475" cy="1762125"/>
                  <wp:effectExtent l="0" t="0" r="9525" b="0"/>
                  <wp:wrapNone/>
                  <wp:docPr id="43" name="Рисунок 17" descr="C:\Users\User\Desktop\Оленина ППР\Чайка нов\Программа 2020\Картинки\bd3cd679566d88660da1e7adc6246b0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Оленина ППР\Чайка нов\Программа 2020\Картинки\bd3cd679566d88660da1e7adc6246b0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Развлекательное мероприятие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«Угадай кто на фото»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16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августа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lastRenderedPageBreak/>
              <w:t>Спортивные игры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 xml:space="preserve">«Я люблю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спорт»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Инструктор </w:t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Викторина «Цветочная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радуга»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Педагог-</w:t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17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 августа</w:t>
            </w:r>
          </w:p>
        </w:tc>
        <w:tc>
          <w:tcPr>
            <w:tcW w:w="2410" w:type="dxa"/>
          </w:tcPr>
          <w:p w:rsidR="0056648E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648E">
              <w:rPr>
                <w:rFonts w:ascii="Times New Roman" w:hAnsi="Times New Roman"/>
                <w:b/>
                <w:sz w:val="28"/>
                <w:szCs w:val="28"/>
              </w:rPr>
              <w:t>«Форт-баярд»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 xml:space="preserve">Рейд </w:t>
            </w: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«Чистота-залог здоровья»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Игра-квест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«12 записок»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1247140</wp:posOffset>
                  </wp:positionH>
                  <wp:positionV relativeFrom="paragraph">
                    <wp:posOffset>186690</wp:posOffset>
                  </wp:positionV>
                  <wp:extent cx="1685925" cy="1809750"/>
                  <wp:effectExtent l="0" t="0" r="0" b="0"/>
                  <wp:wrapNone/>
                  <wp:docPr id="44" name="Рисунок 18" descr="C:\Users\User\Desktop\Оленина ППР\Чайка нов\Программа 2020\Картинки\bf5c0944f275bb772c1d448ec7f786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Оленина ППР\Чайка нов\Программа 2020\Картинки\bf5c0944f275bb772c1d448ec7f786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Медсестра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18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 августа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eastAsiaTheme="minorHAnsi" w:hAnsi="Times New Roman"/>
                <w:sz w:val="28"/>
                <w:szCs w:val="28"/>
              </w:rPr>
              <w:t xml:space="preserve">Спартакиада: </w:t>
            </w:r>
            <w:r w:rsidRPr="002C6508">
              <w:rPr>
                <w:rFonts w:ascii="Times New Roman" w:eastAsiaTheme="minorHAnsi" w:hAnsi="Times New Roman"/>
                <w:b/>
                <w:sz w:val="28"/>
                <w:szCs w:val="28"/>
              </w:rPr>
              <w:t>«Быстрее, выше, сильнее»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Интеллектуаль</w:t>
            </w:r>
            <w:r w:rsidR="0056648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ный биатлон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rPr>
          <w:trHeight w:val="1090"/>
        </w:trPr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19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 августа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Спортивные состязания «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Ралли бегунов»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Флеш-моб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«На спорте»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 августа</w:t>
            </w:r>
          </w:p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Малые олимпийские игры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Минутка здоровья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«Как  ухаживать за зубами»</w:t>
            </w:r>
          </w:p>
        </w:tc>
        <w:tc>
          <w:tcPr>
            <w:tcW w:w="1843" w:type="dxa"/>
            <w:gridSpan w:val="3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648E" w:rsidRDefault="0056648E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«Чистые пятки»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>Выпуск стенгазеты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«История олимпийских игр»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84945" w:rsidRPr="002C6508" w:rsidRDefault="00884945" w:rsidP="00566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884945" w:rsidRPr="00973144" w:rsidTr="0056648E">
        <w:tc>
          <w:tcPr>
            <w:tcW w:w="1384" w:type="dxa"/>
          </w:tcPr>
          <w:p w:rsidR="00884945" w:rsidRPr="00973144" w:rsidRDefault="00884945" w:rsidP="00B27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21 </w:t>
            </w:r>
            <w:r w:rsidRPr="0097314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884945" w:rsidRPr="00973144" w:rsidRDefault="00884945" w:rsidP="00250E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31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 августа</w:t>
            </w:r>
          </w:p>
        </w:tc>
        <w:tc>
          <w:tcPr>
            <w:tcW w:w="2410" w:type="dxa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Операция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«Нас здесь не было»</w:t>
            </w:r>
          </w:p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воспитатели</w:t>
            </w:r>
          </w:p>
        </w:tc>
        <w:tc>
          <w:tcPr>
            <w:tcW w:w="2693" w:type="dxa"/>
            <w:gridSpan w:val="4"/>
          </w:tcPr>
          <w:p w:rsidR="00884945" w:rsidRPr="002C6508" w:rsidRDefault="00884945" w:rsidP="00272812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508">
              <w:rPr>
                <w:rFonts w:ascii="Times New Roman" w:hAnsi="Times New Roman"/>
                <w:sz w:val="28"/>
                <w:szCs w:val="28"/>
              </w:rPr>
              <w:t xml:space="preserve">Закрытие смены. Дискотека в стиле ретро </w:t>
            </w:r>
            <w:r w:rsidRPr="002C6508">
              <w:rPr>
                <w:rFonts w:ascii="Times New Roman" w:hAnsi="Times New Roman"/>
                <w:b/>
                <w:sz w:val="28"/>
                <w:szCs w:val="28"/>
              </w:rPr>
              <w:t>«Стиляги»</w:t>
            </w:r>
          </w:p>
        </w:tc>
        <w:tc>
          <w:tcPr>
            <w:tcW w:w="1843" w:type="dxa"/>
            <w:gridSpan w:val="2"/>
          </w:tcPr>
          <w:p w:rsidR="00884945" w:rsidRPr="002C6508" w:rsidRDefault="00884945" w:rsidP="00272812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C6508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973144" w:rsidTr="005664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9" w:type="dxa"/>
        </w:trPr>
        <w:tc>
          <w:tcPr>
            <w:tcW w:w="4989" w:type="dxa"/>
            <w:gridSpan w:val="4"/>
          </w:tcPr>
          <w:p w:rsidR="00250E42" w:rsidRDefault="00250E42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73144" w:rsidRDefault="00973144" w:rsidP="003D544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73144" w:rsidRDefault="00973144" w:rsidP="003D544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73144" w:rsidRPr="00A5586C" w:rsidRDefault="00973144" w:rsidP="003D544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_____________Р.Х.Валиуллина</w:t>
            </w:r>
          </w:p>
          <w:p w:rsidR="00973144" w:rsidRPr="00A5586C" w:rsidRDefault="00973144" w:rsidP="003D5440">
            <w:pPr>
              <w:pStyle w:val="a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ГБУ «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Лаишевск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5" w:type="dxa"/>
            <w:gridSpan w:val="6"/>
          </w:tcPr>
          <w:p w:rsidR="00250E42" w:rsidRDefault="00250E42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6648E" w:rsidRDefault="0056648E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72812" w:rsidRDefault="00272812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73144" w:rsidRDefault="00973144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29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973144" w:rsidRPr="0081295C" w:rsidRDefault="00973144" w:rsidP="003D5440">
            <w:pPr>
              <w:pStyle w:val="aa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73144" w:rsidRPr="00A5586C" w:rsidRDefault="00973144" w:rsidP="003D5440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/__________________  </w:t>
            </w:r>
          </w:p>
          <w:p w:rsidR="00973144" w:rsidRPr="00A5586C" w:rsidRDefault="00973144" w:rsidP="003D5440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58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«Чайка»                                  </w:t>
            </w:r>
          </w:p>
        </w:tc>
      </w:tr>
    </w:tbl>
    <w:p w:rsidR="00973144" w:rsidRDefault="00973144" w:rsidP="00891D3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1D34" w:rsidRDefault="00891D34" w:rsidP="00891D3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План-сетка  профильной </w:t>
      </w:r>
      <w:r w:rsidR="00F95A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краеведческо</w:t>
      </w:r>
      <w:r w:rsidR="00CB62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-туристической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смены</w:t>
      </w:r>
    </w:p>
    <w:p w:rsidR="00891D34" w:rsidRDefault="00891D34" w:rsidP="00891D3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детского оздоровительного лагеря «Чайка» </w:t>
      </w:r>
    </w:p>
    <w:p w:rsidR="00891D34" w:rsidRDefault="00891D34" w:rsidP="00891D3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</w:t>
      </w:r>
      <w:r w:rsidR="009731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 – 28 августа</w:t>
      </w:r>
      <w:r w:rsidR="00015C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 w:rsidR="00FC34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года)</w:t>
      </w:r>
    </w:p>
    <w:p w:rsidR="008B6F20" w:rsidRPr="00250E42" w:rsidRDefault="008B6F20" w:rsidP="00891D34">
      <w:pPr>
        <w:spacing w:after="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2"/>
        <w:gridCol w:w="1701"/>
        <w:gridCol w:w="2268"/>
        <w:gridCol w:w="142"/>
        <w:gridCol w:w="1701"/>
      </w:tblGrid>
      <w:tr w:rsidR="00891D34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34" w:rsidRPr="00416D39" w:rsidRDefault="00891D3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дня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34" w:rsidRPr="00416D39" w:rsidRDefault="00891D3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Мероприятия по выбранному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профилю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34" w:rsidRPr="00416D39" w:rsidRDefault="00891D3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34" w:rsidRPr="00416D39" w:rsidRDefault="00891D3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Досуговые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34" w:rsidRPr="00416D39" w:rsidRDefault="00891D34" w:rsidP="008B6F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505EB" w:rsidRPr="00416D39" w:rsidTr="00315922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5EB" w:rsidRPr="00416D39" w:rsidRDefault="00015590" w:rsidP="0001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е</w:t>
            </w:r>
            <w:r w:rsidR="00C505EB"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жед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="00C505EB"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но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EB" w:rsidRPr="00416D39" w:rsidRDefault="00C505EB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Утренняя зарядка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5EB" w:rsidRPr="00416D39" w:rsidRDefault="00C505EB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D5440" w:rsidRPr="00416D39" w:rsidTr="00315922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440" w:rsidRPr="00416D39" w:rsidRDefault="003D5440" w:rsidP="00C50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3D5440">
            <w:pPr>
              <w:pStyle w:val="aa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6D39">
              <w:rPr>
                <w:rFonts w:ascii="Times New Roman" w:hAnsi="Times New Roman"/>
                <w:sz w:val="28"/>
                <w:szCs w:val="28"/>
                <w:lang w:eastAsia="ru-RU"/>
              </w:rPr>
              <w:t>Выполнение нарядов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3D5440" w:rsidRPr="00416D39" w:rsidTr="00315922"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Рейд «Чистота – залог здоровья»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</w:tr>
      <w:tr w:rsidR="003D5440" w:rsidRPr="00416D39" w:rsidTr="00315922">
        <w:trPr>
          <w:trHeight w:val="7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440" w:rsidRPr="00416D39" w:rsidRDefault="00D556AA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  <w:r w:rsidR="003D5440"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раза в неделю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Прогулки и экскурсии на природу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922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педагог-организатор, воспитатели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августа 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Развлекательно-познавательное мероприятие </w:t>
            </w:r>
          </w:p>
          <w:p w:rsidR="003D5440" w:rsidRPr="00416D39" w:rsidRDefault="003D5440" w:rsidP="008B6F20">
            <w:pPr>
              <w:pStyle w:val="aa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«Познаю свой край родной»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505E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16D39">
              <w:rPr>
                <w:rFonts w:ascii="Times New Roman" w:eastAsiaTheme="minorHAnsi" w:hAnsi="Times New Roman"/>
                <w:sz w:val="28"/>
                <w:szCs w:val="28"/>
              </w:rPr>
              <w:t xml:space="preserve">Открытие лагерной смены. </w:t>
            </w:r>
          </w:p>
          <w:p w:rsidR="003D5440" w:rsidRPr="00416D39" w:rsidRDefault="003D5440" w:rsidP="00C505E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16D39">
              <w:rPr>
                <w:rFonts w:ascii="Times New Roman" w:eastAsiaTheme="minorHAnsi" w:hAnsi="Times New Roman"/>
                <w:sz w:val="28"/>
                <w:szCs w:val="28"/>
              </w:rPr>
              <w:t>Шоу-программа</w:t>
            </w:r>
          </w:p>
          <w:p w:rsidR="003D5440" w:rsidRPr="00416D39" w:rsidRDefault="003D5440" w:rsidP="00C505E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eastAsiaTheme="minorHAnsi" w:hAnsi="Times New Roman"/>
                <w:b/>
                <w:sz w:val="28"/>
                <w:szCs w:val="28"/>
              </w:rPr>
              <w:t>«Танцуют все!»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505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лагеря,  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Игра-путешествие по станциям </w:t>
            </w:r>
            <w:r w:rsidRPr="00BA030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«Кругосветка»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Просмотр фильма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3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«Поделки из природного материала»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16D39">
              <w:rPr>
                <w:rFonts w:ascii="Times New Roman" w:eastAsiaTheme="minorHAnsi" w:hAnsi="Times New Roman"/>
                <w:sz w:val="28"/>
                <w:szCs w:val="28"/>
              </w:rPr>
              <w:t xml:space="preserve">Беседа </w:t>
            </w:r>
            <w:r w:rsidRPr="00416D39">
              <w:rPr>
                <w:rFonts w:ascii="Times New Roman" w:eastAsiaTheme="minorHAnsi" w:hAnsi="Times New Roman"/>
                <w:b/>
                <w:sz w:val="28"/>
                <w:szCs w:val="28"/>
              </w:rPr>
              <w:t>«Правила личной гигиены»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Мед.сестра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4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августа</w:t>
            </w:r>
          </w:p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Выпуск стенгазеты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«Лекарственные травы Лаишевского края»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Игра-конкурс «Носики»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5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Сбор лекарственных трав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Воспитатели, мед.сестра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E10F2B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16D39">
              <w:rPr>
                <w:rFonts w:ascii="Times New Roman" w:eastAsiaTheme="minorHAnsi" w:hAnsi="Times New Roman"/>
                <w:sz w:val="28"/>
                <w:szCs w:val="28"/>
              </w:rPr>
              <w:t>Блиц-турнир по шахматам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6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августа</w:t>
            </w:r>
          </w:p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Интеллектуаль</w:t>
            </w:r>
            <w:r w:rsidR="00BA030A"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ная игра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«Обо всем на свете»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«Чистые пятки».</w:t>
            </w:r>
          </w:p>
          <w:p w:rsidR="00315922" w:rsidRPr="00BA030A" w:rsidRDefault="003D5440" w:rsidP="008B6F20">
            <w:pPr>
              <w:spacing w:after="0" w:line="240" w:lineRule="auto"/>
              <w:rPr>
                <w:rFonts w:ascii="Times New Roman" w:eastAsia="Batang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eastAsia="Batang" w:hAnsi="Times New Roman"/>
                <w:sz w:val="28"/>
                <w:szCs w:val="28"/>
              </w:rPr>
              <w:t xml:space="preserve">Конкурс рисунков </w:t>
            </w:r>
            <w:r w:rsidRPr="00416D39">
              <w:rPr>
                <w:rFonts w:ascii="Times New Roman" w:eastAsia="Batang" w:hAnsi="Times New Roman"/>
                <w:b/>
                <w:sz w:val="28"/>
                <w:szCs w:val="28"/>
              </w:rPr>
              <w:t>«Мы рисуем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  <w:p w:rsidR="00015590" w:rsidRPr="00416D39" w:rsidRDefault="0001559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7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Игра «Поле  чудес»</w:t>
            </w:r>
          </w:p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Мир полезных растений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505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Операция «Уют»</w:t>
            </w:r>
          </w:p>
          <w:p w:rsidR="003D5440" w:rsidRDefault="003D5440" w:rsidP="00C505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:rsidR="00315922" w:rsidRPr="00416D39" w:rsidRDefault="00315922" w:rsidP="00C505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8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3D5440" w:rsidRPr="00416D39" w:rsidRDefault="003D5440" w:rsidP="00C505E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на асфальте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«Цветная радуга»»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01559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Юмористичес</w:t>
            </w:r>
            <w:r w:rsidR="003D5440" w:rsidRPr="00416D39">
              <w:rPr>
                <w:rFonts w:ascii="Times New Roman" w:hAnsi="Times New Roman"/>
                <w:sz w:val="28"/>
                <w:szCs w:val="28"/>
              </w:rPr>
              <w:t>кая 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9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Квест-игра «Школа юных разведчиков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15922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r w:rsidR="003D5440"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едагог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3D5440"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- 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E10F2B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Блиц-турнир по дартсу.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0A02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Инструктор по физ-ре 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10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  <w:p w:rsidR="00416D39" w:rsidRPr="00416D39" w:rsidRDefault="00416D39" w:rsidP="003D54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Сбор лекарственных трав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Воспитатели, мед.сестра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0A02A7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</w:p>
          <w:p w:rsidR="003D5440" w:rsidRPr="00416D39" w:rsidRDefault="003D5440" w:rsidP="000A02A7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«Веселая карусель»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11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Эрудит-шоу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Краеведческий калейдоскоп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rPr>
          <w:trHeight w:val="7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12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Подвижные игр на свежем воздухе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Танцевальный шурум-бурум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13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Шип-шип-шоу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0A02A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  <w:r w:rsidRPr="00416D39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14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Игра-путешествие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«Собери свой гербарий 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3D5440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Операция «Уют»</w:t>
            </w:r>
          </w:p>
          <w:p w:rsidR="003D5440" w:rsidRPr="00416D39" w:rsidRDefault="003D5440" w:rsidP="003D544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3D54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15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Выпуск стенгазеты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«Природа – наш общий дом»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«Турнир по мини-футболу»</w:t>
            </w:r>
          </w:p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16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22" w:rsidRPr="009961D9" w:rsidRDefault="003D5440" w:rsidP="008B6F20">
            <w:pPr>
              <w:pStyle w:val="aa"/>
              <w:rPr>
                <w:rFonts w:ascii="Times New Roman" w:eastAsia="Batang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eastAsia="Batang" w:hAnsi="Times New Roman"/>
                <w:sz w:val="28"/>
                <w:szCs w:val="28"/>
              </w:rPr>
              <w:t xml:space="preserve">Игра </w:t>
            </w:r>
            <w:r w:rsidRPr="00416D39">
              <w:rPr>
                <w:rFonts w:ascii="Times New Roman" w:eastAsia="Batang" w:hAnsi="Times New Roman"/>
                <w:b/>
                <w:sz w:val="28"/>
                <w:szCs w:val="28"/>
              </w:rPr>
              <w:t>«Счастливый случай» по теме экологии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17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0155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</w:t>
            </w:r>
            <w:r w:rsidR="0001559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416D39"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0A02A7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Игра-квест</w:t>
            </w:r>
          </w:p>
          <w:p w:rsidR="00315922" w:rsidRPr="009961D9" w:rsidRDefault="003D5440" w:rsidP="000A02A7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«Найди сокровища»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Турнир по бадминтону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18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25 августа</w:t>
            </w:r>
          </w:p>
          <w:p w:rsidR="00416D39" w:rsidRPr="00416D39" w:rsidRDefault="00416D39" w:rsidP="008B6F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Конкурс фотографий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«Красоты Лаишевского края»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Турнир по шашкам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19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 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E5AB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Спортивная эстафета </w:t>
            </w:r>
          </w:p>
          <w:p w:rsidR="003D5440" w:rsidRPr="00416D39" w:rsidRDefault="003D5440" w:rsidP="00CE5AB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«Быстрее, выше, сильнее»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505EB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Просмотр мультфильмов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27 августа</w:t>
            </w:r>
          </w:p>
          <w:p w:rsidR="00416D39" w:rsidRPr="00416D39" w:rsidRDefault="00416D39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CE5ABC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>День кино</w:t>
            </w:r>
          </w:p>
          <w:p w:rsidR="003D5440" w:rsidRPr="00416D39" w:rsidRDefault="003D5440" w:rsidP="00CE5ABC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Просмотр фильма с последующим обсуждением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 xml:space="preserve">«Чистые пятки» </w:t>
            </w:r>
            <w:r w:rsidRPr="00416D39">
              <w:rPr>
                <w:rFonts w:ascii="Times New Roman" w:hAnsi="Times New Roman"/>
                <w:sz w:val="28"/>
                <w:szCs w:val="28"/>
              </w:rPr>
              <w:t>(банный день)</w:t>
            </w:r>
          </w:p>
          <w:p w:rsidR="003D5440" w:rsidRPr="00416D39" w:rsidRDefault="003D5440" w:rsidP="00E10F2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15590" w:rsidRDefault="0001559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Инструктор по физ-ре</w:t>
            </w:r>
          </w:p>
        </w:tc>
      </w:tr>
      <w:tr w:rsidR="00315922" w:rsidRPr="00416D39" w:rsidTr="0031592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21 </w:t>
            </w: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день</w:t>
            </w:r>
          </w:p>
          <w:p w:rsidR="00416D39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16D3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28 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 xml:space="preserve">Операция </w:t>
            </w:r>
            <w:r w:rsidRPr="00416D39">
              <w:rPr>
                <w:rFonts w:ascii="Times New Roman" w:hAnsi="Times New Roman"/>
                <w:b/>
                <w:sz w:val="28"/>
                <w:szCs w:val="28"/>
              </w:rPr>
              <w:t xml:space="preserve"> «Нас здесь не было»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6D39">
              <w:rPr>
                <w:rFonts w:ascii="Times New Roman" w:eastAsia="Times New Roman" w:hAnsi="Times New Roman"/>
                <w:bCs/>
                <w:sz w:val="28"/>
                <w:szCs w:val="28"/>
              </w:rPr>
              <w:t>Начальник лагеря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Закрытие смены. Дискотека.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40" w:rsidRPr="00416D39" w:rsidRDefault="003D5440" w:rsidP="008B6F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D39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</w:tbl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961D9" w:rsidRDefault="009961D9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961D9" w:rsidRDefault="009961D9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34833" w:rsidRPr="007956D9" w:rsidRDefault="00734833" w:rsidP="00497BF4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956D9">
        <w:rPr>
          <w:rFonts w:ascii="Times New Roman" w:eastAsia="Times New Roman" w:hAnsi="Times New Roman"/>
          <w:b/>
          <w:sz w:val="32"/>
          <w:szCs w:val="32"/>
          <w:lang w:eastAsia="ru-RU"/>
        </w:rPr>
        <w:t>Условия реализации программы</w:t>
      </w:r>
      <w:r w:rsidR="00B72369" w:rsidRPr="007956D9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B72369" w:rsidRPr="00F97EBE" w:rsidRDefault="00B72369" w:rsidP="008F650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97EB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 </w:t>
      </w:r>
      <w:r w:rsidR="007956D9" w:rsidRPr="00F97EB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F97EB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кадровая обеспеченность</w:t>
      </w:r>
      <w:r w:rsidR="003F14C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BA193E" w:rsidRDefault="00BA193E" w:rsidP="008F650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193E">
        <w:rPr>
          <w:rFonts w:ascii="Times New Roman" w:eastAsia="Times New Roman" w:hAnsi="Times New Roman"/>
          <w:sz w:val="28"/>
          <w:szCs w:val="28"/>
          <w:lang w:eastAsia="ru-RU"/>
        </w:rPr>
        <w:t>Руководитель лагеря проводит набор и определяет функциональные обязанности персонала, он руководит всей работой лагеря и несет ответственность за состояние воспитательной и хозяйственной работы, соблюдение распорядка дня, трудового законодательства, обеспечение здоровья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193E">
        <w:rPr>
          <w:rFonts w:ascii="Times New Roman" w:eastAsia="Times New Roman" w:hAnsi="Times New Roman"/>
          <w:sz w:val="28"/>
          <w:szCs w:val="28"/>
          <w:lang w:eastAsia="ru-RU"/>
        </w:rPr>
        <w:t xml:space="preserve">и жизни воспитанников, планирует, </w:t>
      </w:r>
      <w:r w:rsidRPr="00BA19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организует и контролирует все направления деятельности лагеря, отвечает за качество и эффективность. </w:t>
      </w:r>
    </w:p>
    <w:p w:rsidR="00F97EBE" w:rsidRDefault="00F97EBE" w:rsidP="00BA19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9"/>
        <w:gridCol w:w="4257"/>
        <w:gridCol w:w="3119"/>
        <w:gridCol w:w="1949"/>
      </w:tblGrid>
      <w:tr w:rsidR="00867C1E" w:rsidTr="00132603">
        <w:tc>
          <w:tcPr>
            <w:tcW w:w="529" w:type="dxa"/>
          </w:tcPr>
          <w:p w:rsidR="00867C1E" w:rsidRDefault="00867C1E" w:rsidP="0075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7" w:type="dxa"/>
          </w:tcPr>
          <w:p w:rsidR="00867C1E" w:rsidRDefault="00867C1E" w:rsidP="0075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Штатная единица</w:t>
            </w:r>
          </w:p>
        </w:tc>
        <w:tc>
          <w:tcPr>
            <w:tcW w:w="3119" w:type="dxa"/>
          </w:tcPr>
          <w:p w:rsidR="00867C1E" w:rsidRDefault="00755BCD" w:rsidP="00755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949" w:type="dxa"/>
          </w:tcPr>
          <w:p w:rsidR="00867C1E" w:rsidRDefault="00755BCD" w:rsidP="00CB62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 работы в заявленном профиле</w:t>
            </w:r>
          </w:p>
        </w:tc>
      </w:tr>
      <w:tr w:rsidR="00867C1E" w:rsidTr="00132603">
        <w:tc>
          <w:tcPr>
            <w:tcW w:w="529" w:type="dxa"/>
          </w:tcPr>
          <w:p w:rsidR="00867C1E" w:rsidRDefault="00F97EBE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7" w:type="dxa"/>
          </w:tcPr>
          <w:p w:rsidR="00867C1E" w:rsidRDefault="00755BCD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лагеря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867C1E" w:rsidRDefault="00755BCD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49" w:type="dxa"/>
          </w:tcPr>
          <w:p w:rsidR="00867C1E" w:rsidRDefault="00755BCD" w:rsidP="00CB62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7" w:type="dxa"/>
          </w:tcPr>
          <w:p w:rsidR="00CD6C64" w:rsidRDefault="00CD6C64" w:rsidP="00F97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49" w:type="dxa"/>
          </w:tcPr>
          <w:p w:rsidR="00CD6C64" w:rsidRPr="00DB0762" w:rsidRDefault="00CD6C64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rPr>
          <w:trHeight w:val="407"/>
        </w:trPr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7" w:type="dxa"/>
          </w:tcPr>
          <w:p w:rsidR="00CD6C64" w:rsidRDefault="00CD6C64" w:rsidP="00F97E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Бухгалтер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49" w:type="dxa"/>
          </w:tcPr>
          <w:p w:rsidR="00CD6C64" w:rsidRPr="00DB0762" w:rsidRDefault="00CD6C64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7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Воспитатель 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(5,5 ст.)</w:t>
            </w:r>
          </w:p>
        </w:tc>
        <w:tc>
          <w:tcPr>
            <w:tcW w:w="3119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7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Помощник воспитателя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7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Высшее, руководитель хора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7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физкультуре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Высшее, преподаватель физической культуры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7" w:type="dxa"/>
          </w:tcPr>
          <w:p w:rsidR="00CD6C64" w:rsidRDefault="00CD6C64" w:rsidP="00015C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плаванию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Высшее, преподаватель физической культуры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CD6C64" w:rsidTr="00132603">
        <w:tc>
          <w:tcPr>
            <w:tcW w:w="529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7" w:type="dxa"/>
          </w:tcPr>
          <w:p w:rsidR="00CD6C64" w:rsidRDefault="00CD6C64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CD6C64" w:rsidRDefault="00CD6C64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Высшее, мед.сестра</w:t>
            </w:r>
          </w:p>
        </w:tc>
        <w:tc>
          <w:tcPr>
            <w:tcW w:w="1949" w:type="dxa"/>
          </w:tcPr>
          <w:p w:rsidR="00CD6C64" w:rsidRDefault="00CD6C64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7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Шеф-повар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Среднее-специальное, повар</w:t>
            </w:r>
          </w:p>
        </w:tc>
        <w:tc>
          <w:tcPr>
            <w:tcW w:w="1949" w:type="dxa"/>
          </w:tcPr>
          <w:p w:rsidR="00D16445" w:rsidRPr="00DB0762" w:rsidRDefault="00A309E5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7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ст.)</w:t>
            </w:r>
          </w:p>
        </w:tc>
        <w:tc>
          <w:tcPr>
            <w:tcW w:w="311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Среднее-специальное, повар</w:t>
            </w:r>
          </w:p>
        </w:tc>
        <w:tc>
          <w:tcPr>
            <w:tcW w:w="1949" w:type="dxa"/>
          </w:tcPr>
          <w:p w:rsidR="00D16445" w:rsidRDefault="00D16445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7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Кухонный работник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Среднее-специальное, повар</w:t>
            </w:r>
          </w:p>
        </w:tc>
        <w:tc>
          <w:tcPr>
            <w:tcW w:w="1949" w:type="dxa"/>
          </w:tcPr>
          <w:p w:rsidR="00D16445" w:rsidRDefault="00D16445" w:rsidP="00CB62AC">
            <w:pPr>
              <w:jc w:val="center"/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57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Машинист по стирке белья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 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</w:t>
            </w:r>
          </w:p>
        </w:tc>
        <w:tc>
          <w:tcPr>
            <w:tcW w:w="1949" w:type="dxa"/>
          </w:tcPr>
          <w:p w:rsidR="00D16445" w:rsidRPr="00DB0762" w:rsidRDefault="00D16445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57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служебного помещения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</w:t>
            </w:r>
          </w:p>
        </w:tc>
        <w:tc>
          <w:tcPr>
            <w:tcW w:w="1949" w:type="dxa"/>
          </w:tcPr>
          <w:p w:rsidR="00D16445" w:rsidRPr="00DB0762" w:rsidRDefault="00D16445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57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Водитель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</w:t>
            </w:r>
          </w:p>
        </w:tc>
        <w:tc>
          <w:tcPr>
            <w:tcW w:w="1949" w:type="dxa"/>
          </w:tcPr>
          <w:p w:rsidR="00D16445" w:rsidRPr="00DB0762" w:rsidRDefault="00D16445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D16445" w:rsidTr="00132603">
        <w:tc>
          <w:tcPr>
            <w:tcW w:w="529" w:type="dxa"/>
          </w:tcPr>
          <w:p w:rsidR="00D16445" w:rsidRDefault="00D16445" w:rsidP="00BA1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57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Сторож</w:t>
            </w:r>
            <w:r w:rsidR="0026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ст.)</w:t>
            </w:r>
          </w:p>
        </w:tc>
        <w:tc>
          <w:tcPr>
            <w:tcW w:w="3119" w:type="dxa"/>
          </w:tcPr>
          <w:p w:rsidR="00D16445" w:rsidRDefault="00D16445" w:rsidP="002657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Среднее-специальное</w:t>
            </w:r>
          </w:p>
        </w:tc>
        <w:tc>
          <w:tcPr>
            <w:tcW w:w="1949" w:type="dxa"/>
          </w:tcPr>
          <w:p w:rsidR="00D16445" w:rsidRPr="00DB0762" w:rsidRDefault="00D16445" w:rsidP="00CB62A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0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имеется</w:t>
            </w:r>
          </w:p>
        </w:tc>
      </w:tr>
    </w:tbl>
    <w:p w:rsidR="00867C1E" w:rsidRDefault="00867C1E" w:rsidP="00BA19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6429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наличие материально-технической базы:</w:t>
      </w:r>
    </w:p>
    <w:p w:rsidR="00315922" w:rsidRPr="0076429D" w:rsidRDefault="00315922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76429D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детский оздоровительный лагерь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1413">
        <w:rPr>
          <w:rFonts w:ascii="Times New Roman" w:eastAsia="Times New Roman" w:hAnsi="Times New Roman"/>
          <w:sz w:val="28"/>
          <w:szCs w:val="28"/>
          <w:lang w:eastAsia="ru-RU"/>
        </w:rPr>
        <w:t>расположен в здании детского дома, которо</w:t>
      </w:r>
      <w:r w:rsidR="00E447B8">
        <w:rPr>
          <w:rFonts w:ascii="Times New Roman" w:eastAsia="Times New Roman" w:hAnsi="Times New Roman"/>
          <w:sz w:val="28"/>
          <w:szCs w:val="28"/>
          <w:lang w:eastAsia="ru-RU"/>
        </w:rPr>
        <w:t>е обеспечено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всеми необходимыми видами коммунально-бытового обслуживания, охраной, оснащены средствами связи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пожарной безопасности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, камерами наружного видеонаблюдения, кнопкой тревожной сигнализации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Имеется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в наличии: 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41B">
        <w:rPr>
          <w:rFonts w:ascii="Times New Roman" w:eastAsia="Times New Roman" w:hAnsi="Times New Roman"/>
          <w:sz w:val="28"/>
          <w:szCs w:val="28"/>
          <w:lang w:eastAsia="ru-RU"/>
        </w:rPr>
        <w:t>банно-прачечный комбинат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помещения для проведения мероприятий, кружковой работы (игров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комнат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, кабинеты дополнительного образования);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спортивные площадки;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447B8"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лагере 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имеются телевизоры,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в достаточном количестве столы, стулья, настольные игры;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открытая площадка 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ля проведения массовых мероприятий с использованием необходимого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оборудования (музыкальная и звуковая аппаратура, ноутбук,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мультимедийный проектор, микрофоны, колонки);</w:t>
      </w:r>
    </w:p>
    <w:p w:rsidR="003F14CB" w:rsidRP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97B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>игровые и культурно</w:t>
      </w:r>
      <w:r w:rsidR="00A309E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досуговые зоны </w:t>
      </w:r>
    </w:p>
    <w:p w:rsidR="003F14CB" w:rsidRPr="003F14CB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>имеется спортивное и туристическое снаряжение,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>спортивный инвентарь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>в достаточном количестве.</w:t>
      </w:r>
    </w:p>
    <w:p w:rsidR="003F14CB" w:rsidRPr="003F14CB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>ехническое оборудование соответствует</w:t>
      </w: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>требованиям стандартов, технических условий, других нормативных документов и обеспечивает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14CB" w:rsidRPr="003F14CB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надлежащее качество и безопасность предоставляемых с их применением услуг соответствующих видов. </w:t>
      </w:r>
    </w:p>
    <w:p w:rsid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14CB" w:rsidRDefault="003F14CB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F14C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 </w:t>
      </w:r>
      <w:r w:rsidR="0076429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методическая</w:t>
      </w:r>
      <w:r w:rsidRPr="003F14C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обеспеченность</w:t>
      </w:r>
      <w:r w:rsidR="0076429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315922" w:rsidRDefault="00315922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работы по реализации программы смены:</w:t>
      </w: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- проводятся ежедневные планѐрки воспитателей;</w:t>
      </w: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>- составляются планы работы, где отражаются и анализируются события и проблемы дня;</w:t>
      </w: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проводится анкетирование и тестирование воспитанников; </w:t>
      </w: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оказывается методическая и консультативная помощь педагогам; </w:t>
      </w:r>
    </w:p>
    <w:p w:rsidR="0076429D" w:rsidRPr="0076429D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сотрудники обеспечиваются методической литературой, инструментарием по проведению тренинговых, тематических мероприятий и др.; </w:t>
      </w:r>
    </w:p>
    <w:p w:rsidR="003F141B" w:rsidRDefault="0076429D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29D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проводятся инструктажи с сотрудниками по охране жизни здоровья; мероприятий по профилактике детского травматизма. </w:t>
      </w:r>
    </w:p>
    <w:p w:rsidR="00315922" w:rsidRDefault="00315922" w:rsidP="008F6500">
      <w:pPr>
        <w:spacing w:after="0" w:line="36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15922" w:rsidRDefault="00315922" w:rsidP="008F6500">
      <w:pPr>
        <w:spacing w:after="0" w:line="36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956D9" w:rsidRDefault="007956D9" w:rsidP="00315922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956D9">
        <w:rPr>
          <w:rFonts w:ascii="Times New Roman" w:eastAsia="Times New Roman" w:hAnsi="Times New Roman"/>
          <w:b/>
          <w:sz w:val="32"/>
          <w:szCs w:val="32"/>
          <w:lang w:eastAsia="ru-RU"/>
        </w:rPr>
        <w:t>Мониторинг эффективности программы.</w:t>
      </w:r>
    </w:p>
    <w:p w:rsidR="00315922" w:rsidRDefault="00315922" w:rsidP="00315922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84D30" w:rsidRPr="00684D30" w:rsidRDefault="00684D30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4D30">
        <w:rPr>
          <w:rFonts w:ascii="Times New Roman" w:hAnsi="Times New Roman"/>
          <w:sz w:val="28"/>
          <w:szCs w:val="28"/>
        </w:rPr>
        <w:t xml:space="preserve">1) </w:t>
      </w:r>
      <w:r w:rsidRPr="00684D30">
        <w:rPr>
          <w:rFonts w:ascii="Times New Roman" w:eastAsia="Times New Roman" w:hAnsi="Times New Roman"/>
          <w:sz w:val="28"/>
          <w:szCs w:val="28"/>
          <w:lang w:eastAsia="ru-RU"/>
        </w:rPr>
        <w:t>С целью оценки результатов деятельности по реализации программы в течение смены предполагается проведение анкетирование, результаты которого позволят педагогам, при необходимости, скорректировать содержание подпрограмм. Анкетирование проводится трижды – в начале смены (первичное), в середине (срез) и в конце (итоговое).</w:t>
      </w:r>
    </w:p>
    <w:p w:rsidR="00684D30" w:rsidRPr="00684D30" w:rsidRDefault="00684D30" w:rsidP="003159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4D30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Pr="00684D30">
        <w:rPr>
          <w:rFonts w:ascii="Times New Roman" w:hAnsi="Times New Roman"/>
          <w:sz w:val="28"/>
          <w:szCs w:val="28"/>
        </w:rPr>
        <w:t>Анкетирование и последующий анализ результатов качества знаний педагогов в начале и в конце смены.</w:t>
      </w:r>
    </w:p>
    <w:p w:rsidR="00684D30" w:rsidRPr="00684D30" w:rsidRDefault="00684D30" w:rsidP="003159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4D30">
        <w:rPr>
          <w:rFonts w:ascii="Times New Roman" w:hAnsi="Times New Roman"/>
          <w:sz w:val="28"/>
          <w:szCs w:val="28"/>
        </w:rPr>
        <w:lastRenderedPageBreak/>
        <w:t>3) Активное участие детей и подростков в мероприятиях, которые позволяют им продемонстрировать свои знания, умения и навыки, полученные в результате освоения программы профильной смены.</w:t>
      </w:r>
    </w:p>
    <w:p w:rsidR="00684D30" w:rsidRPr="00684D30" w:rsidRDefault="00684D30" w:rsidP="003159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4D30">
        <w:rPr>
          <w:rFonts w:ascii="Times New Roman" w:hAnsi="Times New Roman"/>
          <w:sz w:val="28"/>
          <w:szCs w:val="28"/>
        </w:rPr>
        <w:t>4) Заинтересованность участников смены в дальнейшем изучении, соблюдении и пропаганде полученных знаний.</w:t>
      </w:r>
    </w:p>
    <w:p w:rsidR="00684D30" w:rsidRDefault="00684D30" w:rsidP="003159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4D30">
        <w:rPr>
          <w:rFonts w:ascii="Times New Roman" w:hAnsi="Times New Roman"/>
          <w:sz w:val="28"/>
          <w:szCs w:val="28"/>
        </w:rPr>
        <w:t>5) Тестирование, опросы воспитанников, для выявления уровня удовлетворенности полученными знаниями.</w:t>
      </w:r>
    </w:p>
    <w:p w:rsidR="00315922" w:rsidRPr="00684D30" w:rsidRDefault="00315922" w:rsidP="003159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5160" w:rsidRPr="0024377F" w:rsidRDefault="00545160" w:rsidP="00315922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24377F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Ожидаемые результаты:</w:t>
      </w:r>
    </w:p>
    <w:p w:rsidR="00315922" w:rsidRDefault="00315922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2CF5" w:rsidRPr="001D68B6" w:rsidRDefault="004F2CF5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детей: </w:t>
      </w:r>
    </w:p>
    <w:p w:rsidR="004F2CF5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тдых и оздоровление детей;</w:t>
      </w:r>
    </w:p>
    <w:p w:rsidR="004F2CF5" w:rsidRPr="001D68B6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 интеллектуального и физического уровня развития детей;</w:t>
      </w:r>
    </w:p>
    <w:p w:rsidR="004F2CF5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Получение знаний детьми об окружающей среде, способах ее защиты.</w:t>
      </w:r>
    </w:p>
    <w:p w:rsidR="004F2CF5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Овладение теоретическими и практическими навыками туризма, возможность применения их на практике.</w:t>
      </w:r>
    </w:p>
    <w:p w:rsidR="004F2CF5" w:rsidRPr="001D68B6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представления у ребят об истории, культуре России,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Татарстана, 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осознание себя как частицы</w:t>
      </w:r>
      <w:r w:rsidR="002D7E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 у которой есть Родина, прошлое, будущее;</w:t>
      </w:r>
    </w:p>
    <w:p w:rsidR="004F2CF5" w:rsidRPr="001D68B6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Знакомство детей с общественно-политической жизнью общества;</w:t>
      </w:r>
    </w:p>
    <w:p w:rsidR="004F2CF5" w:rsidRPr="001D68B6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Личностный рост ребенка. Его самореализация в творческой деятельности;</w:t>
      </w:r>
    </w:p>
    <w:p w:rsidR="004F2CF5" w:rsidRPr="001D68B6" w:rsidRDefault="004F2CF5" w:rsidP="0031592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Раскрытие творческого потенциала ребенка</w:t>
      </w:r>
      <w:r w:rsidR="002657C8">
        <w:rPr>
          <w:rFonts w:ascii="Times New Roman" w:eastAsia="Times New Roman" w:hAnsi="Times New Roman"/>
          <w:sz w:val="28"/>
          <w:szCs w:val="28"/>
          <w:lang w:eastAsia="ru-RU"/>
        </w:rPr>
        <w:t>, умение работать в команде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5160" w:rsidRPr="001D68B6" w:rsidRDefault="00545160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педагогов: </w:t>
      </w:r>
    </w:p>
    <w:p w:rsidR="00545160" w:rsidRPr="001D68B6" w:rsidRDefault="00545160" w:rsidP="0031592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Повышение уровня педагогического мастерства;</w:t>
      </w:r>
    </w:p>
    <w:p w:rsidR="00545160" w:rsidRPr="001D68B6" w:rsidRDefault="00545160" w:rsidP="0031592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Отработка моделей взаимодействия пед</w:t>
      </w:r>
      <w:r w:rsidR="008F650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отряда с детским коллективом в рамках сюжетно-ролевой игры.</w:t>
      </w:r>
    </w:p>
    <w:p w:rsidR="002657C8" w:rsidRPr="001D68B6" w:rsidRDefault="002657C8" w:rsidP="0031592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развития воспитательной системы ДОЛ: </w:t>
      </w:r>
    </w:p>
    <w:p w:rsidR="002657C8" w:rsidRPr="001D68B6" w:rsidRDefault="002657C8" w:rsidP="0031592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методик организации форм работы;</w:t>
      </w:r>
    </w:p>
    <w:p w:rsidR="002657C8" w:rsidRPr="001D68B6" w:rsidRDefault="002657C8" w:rsidP="0031592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8B6">
        <w:rPr>
          <w:rFonts w:ascii="Times New Roman" w:eastAsia="Times New Roman" w:hAnsi="Times New Roman"/>
          <w:sz w:val="28"/>
          <w:szCs w:val="28"/>
          <w:lang w:eastAsia="ru-RU"/>
        </w:rPr>
        <w:t>Пополнение методической копилки.</w:t>
      </w:r>
    </w:p>
    <w:p w:rsidR="007956D9" w:rsidRPr="001D68B6" w:rsidRDefault="007956D9" w:rsidP="008F6500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956D9" w:rsidRPr="001D68B6" w:rsidSect="00C3585C">
      <w:footerReference w:type="default" r:id="rId15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B9F" w:rsidRDefault="00D96B9F" w:rsidP="006564F9">
      <w:pPr>
        <w:spacing w:after="0" w:line="240" w:lineRule="auto"/>
      </w:pPr>
      <w:r>
        <w:separator/>
      </w:r>
    </w:p>
  </w:endnote>
  <w:endnote w:type="continuationSeparator" w:id="0">
    <w:p w:rsidR="00D96B9F" w:rsidRDefault="00D96B9F" w:rsidP="0065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23610"/>
      <w:docPartObj>
        <w:docPartGallery w:val="Page Numbers (Bottom of Page)"/>
        <w:docPartUnique/>
      </w:docPartObj>
    </w:sdtPr>
    <w:sdtEndPr/>
    <w:sdtContent>
      <w:p w:rsidR="00BA030A" w:rsidRDefault="00D96B9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8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030A" w:rsidRDefault="00BA030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B9F" w:rsidRDefault="00D96B9F" w:rsidP="006564F9">
      <w:pPr>
        <w:spacing w:after="0" w:line="240" w:lineRule="auto"/>
      </w:pPr>
      <w:r>
        <w:separator/>
      </w:r>
    </w:p>
  </w:footnote>
  <w:footnote w:type="continuationSeparator" w:id="0">
    <w:p w:rsidR="00D96B9F" w:rsidRDefault="00D96B9F" w:rsidP="0065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7B5"/>
    <w:multiLevelType w:val="multilevel"/>
    <w:tmpl w:val="0E64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410F6"/>
    <w:multiLevelType w:val="multilevel"/>
    <w:tmpl w:val="CBD0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C2BE0"/>
    <w:multiLevelType w:val="hybridMultilevel"/>
    <w:tmpl w:val="32566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37AC7"/>
    <w:multiLevelType w:val="multilevel"/>
    <w:tmpl w:val="DD6E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62FEF"/>
    <w:multiLevelType w:val="multilevel"/>
    <w:tmpl w:val="4662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724E4"/>
    <w:multiLevelType w:val="multilevel"/>
    <w:tmpl w:val="E632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A584D"/>
    <w:multiLevelType w:val="multilevel"/>
    <w:tmpl w:val="AB5A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51140"/>
    <w:multiLevelType w:val="multilevel"/>
    <w:tmpl w:val="DAEE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41A91"/>
    <w:multiLevelType w:val="multilevel"/>
    <w:tmpl w:val="C95A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A3F00"/>
    <w:multiLevelType w:val="multilevel"/>
    <w:tmpl w:val="3B8C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F7355"/>
    <w:multiLevelType w:val="multilevel"/>
    <w:tmpl w:val="C646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64143"/>
    <w:multiLevelType w:val="multilevel"/>
    <w:tmpl w:val="B154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54426E"/>
    <w:multiLevelType w:val="multilevel"/>
    <w:tmpl w:val="8C7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A7D72"/>
    <w:multiLevelType w:val="multilevel"/>
    <w:tmpl w:val="876CC21C"/>
    <w:lvl w:ilvl="0">
      <w:start w:val="16"/>
      <w:numFmt w:val="decimal"/>
      <w:lvlText w:val="%1"/>
      <w:lvlJc w:val="left"/>
      <w:pPr>
        <w:ind w:left="1395" w:hanging="1395"/>
      </w:pPr>
      <w:rPr>
        <w:rFonts w:hint="default"/>
        <w:b/>
        <w:i/>
        <w:sz w:val="28"/>
      </w:rPr>
    </w:lvl>
    <w:lvl w:ilvl="1">
      <w:start w:val="30"/>
      <w:numFmt w:val="decimal"/>
      <w:lvlText w:val="%1.%2"/>
      <w:lvlJc w:val="left"/>
      <w:pPr>
        <w:ind w:left="1395" w:hanging="1395"/>
      </w:pPr>
      <w:rPr>
        <w:rFonts w:hint="default"/>
        <w:b/>
        <w:i/>
        <w:sz w:val="28"/>
      </w:rPr>
    </w:lvl>
    <w:lvl w:ilvl="2">
      <w:start w:val="17"/>
      <w:numFmt w:val="decimal"/>
      <w:lvlText w:val="%1.%2-%3"/>
      <w:lvlJc w:val="left"/>
      <w:pPr>
        <w:ind w:left="1395" w:hanging="1395"/>
      </w:pPr>
      <w:rPr>
        <w:rFonts w:hint="default"/>
        <w:b/>
        <w:i/>
        <w:sz w:val="28"/>
      </w:rPr>
    </w:lvl>
    <w:lvl w:ilvl="3">
      <w:start w:val="30"/>
      <w:numFmt w:val="decimal"/>
      <w:lvlText w:val="%1.%2-%3.%4"/>
      <w:lvlJc w:val="left"/>
      <w:pPr>
        <w:ind w:left="1395" w:hanging="1395"/>
      </w:pPr>
      <w:rPr>
        <w:rFonts w:hint="default"/>
        <w:b/>
        <w:i/>
        <w:sz w:val="28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hint="default"/>
        <w:b/>
        <w:i/>
        <w:sz w:val="28"/>
      </w:rPr>
    </w:lvl>
    <w:lvl w:ilvl="5">
      <w:start w:val="1"/>
      <w:numFmt w:val="decimal"/>
      <w:lvlText w:val="%1.%2-%3.%4.%5.%6"/>
      <w:lvlJc w:val="left"/>
      <w:pPr>
        <w:ind w:left="1395" w:hanging="1395"/>
      </w:pPr>
      <w:rPr>
        <w:rFonts w:hint="default"/>
        <w:b/>
        <w:i/>
        <w:sz w:val="28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  <w:i/>
        <w:sz w:val="28"/>
      </w:rPr>
    </w:lvl>
  </w:abstractNum>
  <w:abstractNum w:abstractNumId="14" w15:restartNumberingAfterBreak="0">
    <w:nsid w:val="6D471CA8"/>
    <w:multiLevelType w:val="hybridMultilevel"/>
    <w:tmpl w:val="BA56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4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02C"/>
    <w:rsid w:val="00006EF8"/>
    <w:rsid w:val="00013FB3"/>
    <w:rsid w:val="00015590"/>
    <w:rsid w:val="000156BE"/>
    <w:rsid w:val="00015CF9"/>
    <w:rsid w:val="0001747D"/>
    <w:rsid w:val="000412E3"/>
    <w:rsid w:val="00051E90"/>
    <w:rsid w:val="00060960"/>
    <w:rsid w:val="00061FFA"/>
    <w:rsid w:val="00066B62"/>
    <w:rsid w:val="000759BB"/>
    <w:rsid w:val="00097982"/>
    <w:rsid w:val="000A02A7"/>
    <w:rsid w:val="000A4758"/>
    <w:rsid w:val="000A620F"/>
    <w:rsid w:val="000B7640"/>
    <w:rsid w:val="000B7D05"/>
    <w:rsid w:val="000C70D7"/>
    <w:rsid w:val="000E00A4"/>
    <w:rsid w:val="000E0220"/>
    <w:rsid w:val="000F6A05"/>
    <w:rsid w:val="00125C60"/>
    <w:rsid w:val="00132603"/>
    <w:rsid w:val="0015148C"/>
    <w:rsid w:val="0015215F"/>
    <w:rsid w:val="001643BA"/>
    <w:rsid w:val="00180915"/>
    <w:rsid w:val="00192C6E"/>
    <w:rsid w:val="00196445"/>
    <w:rsid w:val="001B5BAE"/>
    <w:rsid w:val="001C0582"/>
    <w:rsid w:val="001D68B6"/>
    <w:rsid w:val="002053CC"/>
    <w:rsid w:val="00205E39"/>
    <w:rsid w:val="0021537D"/>
    <w:rsid w:val="00216AC9"/>
    <w:rsid w:val="002318C6"/>
    <w:rsid w:val="00232C50"/>
    <w:rsid w:val="00235933"/>
    <w:rsid w:val="00250449"/>
    <w:rsid w:val="00250E42"/>
    <w:rsid w:val="002657C8"/>
    <w:rsid w:val="00272812"/>
    <w:rsid w:val="00274151"/>
    <w:rsid w:val="00276724"/>
    <w:rsid w:val="00281F3E"/>
    <w:rsid w:val="002B22B3"/>
    <w:rsid w:val="002B3A50"/>
    <w:rsid w:val="002C2DFC"/>
    <w:rsid w:val="002C706F"/>
    <w:rsid w:val="002D7E51"/>
    <w:rsid w:val="00303EF1"/>
    <w:rsid w:val="00315922"/>
    <w:rsid w:val="00334F81"/>
    <w:rsid w:val="00346F0C"/>
    <w:rsid w:val="003564D9"/>
    <w:rsid w:val="003572BE"/>
    <w:rsid w:val="00364B19"/>
    <w:rsid w:val="003A63B6"/>
    <w:rsid w:val="003D5440"/>
    <w:rsid w:val="003E0C3F"/>
    <w:rsid w:val="003F141B"/>
    <w:rsid w:val="003F14CB"/>
    <w:rsid w:val="0041381D"/>
    <w:rsid w:val="00415784"/>
    <w:rsid w:val="00416987"/>
    <w:rsid w:val="00416D39"/>
    <w:rsid w:val="004262A7"/>
    <w:rsid w:val="004467C9"/>
    <w:rsid w:val="00465A54"/>
    <w:rsid w:val="00474F73"/>
    <w:rsid w:val="00490839"/>
    <w:rsid w:val="00497BF4"/>
    <w:rsid w:val="004A2FAC"/>
    <w:rsid w:val="004B4F26"/>
    <w:rsid w:val="004B62F9"/>
    <w:rsid w:val="004B67D2"/>
    <w:rsid w:val="004C1A52"/>
    <w:rsid w:val="004C6340"/>
    <w:rsid w:val="004F02BD"/>
    <w:rsid w:val="004F2CF5"/>
    <w:rsid w:val="005146E3"/>
    <w:rsid w:val="00517154"/>
    <w:rsid w:val="005324DE"/>
    <w:rsid w:val="00534191"/>
    <w:rsid w:val="00534C38"/>
    <w:rsid w:val="00544359"/>
    <w:rsid w:val="00545160"/>
    <w:rsid w:val="005629D9"/>
    <w:rsid w:val="00564F37"/>
    <w:rsid w:val="0056648E"/>
    <w:rsid w:val="005715F6"/>
    <w:rsid w:val="00585BE1"/>
    <w:rsid w:val="00591427"/>
    <w:rsid w:val="005A6E69"/>
    <w:rsid w:val="005C61D5"/>
    <w:rsid w:val="005E4EDB"/>
    <w:rsid w:val="005E66EB"/>
    <w:rsid w:val="00612A19"/>
    <w:rsid w:val="00621816"/>
    <w:rsid w:val="0064353E"/>
    <w:rsid w:val="006510CC"/>
    <w:rsid w:val="006564F9"/>
    <w:rsid w:val="0065751C"/>
    <w:rsid w:val="006643BB"/>
    <w:rsid w:val="00671413"/>
    <w:rsid w:val="00684D30"/>
    <w:rsid w:val="006A1FE2"/>
    <w:rsid w:val="006E4983"/>
    <w:rsid w:val="00715DFF"/>
    <w:rsid w:val="00721299"/>
    <w:rsid w:val="00725BFB"/>
    <w:rsid w:val="00734833"/>
    <w:rsid w:val="007431E7"/>
    <w:rsid w:val="0075393D"/>
    <w:rsid w:val="007555B1"/>
    <w:rsid w:val="00755BCD"/>
    <w:rsid w:val="0076429D"/>
    <w:rsid w:val="00782A38"/>
    <w:rsid w:val="0079066E"/>
    <w:rsid w:val="007956D9"/>
    <w:rsid w:val="007A2004"/>
    <w:rsid w:val="007A4B3F"/>
    <w:rsid w:val="007B76D5"/>
    <w:rsid w:val="007D1BCA"/>
    <w:rsid w:val="007D6A26"/>
    <w:rsid w:val="007F7C20"/>
    <w:rsid w:val="0081295C"/>
    <w:rsid w:val="00817B06"/>
    <w:rsid w:val="00821411"/>
    <w:rsid w:val="00863276"/>
    <w:rsid w:val="00867C1E"/>
    <w:rsid w:val="0087617F"/>
    <w:rsid w:val="00884945"/>
    <w:rsid w:val="00887A10"/>
    <w:rsid w:val="00891D34"/>
    <w:rsid w:val="0089680C"/>
    <w:rsid w:val="008B6842"/>
    <w:rsid w:val="008B6F20"/>
    <w:rsid w:val="008D075A"/>
    <w:rsid w:val="008E0394"/>
    <w:rsid w:val="008F6500"/>
    <w:rsid w:val="008F7757"/>
    <w:rsid w:val="00900EFC"/>
    <w:rsid w:val="00902399"/>
    <w:rsid w:val="00914F17"/>
    <w:rsid w:val="0091580E"/>
    <w:rsid w:val="00927209"/>
    <w:rsid w:val="009604F7"/>
    <w:rsid w:val="009704A9"/>
    <w:rsid w:val="00973144"/>
    <w:rsid w:val="00990FC6"/>
    <w:rsid w:val="009961D9"/>
    <w:rsid w:val="00997F60"/>
    <w:rsid w:val="009E66A9"/>
    <w:rsid w:val="009F0821"/>
    <w:rsid w:val="00A0121D"/>
    <w:rsid w:val="00A05A9B"/>
    <w:rsid w:val="00A309E5"/>
    <w:rsid w:val="00A340F0"/>
    <w:rsid w:val="00A407E9"/>
    <w:rsid w:val="00A44605"/>
    <w:rsid w:val="00A54A38"/>
    <w:rsid w:val="00A5586C"/>
    <w:rsid w:val="00A6092C"/>
    <w:rsid w:val="00A60A70"/>
    <w:rsid w:val="00A63F12"/>
    <w:rsid w:val="00A72777"/>
    <w:rsid w:val="00A7514D"/>
    <w:rsid w:val="00A77C15"/>
    <w:rsid w:val="00A96342"/>
    <w:rsid w:val="00AC002C"/>
    <w:rsid w:val="00AC3AE9"/>
    <w:rsid w:val="00AD367E"/>
    <w:rsid w:val="00AF6DA9"/>
    <w:rsid w:val="00B24FAD"/>
    <w:rsid w:val="00B27070"/>
    <w:rsid w:val="00B42B6D"/>
    <w:rsid w:val="00B441E7"/>
    <w:rsid w:val="00B55D7F"/>
    <w:rsid w:val="00B63499"/>
    <w:rsid w:val="00B65FFF"/>
    <w:rsid w:val="00B72369"/>
    <w:rsid w:val="00B77E8B"/>
    <w:rsid w:val="00B85CB3"/>
    <w:rsid w:val="00BA030A"/>
    <w:rsid w:val="00BA193E"/>
    <w:rsid w:val="00BD4373"/>
    <w:rsid w:val="00BF3C24"/>
    <w:rsid w:val="00C03017"/>
    <w:rsid w:val="00C03477"/>
    <w:rsid w:val="00C3585C"/>
    <w:rsid w:val="00C505EB"/>
    <w:rsid w:val="00C60FFE"/>
    <w:rsid w:val="00C61240"/>
    <w:rsid w:val="00C63EE4"/>
    <w:rsid w:val="00C820DE"/>
    <w:rsid w:val="00C91436"/>
    <w:rsid w:val="00CA6490"/>
    <w:rsid w:val="00CB62AC"/>
    <w:rsid w:val="00CB7E59"/>
    <w:rsid w:val="00CD6C64"/>
    <w:rsid w:val="00CE5ABC"/>
    <w:rsid w:val="00CF7E10"/>
    <w:rsid w:val="00D13BFF"/>
    <w:rsid w:val="00D14075"/>
    <w:rsid w:val="00D16445"/>
    <w:rsid w:val="00D235A3"/>
    <w:rsid w:val="00D556AA"/>
    <w:rsid w:val="00D77603"/>
    <w:rsid w:val="00D7799E"/>
    <w:rsid w:val="00D80D9E"/>
    <w:rsid w:val="00D81FD3"/>
    <w:rsid w:val="00D96B9F"/>
    <w:rsid w:val="00D97FCF"/>
    <w:rsid w:val="00DB03C6"/>
    <w:rsid w:val="00DB2668"/>
    <w:rsid w:val="00DB60AE"/>
    <w:rsid w:val="00DD7C4B"/>
    <w:rsid w:val="00DE1F85"/>
    <w:rsid w:val="00DF1517"/>
    <w:rsid w:val="00DF758C"/>
    <w:rsid w:val="00E05F04"/>
    <w:rsid w:val="00E10F2B"/>
    <w:rsid w:val="00E130C7"/>
    <w:rsid w:val="00E16839"/>
    <w:rsid w:val="00E319E4"/>
    <w:rsid w:val="00E43219"/>
    <w:rsid w:val="00E447B8"/>
    <w:rsid w:val="00E50B20"/>
    <w:rsid w:val="00E51F0B"/>
    <w:rsid w:val="00E52621"/>
    <w:rsid w:val="00E60E89"/>
    <w:rsid w:val="00E76DBA"/>
    <w:rsid w:val="00E77073"/>
    <w:rsid w:val="00E77E23"/>
    <w:rsid w:val="00EC0CFE"/>
    <w:rsid w:val="00F161CA"/>
    <w:rsid w:val="00F25BD0"/>
    <w:rsid w:val="00F40CE3"/>
    <w:rsid w:val="00F45041"/>
    <w:rsid w:val="00F45337"/>
    <w:rsid w:val="00F61864"/>
    <w:rsid w:val="00F7290E"/>
    <w:rsid w:val="00F77D87"/>
    <w:rsid w:val="00F95AB3"/>
    <w:rsid w:val="00F97EBE"/>
    <w:rsid w:val="00FA2FAE"/>
    <w:rsid w:val="00FB12C0"/>
    <w:rsid w:val="00FC3496"/>
    <w:rsid w:val="00FC3953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50F7"/>
  <w15:docId w15:val="{988423C4-FDFF-4A6B-9219-E27DD98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8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0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002C"/>
    <w:rPr>
      <w:color w:val="0000FF"/>
      <w:u w:val="single"/>
    </w:rPr>
  </w:style>
  <w:style w:type="character" w:styleId="a4">
    <w:name w:val="Emphasis"/>
    <w:basedOn w:val="a0"/>
    <w:uiPriority w:val="20"/>
    <w:qFormat/>
    <w:rsid w:val="00AC002C"/>
    <w:rPr>
      <w:i/>
      <w:iCs/>
    </w:rPr>
  </w:style>
  <w:style w:type="paragraph" w:styleId="a5">
    <w:name w:val="Normal (Web)"/>
    <w:basedOn w:val="a"/>
    <w:uiPriority w:val="99"/>
    <w:unhideWhenUsed/>
    <w:rsid w:val="00AC00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002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4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F0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86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27209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3A63B6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65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564F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65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64F9"/>
    <w:rPr>
      <w:sz w:val="22"/>
      <w:szCs w:val="22"/>
      <w:lang w:eastAsia="en-US"/>
    </w:rPr>
  </w:style>
  <w:style w:type="character" w:customStyle="1" w:styleId="hgkelc">
    <w:name w:val="hgkelc"/>
    <w:basedOn w:val="a0"/>
    <w:rsid w:val="00D97FCF"/>
  </w:style>
  <w:style w:type="character" w:customStyle="1" w:styleId="11">
    <w:name w:val="Заголовок1"/>
    <w:basedOn w:val="a0"/>
    <w:rsid w:val="00585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Laishevo.Ddom@tatar.r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B4A59-FE6B-4F99-A69D-5865245B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6959</Words>
  <Characters>39671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user1</cp:lastModifiedBy>
  <cp:revision>10</cp:revision>
  <cp:lastPrinted>2022-06-02T09:21:00Z</cp:lastPrinted>
  <dcterms:created xsi:type="dcterms:W3CDTF">2022-05-27T15:47:00Z</dcterms:created>
  <dcterms:modified xsi:type="dcterms:W3CDTF">2022-06-06T11:23:00Z</dcterms:modified>
</cp:coreProperties>
</file>